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CD3AB" w14:textId="2DAAAFC9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様式</w:t>
      </w:r>
      <w:r w:rsidR="001D5232">
        <w:rPr>
          <w:rFonts w:ascii="ＭＳ 明朝" w:hint="eastAsia"/>
        </w:rPr>
        <w:t>11</w:t>
      </w:r>
    </w:p>
    <w:p w14:paraId="62E1017D" w14:textId="77777777" w:rsidR="0010147C" w:rsidRDefault="0010147C">
      <w:pPr>
        <w:adjustRightInd/>
        <w:spacing w:line="446" w:lineRule="exact"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sz w:val="32"/>
          <w:szCs w:val="32"/>
        </w:rPr>
        <w:t>預　り　証</w:t>
      </w:r>
    </w:p>
    <w:p w14:paraId="6D03055A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27F151F2" w14:textId="77777777" w:rsidR="0010147C" w:rsidRDefault="0010147C">
      <w:pPr>
        <w:adjustRightInd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u w:val="single" w:color="000000"/>
        </w:rPr>
        <w:t>金　　　額　　　　　　　　　　　　　　　　円</w:t>
      </w:r>
    </w:p>
    <w:p w14:paraId="6FE17B51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844BA6D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内　　訳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2126"/>
        <w:gridCol w:w="2019"/>
      </w:tblGrid>
      <w:tr w:rsidR="0010147C" w14:paraId="20F34F08" w14:textId="77777777"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0C5EF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7BA62F99" w14:textId="77777777" w:rsidR="0010147C" w:rsidRDefault="0010147C" w:rsidP="0034435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現　　金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EF4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hint="eastAsia"/>
              </w:rPr>
              <w:instrText>有価証券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ascii="ＭＳ 明朝" w:hint="eastAsia"/>
              </w:rPr>
              <w:t>有価証券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</w:tr>
      <w:tr w:rsidR="0010147C" w14:paraId="6D8CCA60" w14:textId="77777777"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A526" w14:textId="77777777" w:rsidR="0010147C" w:rsidRDefault="0010147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61F7" w14:textId="77777777" w:rsidR="0010147C" w:rsidRDefault="0010147C" w:rsidP="0034435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証券の種別、名称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45A8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回、記号、番号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FA7F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額面金額</w:t>
            </w:r>
          </w:p>
        </w:tc>
      </w:tr>
      <w:tr w:rsidR="0010147C" w14:paraId="6484D64F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C8D3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円</w:t>
            </w:r>
          </w:p>
          <w:p w14:paraId="2FF11B8C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4FBA9BFB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44FEC905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A0AD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8B0136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BA51E7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E4EA3A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8EB5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419536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06223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5A8904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48C7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円</w:t>
            </w:r>
          </w:p>
          <w:p w14:paraId="47BFCA8B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23C9FE94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1738439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</w:tc>
      </w:tr>
    </w:tbl>
    <w:p w14:paraId="571E7D39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47B6DC75" w14:textId="77777777" w:rsidR="0010147C" w:rsidRDefault="00215A93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</w:t>
      </w:r>
      <w:r w:rsidR="0010147C">
        <w:rPr>
          <w:rFonts w:ascii="ＭＳ 明朝" w:hint="eastAsia"/>
        </w:rPr>
        <w:t xml:space="preserve">　　　　　　　　　　　　　　　の（</w:t>
      </w:r>
      <w:r w:rsidR="0010147C">
        <w:rPr>
          <w:rFonts w:ascii="ＭＳ 明朝" w:cs="Times New Roman"/>
          <w:color w:val="auto"/>
        </w:rPr>
        <w:fldChar w:fldCharType="begin"/>
      </w:r>
      <w:r w:rsidR="0010147C">
        <w:rPr>
          <w:rFonts w:ascii="ＭＳ 明朝" w:cs="Times New Roman"/>
          <w:color w:val="auto"/>
        </w:rPr>
        <w:instrText>eq \o\ad(</w:instrText>
      </w:r>
      <w:r w:rsidR="0010147C">
        <w:rPr>
          <w:rFonts w:ascii="ＭＳ 明朝" w:hint="eastAsia"/>
        </w:rPr>
        <w:instrText>入札保証金</w:instrText>
      </w:r>
      <w:r w:rsidR="0010147C">
        <w:rPr>
          <w:rFonts w:ascii="ＭＳ 明朝" w:cs="Times New Roman"/>
          <w:color w:val="auto"/>
        </w:rPr>
        <w:instrText>,</w:instrText>
      </w:r>
      <w:r w:rsidR="0010147C">
        <w:rPr>
          <w:rFonts w:ascii="ＭＳ 明朝" w:cs="Times New Roman" w:hint="eastAsia"/>
          <w:color w:val="auto"/>
        </w:rPr>
        <w:instrText xml:space="preserve">　　　　　　　</w:instrText>
      </w:r>
      <w:r w:rsidR="0010147C">
        <w:rPr>
          <w:rFonts w:ascii="ＭＳ 明朝" w:cs="Times New Roman"/>
          <w:color w:val="auto"/>
        </w:rPr>
        <w:instrText>)</w:instrText>
      </w:r>
      <w:r w:rsidR="0010147C">
        <w:rPr>
          <w:rFonts w:ascii="ＭＳ 明朝" w:cs="Times New Roman"/>
          <w:color w:val="auto"/>
        </w:rPr>
        <w:fldChar w:fldCharType="separate"/>
      </w:r>
      <w:r w:rsidR="0010147C">
        <w:rPr>
          <w:rFonts w:ascii="ＭＳ 明朝" w:hint="eastAsia"/>
        </w:rPr>
        <w:t>入札保証金</w:t>
      </w:r>
      <w:r w:rsidR="0010147C">
        <w:rPr>
          <w:rFonts w:ascii="ＭＳ 明朝" w:cs="Times New Roman"/>
          <w:color w:val="auto"/>
        </w:rPr>
        <w:fldChar w:fldCharType="end"/>
      </w:r>
      <w:r w:rsidR="0010147C">
        <w:rPr>
          <w:rFonts w:ascii="ＭＳ 明朝" w:hint="eastAsia"/>
        </w:rPr>
        <w:t>・</w:t>
      </w:r>
      <w:r w:rsidR="0010147C">
        <w:rPr>
          <w:rFonts w:ascii="ＭＳ 明朝" w:cs="Times New Roman"/>
          <w:color w:val="auto"/>
        </w:rPr>
        <w:fldChar w:fldCharType="begin"/>
      </w:r>
      <w:r w:rsidR="0010147C">
        <w:rPr>
          <w:rFonts w:ascii="ＭＳ 明朝" w:cs="Times New Roman"/>
          <w:color w:val="auto"/>
        </w:rPr>
        <w:instrText>eq \o\ad(</w:instrText>
      </w:r>
      <w:r w:rsidR="0010147C">
        <w:rPr>
          <w:rFonts w:ascii="ＭＳ 明朝" w:hint="eastAsia"/>
        </w:rPr>
        <w:instrText>契約保証金</w:instrText>
      </w:r>
      <w:r w:rsidR="0010147C">
        <w:rPr>
          <w:rFonts w:ascii="ＭＳ 明朝" w:cs="Times New Roman"/>
          <w:color w:val="auto"/>
        </w:rPr>
        <w:instrText>,</w:instrText>
      </w:r>
      <w:r w:rsidR="0010147C">
        <w:rPr>
          <w:rFonts w:ascii="ＭＳ 明朝" w:cs="Times New Roman" w:hint="eastAsia"/>
          <w:color w:val="auto"/>
        </w:rPr>
        <w:instrText xml:space="preserve">　　　　　　　</w:instrText>
      </w:r>
      <w:r w:rsidR="0010147C">
        <w:rPr>
          <w:rFonts w:ascii="ＭＳ 明朝" w:cs="Times New Roman"/>
          <w:color w:val="auto"/>
        </w:rPr>
        <w:instrText>)</w:instrText>
      </w:r>
      <w:r w:rsidR="0010147C">
        <w:rPr>
          <w:rFonts w:ascii="ＭＳ 明朝" w:cs="Times New Roman"/>
          <w:color w:val="auto"/>
        </w:rPr>
        <w:fldChar w:fldCharType="separate"/>
      </w:r>
      <w:r w:rsidR="0010147C">
        <w:rPr>
          <w:rFonts w:ascii="ＭＳ 明朝" w:hint="eastAsia"/>
        </w:rPr>
        <w:t>契約保証金</w:t>
      </w:r>
      <w:r w:rsidR="0010147C">
        <w:rPr>
          <w:rFonts w:ascii="ＭＳ 明朝" w:cs="Times New Roman"/>
          <w:color w:val="auto"/>
        </w:rPr>
        <w:fldChar w:fldCharType="end"/>
      </w:r>
      <w:r w:rsidR="0010147C">
        <w:rPr>
          <w:rFonts w:ascii="ＭＳ 明朝" w:hint="eastAsia"/>
        </w:rPr>
        <w:t>）として、上記のとおりお預かりしました。</w:t>
      </w:r>
    </w:p>
    <w:p w14:paraId="4D344BCB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6A4C9C09" w14:textId="4830084A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</w:t>
      </w:r>
      <w:r w:rsidR="00FC3AEF">
        <w:rPr>
          <w:rFonts w:ascii="ＭＳ 明朝" w:hint="eastAsia"/>
        </w:rPr>
        <w:t>令和</w:t>
      </w:r>
      <w:r w:rsidR="0026308F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年　　　月　　　日</w:t>
      </w:r>
    </w:p>
    <w:p w14:paraId="180AF7B0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7CCDC6C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　　　　　　　　　　　　　企業出納員氏名　　　　　　　　　　　　印</w:t>
      </w:r>
    </w:p>
    <w:p w14:paraId="09311200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A8C39BB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08F8976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住所</w:t>
      </w:r>
    </w:p>
    <w:p w14:paraId="0D993522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氏名　　　　　　　　　　　　　様</w:t>
      </w:r>
    </w:p>
    <w:p w14:paraId="499814D8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6A6484D9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2D4965A1" w14:textId="12E9FC7C" w:rsidR="0010147C" w:rsidRDefault="0010147C" w:rsidP="00E1281B">
      <w:pPr>
        <w:autoSpaceDE w:val="0"/>
        <w:autoSpaceDN w:val="0"/>
        <w:adjustRightInd/>
        <w:ind w:left="196" w:hangingChars="97" w:hanging="196"/>
        <w:rPr>
          <w:rFonts w:ascii="ＭＳ 明朝" w:cs="Times New Roman"/>
          <w:spacing w:val="2"/>
        </w:rPr>
      </w:pPr>
      <w:r>
        <w:rPr>
          <w:rFonts w:ascii="ＭＳ 明朝" w:hint="eastAsia"/>
          <w:sz w:val="20"/>
          <w:szCs w:val="20"/>
        </w:rPr>
        <w:t>＊</w:t>
      </w:r>
      <w:r w:rsidR="00E1281B">
        <w:rPr>
          <w:rFonts w:ascii="ＭＳ 明朝"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入札保証金等は、競争入札が完結し、契約の相手方が決定したときは、様式</w:t>
      </w:r>
      <w:r w:rsidR="00092755" w:rsidRPr="00092755">
        <w:rPr>
          <w:rFonts w:ascii="ＭＳ 明朝" w:hAnsi="ＭＳ 明朝" w:hint="eastAsia"/>
          <w:sz w:val="20"/>
          <w:szCs w:val="20"/>
        </w:rPr>
        <w:t>12</w:t>
      </w:r>
      <w:r>
        <w:rPr>
          <w:rFonts w:hint="eastAsia"/>
          <w:sz w:val="20"/>
          <w:szCs w:val="20"/>
        </w:rPr>
        <w:t>の請求書を提出することにより非落札者に還付します。</w:t>
      </w:r>
    </w:p>
    <w:p w14:paraId="73CCA16F" w14:textId="2B4CB567" w:rsidR="0010147C" w:rsidRDefault="0010147C" w:rsidP="00E1281B">
      <w:pPr>
        <w:autoSpaceDE w:val="0"/>
        <w:autoSpaceDN w:val="0"/>
        <w:adjustRightInd/>
        <w:ind w:left="208" w:hangingChars="103" w:hanging="208"/>
        <w:rPr>
          <w:rFonts w:ascii="ＭＳ 明朝" w:cs="Times New Roman"/>
          <w:spacing w:val="2"/>
        </w:rPr>
      </w:pPr>
      <w:r>
        <w:rPr>
          <w:rFonts w:hint="eastAsia"/>
          <w:sz w:val="20"/>
          <w:szCs w:val="20"/>
        </w:rPr>
        <w:t xml:space="preserve">　</w:t>
      </w:r>
      <w:r w:rsidR="00E1281B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契約保証金等は、契約に基づく給付が完了したとき、その他契約保証金等を返還する事由が生じたときは、様式</w:t>
      </w:r>
      <w:r w:rsidR="00092755" w:rsidRPr="00092755">
        <w:rPr>
          <w:rFonts w:ascii="ＭＳ 明朝" w:hAnsi="ＭＳ 明朝" w:hint="eastAsia"/>
          <w:sz w:val="20"/>
          <w:szCs w:val="20"/>
        </w:rPr>
        <w:t>12</w:t>
      </w:r>
      <w:r>
        <w:rPr>
          <w:rFonts w:hint="eastAsia"/>
          <w:sz w:val="20"/>
          <w:szCs w:val="20"/>
        </w:rPr>
        <w:t>の請求書を提出することにより還付します。</w:t>
      </w:r>
    </w:p>
    <w:p w14:paraId="0C5A1843" w14:textId="77777777" w:rsidR="0010147C" w:rsidRDefault="0010147C">
      <w:pPr>
        <w:pBdr>
          <w:bottom w:val="dashed" w:sz="4" w:space="0" w:color="000000"/>
        </w:pBdr>
        <w:adjustRightInd/>
        <w:rPr>
          <w:rFonts w:ascii="ＭＳ 明朝" w:cs="Times New Roman"/>
          <w:spacing w:val="2"/>
        </w:rPr>
      </w:pPr>
    </w:p>
    <w:p w14:paraId="77617C68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1EE9937" w14:textId="77777777" w:rsidR="0010147C" w:rsidRDefault="0010147C">
      <w:pPr>
        <w:adjustRightInd/>
        <w:spacing w:line="446" w:lineRule="exact"/>
        <w:jc w:val="center"/>
        <w:rPr>
          <w:rFonts w:ascii="ＭＳ 明朝" w:cs="Times New Roman"/>
          <w:spacing w:val="2"/>
        </w:rPr>
      </w:pP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hint="eastAsia"/>
          <w:sz w:val="32"/>
          <w:szCs w:val="32"/>
        </w:rPr>
        <w:instrText>受領証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ascii="ＭＳ 明朝" w:hint="eastAsia"/>
          <w:sz w:val="32"/>
          <w:szCs w:val="32"/>
        </w:rPr>
        <w:t>受領証</w:t>
      </w:r>
      <w:r>
        <w:rPr>
          <w:rFonts w:ascii="ＭＳ 明朝" w:cs="Times New Roman"/>
          <w:color w:val="auto"/>
        </w:rPr>
        <w:fldChar w:fldCharType="end"/>
      </w:r>
    </w:p>
    <w:p w14:paraId="6978C17F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58A42257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上記のものを受領しました。</w:t>
      </w:r>
    </w:p>
    <w:p w14:paraId="2BC65174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22F8D8E" w14:textId="24A67B46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</w:t>
      </w:r>
      <w:r w:rsidR="00FC3AEF">
        <w:rPr>
          <w:rFonts w:ascii="ＭＳ 明朝" w:hint="eastAsia"/>
        </w:rPr>
        <w:t>令和</w:t>
      </w:r>
      <w:r w:rsidR="00625B12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年　　　月　　　日</w:t>
      </w:r>
    </w:p>
    <w:p w14:paraId="25566631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E9B24F6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　　　　　　　　　　　　　住所</w:t>
      </w:r>
    </w:p>
    <w:p w14:paraId="20E5F64B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</w:t>
      </w:r>
      <w:r w:rsidR="00711415">
        <w:rPr>
          <w:rFonts w:ascii="ＭＳ 明朝" w:hint="eastAsia"/>
        </w:rPr>
        <w:t xml:space="preserve">　　　　　　　　　　　　　氏名　　　　　　　　　　　　　　　　</w:t>
      </w:r>
    </w:p>
    <w:sectPr w:rsidR="0010147C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03A15" w14:textId="77777777" w:rsidR="004D42A4" w:rsidRDefault="004D42A4">
      <w:r>
        <w:separator/>
      </w:r>
    </w:p>
  </w:endnote>
  <w:endnote w:type="continuationSeparator" w:id="0">
    <w:p w14:paraId="484C5FD4" w14:textId="77777777" w:rsidR="004D42A4" w:rsidRDefault="004D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FFB46" w14:textId="77777777" w:rsidR="004D42A4" w:rsidRDefault="004D42A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419DC8" w14:textId="77777777" w:rsidR="004D42A4" w:rsidRDefault="004D4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47C"/>
    <w:rsid w:val="00092755"/>
    <w:rsid w:val="000B6C50"/>
    <w:rsid w:val="0010147C"/>
    <w:rsid w:val="00177ADE"/>
    <w:rsid w:val="001D5232"/>
    <w:rsid w:val="00215A93"/>
    <w:rsid w:val="002431A7"/>
    <w:rsid w:val="0026308F"/>
    <w:rsid w:val="002A46A0"/>
    <w:rsid w:val="0034435B"/>
    <w:rsid w:val="00397C55"/>
    <w:rsid w:val="003D1147"/>
    <w:rsid w:val="00454144"/>
    <w:rsid w:val="004D42A4"/>
    <w:rsid w:val="00505681"/>
    <w:rsid w:val="005C26EB"/>
    <w:rsid w:val="00625B12"/>
    <w:rsid w:val="00711415"/>
    <w:rsid w:val="00751E08"/>
    <w:rsid w:val="0075662F"/>
    <w:rsid w:val="0080662F"/>
    <w:rsid w:val="00867D92"/>
    <w:rsid w:val="00874905"/>
    <w:rsid w:val="008D7D26"/>
    <w:rsid w:val="008F0D41"/>
    <w:rsid w:val="00980A5D"/>
    <w:rsid w:val="00A6740C"/>
    <w:rsid w:val="00A9307E"/>
    <w:rsid w:val="00B200D5"/>
    <w:rsid w:val="00B404B3"/>
    <w:rsid w:val="00B91F87"/>
    <w:rsid w:val="00BA7CBC"/>
    <w:rsid w:val="00BC50EC"/>
    <w:rsid w:val="00DB3EAD"/>
    <w:rsid w:val="00DC440D"/>
    <w:rsid w:val="00E1281B"/>
    <w:rsid w:val="00E159EA"/>
    <w:rsid w:val="00F803EB"/>
    <w:rsid w:val="00F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E7D2A"/>
  <w14:defaultImageDpi w14:val="0"/>
  <w15:docId w15:val="{1B4389C4-44DE-41D4-8FF2-11E3C1D3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4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147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014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147C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2006-12-17T10:50:00Z</cp:lastPrinted>
  <dcterms:created xsi:type="dcterms:W3CDTF">2017-06-27T00:52:00Z</dcterms:created>
  <dcterms:modified xsi:type="dcterms:W3CDTF">2026-02-23T19:53:00Z</dcterms:modified>
</cp:coreProperties>
</file>