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0069A" w14:textId="07A69A1A" w:rsidR="000A4F63" w:rsidRPr="00893E8C" w:rsidRDefault="000A4F63" w:rsidP="00DB616E">
      <w:pPr>
        <w:rPr>
          <w:rFonts w:hAnsi="ＭＳ 明朝"/>
          <w:szCs w:val="21"/>
        </w:rPr>
      </w:pPr>
      <w:bookmarkStart w:id="0" w:name="_GoBack"/>
      <w:bookmarkEnd w:id="0"/>
      <w:r>
        <w:rPr>
          <w:rFonts w:hAnsi="ＭＳ 明朝" w:hint="eastAsia"/>
          <w:szCs w:val="21"/>
        </w:rPr>
        <w:t>浜松市上下水道部公告第</w:t>
      </w:r>
      <w:r w:rsidR="00565040">
        <w:rPr>
          <w:rFonts w:hAnsi="ＭＳ 明朝"/>
          <w:noProof/>
          <w:szCs w:val="21"/>
        </w:rPr>
        <w:t>２３６</w:t>
      </w:r>
      <w:r>
        <w:rPr>
          <w:rFonts w:hAnsi="ＭＳ 明朝" w:hint="eastAsia"/>
          <w:szCs w:val="21"/>
        </w:rPr>
        <w:t>号</w:t>
      </w:r>
    </w:p>
    <w:p w14:paraId="00CA1D96" w14:textId="77777777" w:rsidR="000A4F63" w:rsidRPr="00893E8C" w:rsidRDefault="000A4F63" w:rsidP="00DB616E">
      <w:pPr>
        <w:rPr>
          <w:rFonts w:hAnsi="ＭＳ 明朝"/>
          <w:szCs w:val="21"/>
        </w:rPr>
      </w:pPr>
    </w:p>
    <w:p w14:paraId="64DDBC96" w14:textId="77777777" w:rsidR="000A4F63" w:rsidRPr="00893E8C" w:rsidRDefault="000A4F63" w:rsidP="00DB616E">
      <w:pPr>
        <w:rPr>
          <w:rFonts w:hAnsi="ＭＳ 明朝"/>
          <w:szCs w:val="21"/>
        </w:rPr>
      </w:pPr>
      <w:r w:rsidRPr="00893E8C">
        <w:rPr>
          <w:rFonts w:hAnsi="ＭＳ 明朝" w:hint="eastAsia"/>
          <w:szCs w:val="21"/>
        </w:rPr>
        <w:t xml:space="preserve">　浜松市</w:t>
      </w:r>
      <w:r>
        <w:rPr>
          <w:rFonts w:hint="eastAsia"/>
        </w:rPr>
        <w:t>上下水道部</w:t>
      </w:r>
      <w:r w:rsidRPr="00893E8C">
        <w:rPr>
          <w:rFonts w:hAnsi="ＭＳ 明朝" w:hint="eastAsia"/>
          <w:szCs w:val="21"/>
        </w:rPr>
        <w:t>の建設工事について、下記のとおり制限付一般競争入札（総合評価落札方式(特別簡易Ⅰ型・入札後審査型</w:t>
      </w:r>
      <w:r>
        <w:rPr>
          <w:rFonts w:hAnsi="ＭＳ 明朝" w:hint="eastAsia"/>
          <w:szCs w:val="21"/>
        </w:rPr>
        <w:t>・</w:t>
      </w:r>
      <w:r w:rsidRPr="0071003C">
        <w:rPr>
          <w:rFonts w:hAnsi="ＭＳ 明朝" w:hint="eastAsia"/>
          <w:b/>
          <w:color w:val="FF0000"/>
          <w:szCs w:val="21"/>
          <w:u w:val="single"/>
        </w:rPr>
        <w:t>自己採点方式</w:t>
      </w:r>
      <w:r w:rsidRPr="009A199E">
        <w:rPr>
          <w:rFonts w:hAnsi="ＭＳ 明朝" w:hint="eastAsia"/>
          <w:szCs w:val="21"/>
        </w:rPr>
        <w:t>)</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w:t>
      </w:r>
      <w:r>
        <w:rPr>
          <w:rFonts w:hint="eastAsia"/>
        </w:rPr>
        <w:t>浜松市上下水道部契約規程（昭和４１年浜松市公営企業局管理規程第１７号）が準用する</w:t>
      </w:r>
      <w:r w:rsidRPr="00893E8C">
        <w:rPr>
          <w:rFonts w:hAnsi="ＭＳ 明朝" w:hint="eastAsia"/>
          <w:kern w:val="0"/>
          <w:szCs w:val="21"/>
        </w:rPr>
        <w:t>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14:paraId="2998B012" w14:textId="77777777" w:rsidR="000A4F63" w:rsidRPr="00893E8C" w:rsidRDefault="000A4F63" w:rsidP="00DB616E">
      <w:pPr>
        <w:rPr>
          <w:rFonts w:hAnsi="ＭＳ 明朝"/>
          <w:szCs w:val="21"/>
        </w:rPr>
      </w:pPr>
    </w:p>
    <w:p w14:paraId="61A75EDB" w14:textId="77777777" w:rsidR="000A4F63" w:rsidRPr="00106B46" w:rsidRDefault="000A4F63" w:rsidP="00094A21">
      <w:pPr>
        <w:rPr>
          <w:rFonts w:eastAsia="PMingLiU"/>
          <w:noProof/>
          <w:lang w:eastAsia="zh-TW"/>
        </w:rPr>
      </w:pPr>
      <w:r w:rsidRPr="00106B46">
        <w:rPr>
          <w:rFonts w:hint="eastAsia"/>
        </w:rPr>
        <w:t xml:space="preserve">　</w:t>
      </w:r>
      <w:r>
        <w:rPr>
          <w:noProof/>
          <w:lang w:eastAsia="zh-TW"/>
        </w:rPr>
        <w:t>令和８年１０月１３日</w:t>
      </w:r>
    </w:p>
    <w:p w14:paraId="6CEED9DD" w14:textId="77777777" w:rsidR="000A4F63" w:rsidRPr="00893E8C" w:rsidRDefault="000A4F63" w:rsidP="004A7463">
      <w:pPr>
        <w:wordWrap w:val="0"/>
        <w:jc w:val="right"/>
        <w:rPr>
          <w:rFonts w:hAnsi="ＭＳ 明朝"/>
          <w:szCs w:val="21"/>
          <w:lang w:eastAsia="zh-TW"/>
        </w:rPr>
      </w:pPr>
      <w:r>
        <w:rPr>
          <w:rFonts w:hAnsi="ＭＳ 明朝" w:hint="eastAsia"/>
          <w:szCs w:val="21"/>
          <w:lang w:eastAsia="zh-TW"/>
        </w:rPr>
        <w:t xml:space="preserve">　　　　　　　　　　　　　　　　　　</w:t>
      </w:r>
      <w:r>
        <w:rPr>
          <w:rFonts w:hint="eastAsia"/>
        </w:rPr>
        <w:t>浜松市水道事業及び下水道事業管理者　奥家　章夫</w:t>
      </w:r>
    </w:p>
    <w:p w14:paraId="2228D91D" w14:textId="77777777" w:rsidR="000A4F63" w:rsidRPr="00893E8C" w:rsidRDefault="000A4F63" w:rsidP="00DB616E">
      <w:pPr>
        <w:pStyle w:val="a5"/>
        <w:jc w:val="both"/>
        <w:rPr>
          <w:rFonts w:ascii="ＭＳ 明朝" w:hAnsi="ＭＳ 明朝"/>
          <w:lang w:eastAsia="zh-TW"/>
        </w:rPr>
      </w:pPr>
    </w:p>
    <w:p w14:paraId="141E01AF" w14:textId="77777777" w:rsidR="000A4F63" w:rsidRPr="00893E8C" w:rsidRDefault="000A4F63" w:rsidP="00DB616E">
      <w:pPr>
        <w:pStyle w:val="a5"/>
        <w:rPr>
          <w:rFonts w:ascii="ＭＳ 明朝" w:hAnsi="ＭＳ 明朝"/>
        </w:rPr>
      </w:pPr>
      <w:r w:rsidRPr="00893E8C">
        <w:rPr>
          <w:rFonts w:ascii="ＭＳ 明朝" w:hAnsi="ＭＳ 明朝" w:hint="eastAsia"/>
        </w:rPr>
        <w:t>記</w:t>
      </w:r>
    </w:p>
    <w:p w14:paraId="5E334960" w14:textId="77777777" w:rsidR="000A4F63" w:rsidRPr="00893E8C" w:rsidRDefault="000A4F63" w:rsidP="00DB616E">
      <w:pPr>
        <w:rPr>
          <w:rFonts w:hAnsi="ＭＳ 明朝"/>
          <w:szCs w:val="21"/>
        </w:rPr>
      </w:pPr>
    </w:p>
    <w:p w14:paraId="7092C78E" w14:textId="77777777" w:rsidR="000A4F63" w:rsidRPr="001B28F6" w:rsidRDefault="000A4F63" w:rsidP="00DB616E">
      <w:pPr>
        <w:rPr>
          <w:rFonts w:hAnsi="ＭＳ 明朝"/>
          <w:szCs w:val="21"/>
        </w:rPr>
      </w:pPr>
      <w:r w:rsidRPr="00893E8C">
        <w:rPr>
          <w:rFonts w:hAnsi="ＭＳ 明朝" w:hint="eastAsia"/>
          <w:szCs w:val="21"/>
        </w:rPr>
        <w:t>１　制限付一般競</w:t>
      </w:r>
      <w:r w:rsidRPr="001B28F6">
        <w:rPr>
          <w:rFonts w:hAnsi="ＭＳ 明朝" w:hint="eastAsia"/>
          <w:szCs w:val="21"/>
        </w:rPr>
        <w:t>争入札に付する事項</w:t>
      </w:r>
    </w:p>
    <w:p w14:paraId="49FE9111" w14:textId="77777777" w:rsidR="000A4F63" w:rsidRPr="001B28F6" w:rsidRDefault="000A4F63" w:rsidP="00004251">
      <w:pPr>
        <w:autoSpaceDE w:val="0"/>
        <w:autoSpaceDN w:val="0"/>
        <w:adjustRightInd w:val="0"/>
        <w:ind w:left="1680" w:hangingChars="800" w:hanging="1680"/>
        <w:jc w:val="left"/>
        <w:rPr>
          <w:rFonts w:hAnsi="ＭＳ 明朝"/>
          <w:kern w:val="0"/>
          <w:szCs w:val="21"/>
        </w:rPr>
      </w:pPr>
      <w:r w:rsidRPr="001B28F6">
        <w:rPr>
          <w:rFonts w:hAnsi="ＭＳ 明朝" w:hint="eastAsia"/>
          <w:kern w:val="0"/>
          <w:szCs w:val="21"/>
        </w:rPr>
        <w:t>（１）</w:t>
      </w:r>
      <w:r w:rsidRPr="001B28F6">
        <w:rPr>
          <w:rFonts w:hAnsi="ＭＳ 明朝" w:hint="eastAsia"/>
          <w:spacing w:val="52"/>
          <w:kern w:val="0"/>
          <w:szCs w:val="21"/>
          <w:fitText w:val="840" w:id="157476352"/>
        </w:rPr>
        <w:t>工事</w:t>
      </w:r>
      <w:r w:rsidRPr="001B28F6">
        <w:rPr>
          <w:rFonts w:hAnsi="ＭＳ 明朝" w:hint="eastAsia"/>
          <w:spacing w:val="1"/>
          <w:kern w:val="0"/>
          <w:szCs w:val="21"/>
          <w:fitText w:val="840" w:id="157476352"/>
        </w:rPr>
        <w:t>名</w:t>
      </w:r>
      <w:r w:rsidRPr="001B28F6">
        <w:rPr>
          <w:rFonts w:hAnsi="ＭＳ 明朝" w:hint="eastAsia"/>
          <w:kern w:val="0"/>
          <w:szCs w:val="21"/>
        </w:rPr>
        <w:t xml:space="preserve">　</w:t>
      </w:r>
      <w:r w:rsidRPr="00AD4E42">
        <w:rPr>
          <w:rFonts w:hAnsi="ＭＳ 明朝"/>
          <w:noProof/>
          <w:kern w:val="0"/>
          <w:szCs w:val="21"/>
        </w:rPr>
        <w:t>令和８年度　水改北第２０号　（債務）本沢合外地内老朽管更新工事</w:t>
      </w:r>
    </w:p>
    <w:p w14:paraId="46100407" w14:textId="77777777" w:rsidR="000A4F63" w:rsidRPr="001B28F6" w:rsidRDefault="000A4F63" w:rsidP="00451F54">
      <w:pPr>
        <w:ind w:firstLineChars="100" w:firstLine="210"/>
        <w:rPr>
          <w:rFonts w:hAnsi="ＭＳ 明朝"/>
          <w:szCs w:val="21"/>
        </w:rPr>
      </w:pPr>
      <w:r w:rsidRPr="001B28F6">
        <w:rPr>
          <w:rFonts w:hAnsi="ＭＳ 明朝" w:hint="eastAsia"/>
          <w:szCs w:val="21"/>
        </w:rPr>
        <w:t xml:space="preserve">　　　　　　　（課名・入札番号）</w:t>
      </w:r>
      <w:r w:rsidRPr="00AD4E42">
        <w:rPr>
          <w:rFonts w:hAnsi="ＭＳ 明朝"/>
          <w:noProof/>
          <w:szCs w:val="21"/>
        </w:rPr>
        <w:t>北部上下水道課</w:t>
      </w:r>
      <w:r w:rsidRPr="001B28F6">
        <w:rPr>
          <w:rFonts w:hAnsi="ＭＳ 明朝" w:hint="eastAsia"/>
          <w:szCs w:val="21"/>
        </w:rPr>
        <w:t xml:space="preserve">　第</w:t>
      </w:r>
      <w:r w:rsidRPr="00AD4E42">
        <w:rPr>
          <w:rFonts w:hAnsi="ＭＳ 明朝"/>
          <w:noProof/>
          <w:szCs w:val="21"/>
        </w:rPr>
        <w:t>２０２６０１５５４１</w:t>
      </w:r>
      <w:r w:rsidRPr="001B28F6">
        <w:rPr>
          <w:rFonts w:hAnsi="ＭＳ 明朝" w:hint="eastAsia"/>
          <w:szCs w:val="21"/>
        </w:rPr>
        <w:t>号</w:t>
      </w:r>
    </w:p>
    <w:p w14:paraId="6F776BFD" w14:textId="77777777" w:rsidR="000A4F63" w:rsidRPr="00D030A2" w:rsidRDefault="000A4F63" w:rsidP="00DB616E">
      <w:pPr>
        <w:rPr>
          <w:rFonts w:eastAsia="PMingLiU" w:hAnsi="ＭＳ 明朝"/>
          <w:szCs w:val="21"/>
          <w:lang w:eastAsia="zh-TW"/>
        </w:rPr>
      </w:pPr>
      <w:r w:rsidRPr="001B28F6">
        <w:rPr>
          <w:rFonts w:hAnsi="ＭＳ 明朝" w:hint="eastAsia"/>
          <w:szCs w:val="21"/>
          <w:lang w:eastAsia="zh-TW"/>
        </w:rPr>
        <w:t xml:space="preserve">（２）工事場所　</w:t>
      </w:r>
      <w:r w:rsidRPr="00AD4E42">
        <w:rPr>
          <w:rFonts w:hAnsi="ＭＳ 明朝"/>
          <w:noProof/>
          <w:szCs w:val="21"/>
        </w:rPr>
        <w:t>浜松市浜名区本沢合外地内</w:t>
      </w:r>
    </w:p>
    <w:p w14:paraId="5376B4E2" w14:textId="77777777" w:rsidR="000A4F63" w:rsidRPr="001B28F6" w:rsidRDefault="000A4F63" w:rsidP="00DB616E">
      <w:pPr>
        <w:rPr>
          <w:rFonts w:hAnsi="ＭＳ 明朝"/>
          <w:szCs w:val="21"/>
        </w:rPr>
      </w:pPr>
      <w:r w:rsidRPr="001B28F6">
        <w:rPr>
          <w:rFonts w:hAnsi="ＭＳ 明朝" w:hint="eastAsia"/>
          <w:szCs w:val="21"/>
        </w:rPr>
        <w:t xml:space="preserve">（３）工事概要　</w:t>
      </w:r>
      <w:r w:rsidRPr="00AD4E42">
        <w:rPr>
          <w:rFonts w:hAnsi="ＭＳ 明朝"/>
          <w:noProof/>
          <w:szCs w:val="21"/>
        </w:rPr>
        <w:t>水道管工事</w:t>
      </w:r>
      <w:r w:rsidRPr="001B28F6">
        <w:rPr>
          <w:rFonts w:hAnsi="ＭＳ 明朝" w:hint="eastAsia"/>
          <w:szCs w:val="21"/>
        </w:rPr>
        <w:t>（別紙設計書の通り）</w:t>
      </w:r>
    </w:p>
    <w:p w14:paraId="0C061234" w14:textId="77777777" w:rsidR="000A4F63" w:rsidRPr="00893E8C" w:rsidRDefault="000A4F63" w:rsidP="00A8449E">
      <w:pPr>
        <w:rPr>
          <w:rFonts w:hAnsi="ＭＳ 明朝"/>
          <w:szCs w:val="21"/>
        </w:rPr>
      </w:pPr>
      <w:r w:rsidRPr="001B28F6">
        <w:rPr>
          <w:rFonts w:hAnsi="ＭＳ 明朝" w:hint="eastAsia"/>
          <w:szCs w:val="21"/>
        </w:rPr>
        <w:t>（４）工　　期　契約締結日の翌日から</w:t>
      </w:r>
      <w:r w:rsidRPr="00AD4E42">
        <w:rPr>
          <w:rFonts w:hAnsi="ＭＳ 明朝"/>
          <w:noProof/>
          <w:szCs w:val="21"/>
        </w:rPr>
        <w:t>令和９年９月３０日</w:t>
      </w:r>
      <w:r w:rsidRPr="001B28F6">
        <w:rPr>
          <w:rFonts w:hAnsi="ＭＳ 明朝" w:hint="eastAsia"/>
          <w:noProof/>
          <w:szCs w:val="21"/>
        </w:rPr>
        <w:t>まで</w:t>
      </w:r>
    </w:p>
    <w:p w14:paraId="5FF50F09" w14:textId="77777777" w:rsidR="000A4F63" w:rsidRPr="00893E8C" w:rsidRDefault="000A4F63" w:rsidP="00A8449E">
      <w:pPr>
        <w:ind w:left="420" w:hangingChars="200" w:hanging="420"/>
        <w:rPr>
          <w:rFonts w:hAnsi="ＭＳ 明朝"/>
          <w:szCs w:val="21"/>
        </w:rPr>
      </w:pPr>
      <w:r w:rsidRPr="00893E8C">
        <w:rPr>
          <w:rFonts w:hAnsi="ＭＳ 明朝" w:hint="eastAsia"/>
          <w:szCs w:val="21"/>
        </w:rPr>
        <w:t>（５）本工事は、入札者に工事価格及び企業の施工実績等をもって申し込みさせ、これらを総合的に考慮して落札者を決定する総合評価落札方式（特別簡易Ⅰ型</w:t>
      </w:r>
      <w:r>
        <w:rPr>
          <w:rFonts w:hAnsi="ＭＳ 明朝" w:hint="eastAsia"/>
          <w:szCs w:val="21"/>
        </w:rPr>
        <w:t>・</w:t>
      </w:r>
      <w:r w:rsidRPr="0071003C">
        <w:rPr>
          <w:rFonts w:hAnsi="ＭＳ 明朝" w:hint="eastAsia"/>
          <w:b/>
          <w:color w:val="FF0000"/>
          <w:szCs w:val="21"/>
          <w:u w:val="single"/>
        </w:rPr>
        <w:t>自己採点方式</w:t>
      </w:r>
      <w:r w:rsidRPr="00893E8C">
        <w:rPr>
          <w:rFonts w:hAnsi="ＭＳ 明朝" w:hint="eastAsia"/>
          <w:szCs w:val="21"/>
        </w:rPr>
        <w:t>）の工事である。</w:t>
      </w:r>
    </w:p>
    <w:p w14:paraId="574EA44F" w14:textId="77777777" w:rsidR="000A4F63" w:rsidRPr="00893E8C" w:rsidRDefault="000A4F63" w:rsidP="00DB616E">
      <w:pPr>
        <w:rPr>
          <w:rFonts w:hAnsi="ＭＳ 明朝"/>
          <w:szCs w:val="21"/>
        </w:rPr>
      </w:pPr>
      <w:r w:rsidRPr="00893E8C">
        <w:rPr>
          <w:rFonts w:hAnsi="ＭＳ 明朝" w:hint="eastAsia"/>
          <w:szCs w:val="21"/>
        </w:rPr>
        <w:t>２　契約事項を示す場所</w:t>
      </w:r>
    </w:p>
    <w:p w14:paraId="7F0254F2" w14:textId="77777777" w:rsidR="000A4F63" w:rsidRPr="00893E8C" w:rsidRDefault="000A4F63" w:rsidP="00DB616E">
      <w:pPr>
        <w:rPr>
          <w:rFonts w:hAnsi="ＭＳ 明朝"/>
          <w:szCs w:val="21"/>
        </w:rPr>
      </w:pPr>
      <w:r>
        <w:rPr>
          <w:rFonts w:hAnsi="ＭＳ 明朝" w:hint="eastAsia"/>
          <w:szCs w:val="21"/>
        </w:rPr>
        <w:t>（１）入札担当課　〒４３０－８６５２　浜松市中央</w:t>
      </w:r>
      <w:r w:rsidRPr="00893E8C">
        <w:rPr>
          <w:rFonts w:hAnsi="ＭＳ 明朝" w:hint="eastAsia"/>
          <w:szCs w:val="21"/>
        </w:rPr>
        <w:t>区元城町１０３番地の２</w:t>
      </w:r>
    </w:p>
    <w:p w14:paraId="1781B77C" w14:textId="77777777" w:rsidR="000A4F63" w:rsidRPr="00893E8C" w:rsidRDefault="000A4F63"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14:paraId="6668D55B" w14:textId="77777777" w:rsidR="000A4F63" w:rsidRPr="00893E8C" w:rsidRDefault="000A4F63" w:rsidP="003408BB">
      <w:pPr>
        <w:ind w:firstLineChars="300" w:firstLine="630"/>
        <w:rPr>
          <w:rFonts w:hAnsi="ＭＳ 明朝"/>
          <w:szCs w:val="21"/>
        </w:rPr>
      </w:pPr>
      <w:r w:rsidRPr="00893E8C">
        <w:rPr>
          <w:rFonts w:hAnsi="ＭＳ 明朝" w:hint="eastAsia"/>
          <w:szCs w:val="21"/>
        </w:rPr>
        <w:t>Ｅメールアドレス　tyotatu@city.hamamatsu.shizuoka.jp</w:t>
      </w:r>
    </w:p>
    <w:p w14:paraId="5ECDDE92" w14:textId="77777777" w:rsidR="000A4F63" w:rsidRDefault="000A4F63" w:rsidP="00981FED">
      <w:pPr>
        <w:spacing w:line="320" w:lineRule="exact"/>
        <w:rPr>
          <w:rFonts w:hAnsi="ＭＳ 明朝"/>
          <w:szCs w:val="21"/>
        </w:rPr>
      </w:pPr>
      <w:r w:rsidRPr="004F74A4">
        <w:rPr>
          <w:rFonts w:hAnsi="ＭＳ 明朝" w:hint="eastAsia"/>
          <w:szCs w:val="21"/>
        </w:rPr>
        <w:t>（２）</w:t>
      </w:r>
      <w:r w:rsidRPr="00900A75">
        <w:rPr>
          <w:rFonts w:hAnsi="ＭＳ 明朝" w:hint="eastAsia"/>
          <w:szCs w:val="21"/>
        </w:rPr>
        <w:t xml:space="preserve">契約担当課　</w:t>
      </w:r>
      <w:r w:rsidRPr="00AD4E42">
        <w:rPr>
          <w:rFonts w:hAnsi="ＭＳ 明朝"/>
          <w:noProof/>
          <w:szCs w:val="21"/>
        </w:rPr>
        <w:t>〒４３３－８１０２　浜松市中央区大原町５０番地</w:t>
      </w:r>
    </w:p>
    <w:p w14:paraId="1AE07111" w14:textId="77777777" w:rsidR="000A4F63" w:rsidRPr="00900A75" w:rsidRDefault="000A4F63" w:rsidP="00981FED">
      <w:pPr>
        <w:spacing w:line="320" w:lineRule="exact"/>
        <w:rPr>
          <w:rFonts w:hAnsi="ＭＳ 明朝"/>
          <w:szCs w:val="21"/>
          <w:u w:val="single"/>
        </w:rPr>
      </w:pPr>
      <w:r>
        <w:rPr>
          <w:rFonts w:hAnsi="ＭＳ 明朝" w:hint="eastAsia"/>
          <w:szCs w:val="21"/>
        </w:rPr>
        <w:t xml:space="preserve">　　　</w:t>
      </w:r>
      <w:r w:rsidRPr="00AD4E42">
        <w:rPr>
          <w:rFonts w:hAnsi="ＭＳ 明朝"/>
          <w:noProof/>
          <w:szCs w:val="21"/>
          <w:u w:val="single"/>
        </w:rPr>
        <w:t>浜松市上下水道部北部上下水道課</w:t>
      </w:r>
      <w:r w:rsidRPr="00900A75">
        <w:rPr>
          <w:rFonts w:hAnsi="ＭＳ 明朝" w:hint="eastAsia"/>
          <w:szCs w:val="21"/>
          <w:u w:val="single"/>
        </w:rPr>
        <w:t xml:space="preserve">　電話　</w:t>
      </w:r>
      <w:r w:rsidRPr="00AD4E42">
        <w:rPr>
          <w:rFonts w:hAnsi="ＭＳ 明朝"/>
          <w:noProof/>
          <w:szCs w:val="21"/>
          <w:u w:val="single"/>
        </w:rPr>
        <w:t>０５３－５２５－６０８１</w:t>
      </w:r>
    </w:p>
    <w:p w14:paraId="2F5E4D7A" w14:textId="77777777" w:rsidR="000A4F63" w:rsidRPr="00893E8C" w:rsidRDefault="000A4F63" w:rsidP="00981FED">
      <w:pPr>
        <w:spacing w:line="320" w:lineRule="exact"/>
        <w:rPr>
          <w:rFonts w:hAnsi="ＭＳ 明朝"/>
          <w:szCs w:val="21"/>
        </w:rPr>
      </w:pPr>
      <w:r w:rsidRPr="00893E8C">
        <w:rPr>
          <w:rFonts w:hAnsi="ＭＳ 明朝" w:hint="eastAsia"/>
          <w:szCs w:val="21"/>
        </w:rPr>
        <w:t>３　制限付一般競争入札に参加する者に必要な資格に関する事項</w:t>
      </w:r>
    </w:p>
    <w:p w14:paraId="4FCF12EB" w14:textId="77777777" w:rsidR="000A4F63" w:rsidRPr="00893E8C" w:rsidRDefault="000A4F63" w:rsidP="00DB616E">
      <w:pPr>
        <w:rPr>
          <w:rFonts w:hAnsi="ＭＳ 明朝"/>
          <w:szCs w:val="21"/>
        </w:rPr>
      </w:pPr>
      <w:r w:rsidRPr="00893E8C">
        <w:rPr>
          <w:rFonts w:hAnsi="ＭＳ 明朝" w:hint="eastAsia"/>
          <w:szCs w:val="21"/>
        </w:rPr>
        <w:t xml:space="preserve">　　次に掲げる要件を満たす者</w:t>
      </w:r>
    </w:p>
    <w:p w14:paraId="561593CB" w14:textId="77777777" w:rsidR="000A4F63" w:rsidRPr="00893E8C" w:rsidRDefault="000A4F63" w:rsidP="00DB616E">
      <w:pPr>
        <w:rPr>
          <w:rFonts w:hAnsi="ＭＳ 明朝"/>
          <w:szCs w:val="21"/>
        </w:rPr>
      </w:pPr>
      <w:r w:rsidRPr="00893E8C">
        <w:rPr>
          <w:rFonts w:hAnsi="ＭＳ 明朝" w:hint="eastAsia"/>
          <w:szCs w:val="21"/>
        </w:rPr>
        <w:t>（１）地方自治法施行令第１６７条の４の規定に該当しない者であること。</w:t>
      </w:r>
    </w:p>
    <w:p w14:paraId="14D3A518" w14:textId="77777777" w:rsidR="000A4F63" w:rsidRPr="00852292" w:rsidRDefault="000A4F63" w:rsidP="001B28F6">
      <w:pPr>
        <w:ind w:left="420" w:hangingChars="200" w:hanging="420"/>
        <w:rPr>
          <w:rFonts w:hAnsi="ＭＳ 明朝"/>
          <w:szCs w:val="21"/>
          <w:u w:val="single"/>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sidRPr="00900A75">
        <w:rPr>
          <w:rFonts w:hAnsi="ＭＳ 明朝" w:hint="eastAsia"/>
          <w:szCs w:val="21"/>
          <w:u w:val="single"/>
        </w:rPr>
        <w:t>令和７・８年度における</w:t>
      </w:r>
      <w:r w:rsidRPr="00AD4E42">
        <w:rPr>
          <w:rFonts w:hAnsi="ＭＳ 明朝"/>
          <w:noProof/>
          <w:szCs w:val="21"/>
          <w:u w:val="single"/>
        </w:rPr>
        <w:t>水道管工事</w:t>
      </w:r>
      <w:r w:rsidRPr="00900A75">
        <w:rPr>
          <w:rFonts w:hAnsi="ＭＳ 明朝" w:hint="eastAsia"/>
          <w:szCs w:val="21"/>
          <w:u w:val="single"/>
        </w:rPr>
        <w:t>の競争入札参加の資格の認定を受けており、</w:t>
      </w:r>
      <w:r w:rsidRPr="00AD4E42">
        <w:rPr>
          <w:rFonts w:hAnsi="ＭＳ 明朝"/>
          <w:noProof/>
          <w:szCs w:val="21"/>
          <w:u w:val="single"/>
        </w:rPr>
        <w:t>水道管工事</w:t>
      </w:r>
      <w:r w:rsidRPr="00900A75">
        <w:rPr>
          <w:rFonts w:hAnsi="ＭＳ 明朝" w:hint="eastAsia"/>
          <w:szCs w:val="21"/>
          <w:u w:val="single"/>
        </w:rPr>
        <w:t>の</w:t>
      </w:r>
      <w:r w:rsidRPr="00AD4E42">
        <w:rPr>
          <w:rFonts w:hAnsi="ＭＳ 明朝"/>
          <w:noProof/>
          <w:szCs w:val="21"/>
          <w:u w:val="single"/>
        </w:rPr>
        <w:t>Ａ等級に格付されている者</w:t>
      </w:r>
      <w:r w:rsidRPr="00900A75">
        <w:rPr>
          <w:rFonts w:hAnsi="ＭＳ 明朝" w:hint="eastAsia"/>
          <w:szCs w:val="21"/>
          <w:u w:val="single"/>
        </w:rPr>
        <w:t>であること。</w:t>
      </w:r>
    </w:p>
    <w:p w14:paraId="16715519" w14:textId="77777777" w:rsidR="000A4F63" w:rsidRPr="00893E8C" w:rsidRDefault="000A4F63" w:rsidP="00083AF3">
      <w:pPr>
        <w:rPr>
          <w:rFonts w:hAnsi="ＭＳ 明朝"/>
          <w:szCs w:val="21"/>
        </w:rPr>
      </w:pPr>
      <w:r w:rsidRPr="00893E8C">
        <w:rPr>
          <w:rFonts w:hAnsi="ＭＳ 明朝" w:hint="eastAsia"/>
          <w:szCs w:val="21"/>
        </w:rPr>
        <w:t>（３）</w:t>
      </w:r>
      <w:r w:rsidRPr="00852292">
        <w:rPr>
          <w:rFonts w:hAnsi="ＭＳ 明朝" w:hint="eastAsia"/>
          <w:szCs w:val="21"/>
          <w:u w:val="single"/>
        </w:rPr>
        <w:t>浜松市内に本店を有する者であること。</w:t>
      </w:r>
    </w:p>
    <w:p w14:paraId="14DA6F95" w14:textId="77777777" w:rsidR="000A4F63" w:rsidRPr="00893E8C" w:rsidRDefault="000A4F63"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14:paraId="1AF77641" w14:textId="77777777" w:rsidR="000A4F63" w:rsidRPr="00893E8C" w:rsidRDefault="000A4F63" w:rsidP="00E1029C">
      <w:pPr>
        <w:ind w:left="420" w:hangingChars="200" w:hanging="420"/>
        <w:rPr>
          <w:rFonts w:hAnsi="ＭＳ 明朝"/>
          <w:szCs w:val="21"/>
        </w:rPr>
      </w:pPr>
      <w:r w:rsidRPr="00893E8C">
        <w:rPr>
          <w:rFonts w:hAnsi="ＭＳ 明朝" w:hint="eastAsia"/>
          <w:szCs w:val="21"/>
        </w:rPr>
        <w:t>（５）</w:t>
      </w:r>
      <w:r>
        <w:rPr>
          <w:rFonts w:hint="eastAsia"/>
        </w:rPr>
        <w:t>浜松市上下水道部工事請負契約等</w:t>
      </w:r>
      <w:r w:rsidRPr="00893E8C">
        <w:rPr>
          <w:rFonts w:hAnsi="ＭＳ 明朝" w:hint="eastAsia"/>
          <w:szCs w:val="21"/>
        </w:rPr>
        <w:t>に係る入札参加停止等措置要綱に基づく入札参加停止期間中でないこと。</w:t>
      </w:r>
    </w:p>
    <w:p w14:paraId="22806E43" w14:textId="77777777" w:rsidR="000A4F63" w:rsidRPr="00893E8C" w:rsidRDefault="000A4F63" w:rsidP="00E1029C">
      <w:pPr>
        <w:ind w:left="420" w:hangingChars="200" w:hanging="420"/>
        <w:rPr>
          <w:rFonts w:hAnsi="ＭＳ 明朝"/>
          <w:szCs w:val="21"/>
        </w:rPr>
      </w:pPr>
      <w:r w:rsidRPr="00893E8C">
        <w:rPr>
          <w:rFonts w:hAnsi="ＭＳ 明朝" w:hint="eastAsia"/>
          <w:szCs w:val="21"/>
        </w:rPr>
        <w:t>（６）</w:t>
      </w:r>
      <w:r>
        <w:rPr>
          <w:rFonts w:hint="eastAsia"/>
        </w:rPr>
        <w:t>浜松市上下水道部工事請負契約等</w:t>
      </w:r>
      <w:r w:rsidRPr="00893E8C">
        <w:rPr>
          <w:rFonts w:hAnsi="ＭＳ 明朝" w:hint="eastAsia"/>
          <w:szCs w:val="21"/>
        </w:rPr>
        <w:t>に係る暴力団及びその関係者排除措置要領に基づく入札排除期間中でないこと。</w:t>
      </w:r>
    </w:p>
    <w:p w14:paraId="3412C13B" w14:textId="77777777" w:rsidR="000A4F63" w:rsidRPr="00893E8C" w:rsidRDefault="000A4F63"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w:t>
      </w:r>
      <w:r w:rsidRPr="00893E8C">
        <w:rPr>
          <w:rFonts w:hAnsi="ＭＳ 明朝" w:hint="eastAsia"/>
          <w:szCs w:val="21"/>
        </w:rPr>
        <w:lastRenderedPageBreak/>
        <w:t>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14:paraId="4E8BB373" w14:textId="77777777" w:rsidR="000A4F63" w:rsidRPr="00893E8C" w:rsidRDefault="000A4F63"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14:paraId="60701366" w14:textId="77777777" w:rsidR="000A4F63" w:rsidRPr="00893E8C" w:rsidRDefault="000A4F63"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14:paraId="46A51AFA" w14:textId="77777777" w:rsidR="000A4F63" w:rsidRPr="00893E8C" w:rsidRDefault="000A4F63"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14:paraId="4708CA60" w14:textId="77777777" w:rsidR="000A4F63" w:rsidRPr="00893E8C" w:rsidRDefault="000A4F63"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14:paraId="3748B1BF" w14:textId="77777777" w:rsidR="000A4F63" w:rsidRPr="00893E8C" w:rsidRDefault="000A4F63"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14:paraId="7AD7C34D" w14:textId="77777777" w:rsidR="000A4F63" w:rsidRPr="00893E8C" w:rsidRDefault="000A4F63"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14:paraId="426C55C9" w14:textId="77777777" w:rsidR="000A4F63" w:rsidRPr="00893E8C" w:rsidRDefault="000A4F63" w:rsidP="00E1029C">
      <w:pPr>
        <w:ind w:left="420" w:hangingChars="200" w:hanging="420"/>
        <w:rPr>
          <w:rFonts w:hAnsi="ＭＳ 明朝"/>
          <w:szCs w:val="21"/>
        </w:rPr>
      </w:pPr>
      <w:r w:rsidRPr="00621977">
        <w:rPr>
          <w:rFonts w:hAnsi="ＭＳ 明朝" w:hint="eastAsia"/>
          <w:szCs w:val="21"/>
        </w:rPr>
        <w:t>（10）１に掲げる工事に係る設計業務等の受託者又は当該受託者と資本若しくは人事面において関連のある建設業者でないこと。</w:t>
      </w:r>
    </w:p>
    <w:p w14:paraId="5123E0C0" w14:textId="77777777" w:rsidR="000A4F63" w:rsidRPr="00893E8C" w:rsidRDefault="000A4F63"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14:paraId="687212B2" w14:textId="77777777" w:rsidR="000A4F63" w:rsidRPr="00893E8C" w:rsidRDefault="000A4F63" w:rsidP="00451F54">
      <w:pPr>
        <w:ind w:left="420" w:hangingChars="200" w:hanging="420"/>
        <w:rPr>
          <w:rFonts w:hAnsi="ＭＳ 明朝"/>
          <w:szCs w:val="21"/>
        </w:rPr>
      </w:pPr>
      <w:r w:rsidRPr="00893E8C">
        <w:rPr>
          <w:rFonts w:hAnsi="ＭＳ 明朝" w:hint="eastAsia"/>
          <w:szCs w:val="21"/>
        </w:rPr>
        <w:t>（１）入札前に行う入札参加資格の審査</w:t>
      </w:r>
    </w:p>
    <w:p w14:paraId="7B44148C" w14:textId="77777777" w:rsidR="000A4F63" w:rsidRPr="00893E8C" w:rsidRDefault="000A4F63"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ら</w:t>
      </w:r>
      <w:r>
        <w:rPr>
          <w:rFonts w:hAnsi="ＭＳ 明朝" w:hint="eastAsia"/>
          <w:szCs w:val="21"/>
        </w:rPr>
        <w:t>５</w:t>
      </w:r>
      <w:r w:rsidRPr="00893E8C">
        <w:rPr>
          <w:rFonts w:hAnsi="ＭＳ 明朝" w:hint="eastAsia"/>
          <w:szCs w:val="21"/>
        </w:rPr>
        <w:t>日以内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14:paraId="7DD52F8C" w14:textId="77777777" w:rsidR="000A4F63" w:rsidRPr="00893E8C" w:rsidRDefault="000A4F63" w:rsidP="006C1145">
      <w:pPr>
        <w:ind w:leftChars="205" w:left="850" w:hangingChars="200" w:hanging="420"/>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14:paraId="768E1540" w14:textId="77777777" w:rsidR="000A4F63" w:rsidRPr="00893E8C" w:rsidRDefault="000A4F63" w:rsidP="00DB616E">
      <w:pPr>
        <w:rPr>
          <w:rFonts w:hAnsi="ＭＳ 明朝"/>
          <w:szCs w:val="21"/>
        </w:rPr>
      </w:pPr>
      <w:r w:rsidRPr="00893E8C">
        <w:rPr>
          <w:rFonts w:hAnsi="ＭＳ 明朝" w:hint="eastAsia"/>
          <w:szCs w:val="21"/>
        </w:rPr>
        <w:t>（２）入札後に行う入札参加資格の詳細な確認及び評価点の確定</w:t>
      </w:r>
    </w:p>
    <w:p w14:paraId="43D24125" w14:textId="77777777" w:rsidR="000A4F63" w:rsidRPr="00893E8C" w:rsidRDefault="000A4F63"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14:paraId="7419FCE2" w14:textId="77777777" w:rsidR="000A4F63" w:rsidRPr="00893E8C" w:rsidRDefault="000A4F63"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14:paraId="24075F24" w14:textId="77777777" w:rsidR="000A4F63" w:rsidRPr="00893E8C" w:rsidRDefault="000A4F63"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14:paraId="49D9B76D" w14:textId="77777777" w:rsidR="000A4F63" w:rsidRPr="00893E8C" w:rsidRDefault="000A4F63"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14:paraId="405EB826" w14:textId="77777777" w:rsidR="000A4F63" w:rsidRPr="00893E8C" w:rsidRDefault="000A4F63"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14:paraId="0CCB64B2" w14:textId="77777777" w:rsidR="000A4F63" w:rsidRPr="00893E8C" w:rsidRDefault="000A4F63" w:rsidP="00F42F03">
      <w:pPr>
        <w:rPr>
          <w:rFonts w:hAnsi="ＭＳ 明朝"/>
          <w:szCs w:val="21"/>
        </w:rPr>
      </w:pPr>
      <w:r w:rsidRPr="00893E8C">
        <w:rPr>
          <w:rFonts w:hAnsi="ＭＳ 明朝" w:hint="eastAsia"/>
          <w:szCs w:val="21"/>
        </w:rPr>
        <w:t>５　総合評価に関する事項</w:t>
      </w:r>
    </w:p>
    <w:p w14:paraId="71E2C0CD" w14:textId="77777777" w:rsidR="000A4F63" w:rsidRPr="00893E8C" w:rsidRDefault="000A4F63" w:rsidP="00DB616E">
      <w:pPr>
        <w:jc w:val="left"/>
        <w:rPr>
          <w:rFonts w:hAnsi="ＭＳ 明朝"/>
          <w:szCs w:val="21"/>
        </w:rPr>
      </w:pPr>
      <w:r w:rsidRPr="00893E8C">
        <w:rPr>
          <w:rFonts w:hAnsi="ＭＳ 明朝" w:hint="eastAsia"/>
          <w:szCs w:val="21"/>
        </w:rPr>
        <w:t>（１）総合評価落札方式の仕組み</w:t>
      </w:r>
    </w:p>
    <w:p w14:paraId="230B64E5" w14:textId="77777777" w:rsidR="000A4F63" w:rsidRPr="00893E8C" w:rsidRDefault="000A4F63"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w:t>
      </w:r>
      <w:r w:rsidRPr="00893E8C">
        <w:rPr>
          <w:rFonts w:hAnsi="ＭＳ 明朝" w:hint="eastAsia"/>
          <w:szCs w:val="21"/>
        </w:rPr>
        <w:lastRenderedPageBreak/>
        <w:t>る。</w:t>
      </w:r>
      <w:r w:rsidRPr="00893E8C">
        <w:rPr>
          <w:rFonts w:hint="eastAsia"/>
          <w:bCs/>
          <w:szCs w:val="21"/>
        </w:rPr>
        <w:t>ただし、入札価格が</w:t>
      </w:r>
      <w:r>
        <w:rPr>
          <w:rFonts w:hint="eastAsia"/>
          <w:bCs/>
          <w:szCs w:val="21"/>
        </w:rPr>
        <w:t>、</w:t>
      </w:r>
      <w:r w:rsidRPr="00772912">
        <w:rPr>
          <w:rFonts w:hint="eastAsia"/>
          <w:color w:val="000000" w:themeColor="text1"/>
        </w:rPr>
        <w:t>浜松市上下水道部低入札価格取扱要領が準用する</w:t>
      </w:r>
      <w:r w:rsidRPr="00893E8C">
        <w:rPr>
          <w:rFonts w:hint="eastAsia"/>
          <w:bCs/>
          <w:szCs w:val="21"/>
        </w:rPr>
        <w:t>浜松市低入札価格取扱要領第３条に規定する調査基準比較価格を下回った場合は、当該調査基準比較価格を評価算定上の入札価格とみなして評価値を算出する。</w:t>
      </w:r>
    </w:p>
    <w:p w14:paraId="072A78BE" w14:textId="77777777" w:rsidR="000A4F63" w:rsidRPr="00893E8C" w:rsidRDefault="000A4F63" w:rsidP="00DB616E">
      <w:pPr>
        <w:jc w:val="left"/>
        <w:rPr>
          <w:rFonts w:hAnsi="ＭＳ 明朝"/>
          <w:szCs w:val="21"/>
        </w:rPr>
      </w:pPr>
      <w:r w:rsidRPr="00893E8C">
        <w:rPr>
          <w:rFonts w:hAnsi="ＭＳ 明朝" w:hint="eastAsia"/>
          <w:szCs w:val="21"/>
        </w:rPr>
        <w:t>（２）評価項目</w:t>
      </w:r>
    </w:p>
    <w:p w14:paraId="0366B272" w14:textId="77777777" w:rsidR="000A4F63" w:rsidRPr="00893E8C" w:rsidRDefault="000A4F63"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14:paraId="15D87358" w14:textId="77777777" w:rsidR="000A4F63" w:rsidRPr="00893E8C" w:rsidRDefault="000A4F63" w:rsidP="00451F54">
      <w:pPr>
        <w:ind w:firstLineChars="200" w:firstLine="420"/>
        <w:jc w:val="left"/>
        <w:rPr>
          <w:rFonts w:hAnsi="ＭＳ 明朝"/>
          <w:szCs w:val="21"/>
        </w:rPr>
      </w:pPr>
      <w:r w:rsidRPr="00893E8C">
        <w:rPr>
          <w:rFonts w:hAnsi="ＭＳ 明朝" w:hint="eastAsia"/>
          <w:szCs w:val="21"/>
        </w:rPr>
        <w:t>ア　施工実績に関する事項</w:t>
      </w:r>
    </w:p>
    <w:p w14:paraId="2BCDA5BA" w14:textId="77777777" w:rsidR="000A4F63" w:rsidRPr="00893E8C" w:rsidRDefault="000A4F63"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14:paraId="0B5B913D" w14:textId="77777777" w:rsidR="000A4F63" w:rsidRPr="00893E8C" w:rsidRDefault="000A4F63" w:rsidP="003631D7">
      <w:pPr>
        <w:ind w:firstLineChars="200" w:firstLine="420"/>
        <w:jc w:val="left"/>
        <w:rPr>
          <w:rFonts w:hAnsi="ＭＳ 明朝"/>
          <w:szCs w:val="21"/>
        </w:rPr>
      </w:pPr>
      <w:r w:rsidRPr="00893E8C">
        <w:rPr>
          <w:rFonts w:hAnsi="ＭＳ 明朝" w:hint="eastAsia"/>
          <w:szCs w:val="21"/>
        </w:rPr>
        <w:t>ウ　品質管理に関する事項</w:t>
      </w:r>
    </w:p>
    <w:p w14:paraId="52DF7B45" w14:textId="77777777" w:rsidR="000A4F63" w:rsidRPr="001B28F6" w:rsidRDefault="000A4F63" w:rsidP="003631D7">
      <w:pPr>
        <w:ind w:firstLineChars="200" w:firstLine="420"/>
        <w:jc w:val="left"/>
        <w:rPr>
          <w:rFonts w:hAnsi="ＭＳ 明朝"/>
          <w:szCs w:val="21"/>
        </w:rPr>
      </w:pPr>
      <w:r w:rsidRPr="00893E8C">
        <w:rPr>
          <w:rFonts w:hAnsi="ＭＳ 明朝" w:hint="eastAsia"/>
          <w:szCs w:val="21"/>
        </w:rPr>
        <w:t>エ　地域精通度及び地</w:t>
      </w:r>
      <w:r w:rsidRPr="001B28F6">
        <w:rPr>
          <w:rFonts w:hAnsi="ＭＳ 明朝" w:hint="eastAsia"/>
          <w:szCs w:val="21"/>
        </w:rPr>
        <w:t>域貢献度に関する事項</w:t>
      </w:r>
    </w:p>
    <w:p w14:paraId="6288E30D" w14:textId="77777777" w:rsidR="000A4F63" w:rsidRPr="001B28F6" w:rsidRDefault="000A4F63" w:rsidP="00DB616E">
      <w:pPr>
        <w:jc w:val="left"/>
        <w:rPr>
          <w:rFonts w:hAnsi="ＭＳ 明朝"/>
          <w:szCs w:val="21"/>
        </w:rPr>
      </w:pPr>
      <w:r w:rsidRPr="001B28F6">
        <w:rPr>
          <w:rFonts w:hAnsi="ＭＳ 明朝" w:hint="eastAsia"/>
          <w:szCs w:val="21"/>
        </w:rPr>
        <w:t xml:space="preserve">　　※アからエの項目で最大</w:t>
      </w:r>
      <w:r w:rsidRPr="00AD4E42">
        <w:rPr>
          <w:rFonts w:hAnsi="ＭＳ 明朝"/>
          <w:noProof/>
          <w:color w:val="FF0000"/>
          <w:szCs w:val="21"/>
        </w:rPr>
        <w:t>１９．２</w:t>
      </w:r>
      <w:r>
        <w:rPr>
          <w:rFonts w:hAnsi="ＭＳ 明朝" w:hint="eastAsia"/>
          <w:szCs w:val="21"/>
        </w:rPr>
        <w:t>点</w:t>
      </w:r>
      <w:r w:rsidRPr="001B28F6">
        <w:rPr>
          <w:rFonts w:hAnsi="ＭＳ 明朝" w:hint="eastAsia"/>
          <w:szCs w:val="21"/>
        </w:rPr>
        <w:t>の加算点とする。</w:t>
      </w:r>
    </w:p>
    <w:p w14:paraId="387B5386" w14:textId="77777777" w:rsidR="000A4F63" w:rsidRPr="001B28F6" w:rsidRDefault="000A4F63" w:rsidP="00DB616E">
      <w:pPr>
        <w:jc w:val="left"/>
        <w:rPr>
          <w:rFonts w:hAnsi="ＭＳ 明朝"/>
          <w:szCs w:val="21"/>
        </w:rPr>
      </w:pPr>
      <w:r w:rsidRPr="001B28F6">
        <w:rPr>
          <w:rFonts w:hAnsi="ＭＳ 明朝" w:hint="eastAsia"/>
          <w:szCs w:val="21"/>
        </w:rPr>
        <w:t>（３）落札候補者の決定</w:t>
      </w:r>
    </w:p>
    <w:p w14:paraId="6E40016F" w14:textId="77777777" w:rsidR="000A4F63" w:rsidRPr="00893E8C" w:rsidRDefault="000A4F63" w:rsidP="00451F54">
      <w:pPr>
        <w:ind w:leftChars="233" w:left="699" w:hangingChars="100" w:hanging="210"/>
        <w:jc w:val="left"/>
        <w:rPr>
          <w:rFonts w:hAnsi="ＭＳ 明朝"/>
          <w:szCs w:val="21"/>
        </w:rPr>
      </w:pPr>
      <w:r w:rsidRPr="001B28F6">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AD4E42">
        <w:rPr>
          <w:rFonts w:hAnsi="ＭＳ 明朝"/>
          <w:noProof/>
          <w:color w:val="FF0000"/>
          <w:szCs w:val="21"/>
        </w:rPr>
        <w:t>１９．２</w:t>
      </w:r>
      <w:r w:rsidRPr="00900A75">
        <w:rPr>
          <w:rFonts w:hAnsi="ＭＳ 明朝" w:hint="eastAsia"/>
          <w:noProof/>
          <w:szCs w:val="21"/>
        </w:rPr>
        <w:t>点</w:t>
      </w:r>
      <w:r w:rsidRPr="001B28F6">
        <w:rPr>
          <w:rFonts w:hAnsi="ＭＳ 明朝" w:hint="eastAsia"/>
          <w:szCs w:val="21"/>
        </w:rPr>
        <w:t>とする。</w:t>
      </w:r>
    </w:p>
    <w:p w14:paraId="288403A6" w14:textId="77777777" w:rsidR="000A4F63" w:rsidRPr="00893E8C" w:rsidRDefault="000A4F63"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14:paraId="6B8CC8C0" w14:textId="77777777" w:rsidR="000A4F63" w:rsidRPr="00893E8C" w:rsidRDefault="000A4F63"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14:paraId="12FE589A" w14:textId="77777777" w:rsidR="000A4F63" w:rsidRPr="00893E8C" w:rsidRDefault="000A4F63"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14:paraId="4299C052" w14:textId="77777777" w:rsidR="000A4F63" w:rsidRPr="00893E8C" w:rsidRDefault="000A4F63"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14:paraId="1F73E25B" w14:textId="77777777" w:rsidR="000A4F63" w:rsidRPr="00893E8C" w:rsidRDefault="000A4F63"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14:paraId="3BBF8B5C" w14:textId="77777777" w:rsidR="000A4F63" w:rsidRPr="00893E8C" w:rsidRDefault="000A4F63"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14:paraId="3E521B25" w14:textId="77777777" w:rsidR="000A4F63" w:rsidRPr="00893E8C" w:rsidRDefault="000A4F63"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14:paraId="6EE8224C" w14:textId="77777777" w:rsidR="000A4F63" w:rsidRPr="00893E8C" w:rsidRDefault="000A4F63"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14:paraId="5A789EDD" w14:textId="77777777" w:rsidR="000A4F63" w:rsidRPr="00893E8C" w:rsidRDefault="000A4F63" w:rsidP="00451F54">
      <w:pPr>
        <w:ind w:left="630" w:hangingChars="300" w:hanging="630"/>
        <w:jc w:val="left"/>
        <w:rPr>
          <w:rFonts w:hAnsi="ＭＳ 明朝"/>
          <w:szCs w:val="21"/>
        </w:rPr>
      </w:pPr>
      <w:r w:rsidRPr="00893E8C">
        <w:rPr>
          <w:rFonts w:hAnsi="ＭＳ 明朝" w:hint="eastAsia"/>
          <w:szCs w:val="21"/>
        </w:rPr>
        <w:t>（５）評価内容の担保</w:t>
      </w:r>
    </w:p>
    <w:p w14:paraId="60737BCB" w14:textId="77777777" w:rsidR="000A4F63" w:rsidRPr="00893E8C" w:rsidRDefault="000A4F63" w:rsidP="006B688E">
      <w:pPr>
        <w:ind w:leftChars="1" w:left="422" w:hangingChars="200" w:hanging="420"/>
        <w:rPr>
          <w:rFonts w:hAnsi="ＭＳ 明朝"/>
          <w:szCs w:val="21"/>
        </w:rPr>
      </w:pPr>
      <w:r w:rsidRPr="00893E8C">
        <w:rPr>
          <w:rFonts w:hAnsi="ＭＳ 明朝" w:hint="eastAsia"/>
          <w:szCs w:val="21"/>
        </w:rPr>
        <w:t xml:space="preserve">　　　落札者の提示した企業の施工実績等のうち、市内業者施工率を１００％又は８０％以上とすると記載した者については、監督・検査において履行状況について検査を行うものとする。</w:t>
      </w:r>
    </w:p>
    <w:p w14:paraId="49611015" w14:textId="77777777" w:rsidR="000A4F63" w:rsidRPr="00893E8C" w:rsidRDefault="000A4F63" w:rsidP="00014BE0">
      <w:pPr>
        <w:ind w:leftChars="201" w:left="422" w:firstLineChars="100" w:firstLine="210"/>
        <w:rPr>
          <w:rFonts w:hAnsi="ＭＳ 明朝"/>
          <w:szCs w:val="21"/>
        </w:rPr>
      </w:pPr>
      <w:r w:rsidRPr="00893E8C">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893E8C">
        <w:rPr>
          <w:rFonts w:hAnsi="ＭＳ 明朝" w:hint="eastAsia"/>
          <w:szCs w:val="21"/>
        </w:rPr>
        <w:t>点１点につき２点減点）を行う。なお、減点は最大で２０点までとする。</w:t>
      </w:r>
    </w:p>
    <w:p w14:paraId="2BB2E0B4" w14:textId="77777777" w:rsidR="000A4F63" w:rsidRPr="00893E8C" w:rsidRDefault="000A4F63" w:rsidP="00DB616E">
      <w:pPr>
        <w:rPr>
          <w:rFonts w:hAnsi="ＭＳ 明朝"/>
          <w:szCs w:val="21"/>
        </w:rPr>
      </w:pPr>
      <w:r w:rsidRPr="00893E8C">
        <w:rPr>
          <w:rFonts w:hAnsi="ＭＳ 明朝" w:hint="eastAsia"/>
          <w:szCs w:val="21"/>
        </w:rPr>
        <w:t>６　契約書案、入札心得及び設計書等について</w:t>
      </w:r>
    </w:p>
    <w:p w14:paraId="08632286" w14:textId="77777777" w:rsidR="000A4F63" w:rsidRPr="00893E8C" w:rsidRDefault="000A4F63"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14:paraId="5E302CF2" w14:textId="77777777" w:rsidR="000A4F63" w:rsidRPr="00893E8C" w:rsidRDefault="000A4F63" w:rsidP="00DB616E">
      <w:pPr>
        <w:rPr>
          <w:rFonts w:hAnsi="ＭＳ 明朝"/>
          <w:szCs w:val="21"/>
        </w:rPr>
      </w:pPr>
      <w:r w:rsidRPr="00893E8C">
        <w:rPr>
          <w:rFonts w:hAnsi="ＭＳ 明朝" w:hint="eastAsia"/>
          <w:szCs w:val="21"/>
        </w:rPr>
        <w:t>（２）設計図書等に対する質問書は、別記の４により提出すること。</w:t>
      </w:r>
    </w:p>
    <w:p w14:paraId="79391794" w14:textId="77777777" w:rsidR="000A4F63" w:rsidRPr="00893E8C" w:rsidRDefault="000A4F63"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（３）（２）の質問に対する回答は、開札執行日の前３日間浜松市役所（財務部調達課）において閲覧に供するとともに、システムに回答を掲載する。</w:t>
      </w:r>
    </w:p>
    <w:p w14:paraId="1E4A768A" w14:textId="77777777" w:rsidR="000A4F63" w:rsidRPr="00893E8C" w:rsidRDefault="000A4F63" w:rsidP="00DB616E">
      <w:pPr>
        <w:rPr>
          <w:rFonts w:hAnsi="ＭＳ 明朝"/>
          <w:szCs w:val="21"/>
        </w:rPr>
      </w:pPr>
      <w:r w:rsidRPr="00893E8C">
        <w:rPr>
          <w:rFonts w:hAnsi="ＭＳ 明朝" w:hint="eastAsia"/>
          <w:szCs w:val="21"/>
        </w:rPr>
        <w:t>７　現場説明会の日時及び場所等　現場説明会は、実施しない。</w:t>
      </w:r>
    </w:p>
    <w:p w14:paraId="29B243A8" w14:textId="77777777" w:rsidR="000A4F63" w:rsidRPr="00893E8C" w:rsidRDefault="000A4F63" w:rsidP="00DB616E">
      <w:pPr>
        <w:rPr>
          <w:rFonts w:hAnsi="ＭＳ 明朝"/>
          <w:szCs w:val="21"/>
        </w:rPr>
      </w:pPr>
      <w:r w:rsidRPr="00893E8C">
        <w:rPr>
          <w:rFonts w:hAnsi="ＭＳ 明朝" w:hint="eastAsia"/>
          <w:szCs w:val="21"/>
        </w:rPr>
        <w:lastRenderedPageBreak/>
        <w:t>８　入札執行の日時及び場所等　　入札執行の日時等は、別記の５により執行する。</w:t>
      </w:r>
    </w:p>
    <w:p w14:paraId="36DA4E5C" w14:textId="77777777" w:rsidR="000A4F63" w:rsidRPr="000931CE" w:rsidRDefault="000A4F63" w:rsidP="0051042E">
      <w:pPr>
        <w:rPr>
          <w:rFonts w:hAnsi="ＭＳ 明朝"/>
          <w:szCs w:val="21"/>
        </w:rPr>
      </w:pPr>
      <w:r>
        <w:rPr>
          <w:rFonts w:hAnsi="ＭＳ 明朝" w:hint="eastAsia"/>
          <w:szCs w:val="21"/>
        </w:rPr>
        <w:t>９</w:t>
      </w:r>
      <w:r w:rsidRPr="000931CE">
        <w:rPr>
          <w:rFonts w:hAnsi="ＭＳ 明朝" w:hint="eastAsia"/>
          <w:szCs w:val="21"/>
        </w:rPr>
        <w:t xml:space="preserve">　入札方法等</w:t>
      </w:r>
    </w:p>
    <w:p w14:paraId="6FFD0074" w14:textId="77777777" w:rsidR="000A4F63" w:rsidRPr="000931CE" w:rsidRDefault="000A4F63" w:rsidP="0051042E">
      <w:pPr>
        <w:rPr>
          <w:rFonts w:hAnsi="ＭＳ 明朝"/>
          <w:szCs w:val="21"/>
        </w:rPr>
      </w:pPr>
      <w:r w:rsidRPr="000931CE">
        <w:rPr>
          <w:rFonts w:hAnsi="ＭＳ 明朝" w:hint="eastAsia"/>
          <w:szCs w:val="21"/>
        </w:rPr>
        <w:t>（１）システムによる。ただし、発注者の承認を得れば書面を持参して入札できる。</w:t>
      </w:r>
    </w:p>
    <w:p w14:paraId="58074498" w14:textId="77777777" w:rsidR="000A4F63" w:rsidRPr="000931CE" w:rsidRDefault="000A4F63" w:rsidP="0051042E">
      <w:pPr>
        <w:rPr>
          <w:rFonts w:hAnsi="ＭＳ 明朝"/>
          <w:szCs w:val="21"/>
        </w:rPr>
      </w:pPr>
      <w:r w:rsidRPr="000931CE">
        <w:rPr>
          <w:rFonts w:hAnsi="ＭＳ 明朝" w:hint="eastAsia"/>
          <w:szCs w:val="21"/>
        </w:rPr>
        <w:t>（２）必要な書類</w:t>
      </w:r>
    </w:p>
    <w:p w14:paraId="29DF6F22" w14:textId="77777777" w:rsidR="000A4F63" w:rsidRPr="000931CE" w:rsidRDefault="000A4F63" w:rsidP="0051042E">
      <w:pPr>
        <w:rPr>
          <w:rFonts w:hAnsi="ＭＳ 明朝"/>
          <w:szCs w:val="21"/>
        </w:rPr>
      </w:pPr>
      <w:r w:rsidRPr="000931CE">
        <w:rPr>
          <w:rFonts w:hAnsi="ＭＳ 明朝" w:hint="eastAsia"/>
          <w:szCs w:val="21"/>
        </w:rPr>
        <w:t xml:space="preserve">　　ア　システムによる入札の場合　入札書及び工事費内訳書</w:t>
      </w:r>
    </w:p>
    <w:p w14:paraId="7BB7451D" w14:textId="77777777" w:rsidR="000A4F63" w:rsidRPr="000931CE" w:rsidRDefault="000A4F63" w:rsidP="0051042E">
      <w:pPr>
        <w:ind w:left="3570" w:hangingChars="1700" w:hanging="3570"/>
        <w:rPr>
          <w:rFonts w:hAnsi="ＭＳ 明朝"/>
          <w:szCs w:val="21"/>
        </w:rPr>
      </w:pPr>
      <w:r w:rsidRPr="000931CE">
        <w:rPr>
          <w:rFonts w:hAnsi="ＭＳ 明朝" w:hint="eastAsia"/>
          <w:szCs w:val="21"/>
        </w:rPr>
        <w:t xml:space="preserve">　　イ　紙入札による場合　　　　　入札書、工事費内訳書、委任状（代理人の場合）</w:t>
      </w:r>
    </w:p>
    <w:p w14:paraId="40E35A9A" w14:textId="77777777" w:rsidR="000A4F63" w:rsidRPr="000931CE" w:rsidRDefault="000A4F63" w:rsidP="0051042E">
      <w:pPr>
        <w:ind w:leftChars="200" w:left="630" w:hangingChars="100" w:hanging="210"/>
        <w:rPr>
          <w:rFonts w:hAnsi="ＭＳ 明朝"/>
          <w:szCs w:val="21"/>
        </w:rPr>
      </w:pPr>
      <w:r w:rsidRPr="000931CE">
        <w:rPr>
          <w:rFonts w:hAnsi="ＭＳ 明朝" w:hint="eastAsia"/>
          <w:szCs w:val="21"/>
        </w:rPr>
        <w:t>※な</w:t>
      </w:r>
      <w:r w:rsidRPr="0051042E">
        <w:rPr>
          <w:rFonts w:hAnsi="ＭＳ 明朝" w:hint="eastAsia"/>
          <w:szCs w:val="21"/>
        </w:rPr>
        <w:t>お、工事費内訳書は、第１回の入札に際しての入札書に記載される入札金額に対応したものとすること。また、本書が未提出又は不備がある場合、無効の入札として取り扱うことがある。</w:t>
      </w:r>
    </w:p>
    <w:p w14:paraId="6D17A387" w14:textId="77777777" w:rsidR="000A4F63" w:rsidRPr="000931CE" w:rsidRDefault="000A4F63" w:rsidP="0051042E">
      <w:pPr>
        <w:ind w:left="210" w:hangingChars="100" w:hanging="210"/>
        <w:rPr>
          <w:rFonts w:hAnsi="ＭＳ 明朝"/>
          <w:szCs w:val="21"/>
        </w:rPr>
      </w:pPr>
      <w:r w:rsidRPr="000931CE">
        <w:rPr>
          <w:rFonts w:hAnsi="ＭＳ 明朝" w:hint="eastAsia"/>
          <w:szCs w:val="21"/>
        </w:rPr>
        <w:t>（３）（２）の文書を提出しない者の入札は認めない。</w:t>
      </w:r>
    </w:p>
    <w:p w14:paraId="3EE96D3A" w14:textId="77777777" w:rsidR="000A4F63" w:rsidRDefault="000A4F63" w:rsidP="0051042E">
      <w:pPr>
        <w:ind w:left="420" w:hangingChars="200" w:hanging="420"/>
        <w:rPr>
          <w:rFonts w:hAnsi="ＭＳ 明朝"/>
          <w:szCs w:val="21"/>
          <w:u w:val="single"/>
        </w:rPr>
      </w:pPr>
      <w:r w:rsidRPr="000931CE">
        <w:rPr>
          <w:rFonts w:hAnsi="ＭＳ 明朝" w:hint="eastAsia"/>
          <w:szCs w:val="21"/>
        </w:rPr>
        <w:t>（４）入札執行回数は、</w:t>
      </w:r>
      <w:r w:rsidRPr="000931CE">
        <w:rPr>
          <w:rFonts w:hAnsi="ＭＳ 明朝" w:hint="eastAsia"/>
          <w:szCs w:val="21"/>
          <w:u w:val="single"/>
        </w:rPr>
        <w:t>２回</w:t>
      </w:r>
      <w:r w:rsidRPr="000931CE">
        <w:rPr>
          <w:rFonts w:hAnsi="ＭＳ 明朝" w:hint="eastAsia"/>
          <w:szCs w:val="21"/>
        </w:rPr>
        <w:t>を限度とする。</w:t>
      </w:r>
      <w:r w:rsidRPr="000931CE">
        <w:rPr>
          <w:rFonts w:hAnsi="ＭＳ 明朝" w:hint="eastAsia"/>
          <w:szCs w:val="21"/>
          <w:u w:val="single"/>
        </w:rPr>
        <w:t>郵便による入札参加者は、１回目の入札で落札者が決定しなかった場合、２回目の入札には参加できないものとする。</w:t>
      </w:r>
    </w:p>
    <w:p w14:paraId="1C10153A" w14:textId="77777777" w:rsidR="000A4F63" w:rsidRPr="00C861A2" w:rsidRDefault="000A4F63" w:rsidP="00BB22C4">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14:paraId="300B0CAA" w14:textId="77777777" w:rsidR="000A4F63" w:rsidRPr="00C861A2" w:rsidRDefault="000A4F63" w:rsidP="00BB22C4">
      <w:pPr>
        <w:ind w:left="210" w:hangingChars="100" w:hanging="210"/>
        <w:rPr>
          <w:rFonts w:hAnsi="ＭＳ 明朝"/>
          <w:szCs w:val="21"/>
          <w:u w:val="single"/>
        </w:rPr>
      </w:pPr>
      <w:r w:rsidRPr="00C861A2">
        <w:rPr>
          <w:rFonts w:hAnsi="ＭＳ 明朝" w:hint="eastAsia"/>
          <w:szCs w:val="21"/>
          <w:u w:val="single"/>
        </w:rPr>
        <w:t>（１）この制限付一般競争入札は、浜松市</w:t>
      </w:r>
      <w:r>
        <w:rPr>
          <w:rFonts w:hAnsi="ＭＳ 明朝" w:hint="eastAsia"/>
          <w:szCs w:val="21"/>
          <w:u w:val="single"/>
        </w:rPr>
        <w:t>上下水道部</w:t>
      </w:r>
      <w:r w:rsidRPr="00C861A2">
        <w:rPr>
          <w:rFonts w:hAnsi="ＭＳ 明朝" w:hint="eastAsia"/>
          <w:szCs w:val="21"/>
          <w:u w:val="single"/>
        </w:rPr>
        <w:t xml:space="preserve">低入札価格取扱要領を適用し、調査基準価格及び失格基準価格を設定する。 </w:t>
      </w:r>
    </w:p>
    <w:p w14:paraId="32F1B13F" w14:textId="77777777" w:rsidR="000A4F63" w:rsidRPr="00C868E4" w:rsidRDefault="000A4F63" w:rsidP="00BB22C4">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14:paraId="7D298F68" w14:textId="77777777" w:rsidR="000A4F63" w:rsidRPr="00C868E4" w:rsidRDefault="000A4F63" w:rsidP="00BB22C4">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14:paraId="3E6F7A99" w14:textId="77777777" w:rsidR="000A4F63" w:rsidRPr="00C868E4" w:rsidRDefault="000A4F63" w:rsidP="00BB22C4">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14:paraId="55BF1620" w14:textId="77777777" w:rsidR="000A4F63" w:rsidRPr="00C868E4" w:rsidRDefault="000A4F63" w:rsidP="00BB22C4">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14:paraId="1EC09B99" w14:textId="77777777" w:rsidR="000A4F63" w:rsidRPr="00C868E4" w:rsidRDefault="000A4F63" w:rsidP="00BB22C4">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14:paraId="5E1E0B7B" w14:textId="77777777" w:rsidR="000A4F63" w:rsidRDefault="000A4F63" w:rsidP="00BB22C4">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14:paraId="41AB51CA" w14:textId="77777777" w:rsidR="000A4F63" w:rsidRPr="00C868E4" w:rsidRDefault="000A4F63" w:rsidP="00BB22C4">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14:paraId="646D7FA2" w14:textId="77777777" w:rsidR="000A4F63" w:rsidRPr="00C868E4" w:rsidRDefault="000A4F63" w:rsidP="00BB22C4">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14:paraId="57C64E1B" w14:textId="77777777" w:rsidR="000A4F63" w:rsidRPr="00C868E4" w:rsidRDefault="000A4F63" w:rsidP="00BB22C4">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14:paraId="6DAF3CFE" w14:textId="77777777" w:rsidR="000A4F63" w:rsidRPr="00893E8C" w:rsidRDefault="000A4F63" w:rsidP="00BB22C4">
      <w:pPr>
        <w:ind w:leftChars="100" w:left="420" w:hangingChars="100" w:hanging="210"/>
        <w:rPr>
          <w:rFonts w:hAnsi="ＭＳ 明朝"/>
          <w:szCs w:val="21"/>
        </w:rPr>
      </w:pPr>
      <w:r w:rsidRPr="00C868E4">
        <w:rPr>
          <w:rFonts w:hAnsi="ＭＳ 明朝" w:hint="eastAsia"/>
          <w:color w:val="000000" w:themeColor="text1"/>
          <w:szCs w:val="21"/>
        </w:rPr>
        <w:t>カ 受注者の責による契約解除や履行不能に伴う違約金の額は、請負代金額の１０分の３とする。</w:t>
      </w:r>
    </w:p>
    <w:p w14:paraId="76C3DEA5" w14:textId="77777777" w:rsidR="000A4F63" w:rsidRPr="00893E8C" w:rsidRDefault="000A4F63"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14:paraId="5341623E" w14:textId="77777777" w:rsidR="000A4F63" w:rsidRPr="00893E8C" w:rsidRDefault="000A4F63" w:rsidP="00DB616E">
      <w:pPr>
        <w:rPr>
          <w:rFonts w:hAnsi="ＭＳ 明朝"/>
          <w:szCs w:val="21"/>
        </w:rPr>
      </w:pPr>
      <w:r w:rsidRPr="00893E8C">
        <w:rPr>
          <w:rFonts w:hAnsi="ＭＳ 明朝" w:hint="eastAsia"/>
          <w:szCs w:val="21"/>
        </w:rPr>
        <w:t>１２　前金払、中間前払金及び部分払</w:t>
      </w:r>
    </w:p>
    <w:p w14:paraId="0E62B992" w14:textId="77777777" w:rsidR="000A4F63" w:rsidRPr="00893E8C" w:rsidRDefault="000A4F63" w:rsidP="002632B5">
      <w:pPr>
        <w:ind w:leftChars="100" w:left="210" w:firstLineChars="100" w:firstLine="210"/>
      </w:pPr>
      <w:r w:rsidRPr="00893E8C">
        <w:rPr>
          <w:rFonts w:hAnsi="ＭＳ 明朝" w:hint="eastAsia"/>
          <w:szCs w:val="21"/>
        </w:rPr>
        <w:t>前金払及び部分払は、</w:t>
      </w:r>
      <w:r>
        <w:rPr>
          <w:rFonts w:hint="eastAsia"/>
        </w:rPr>
        <w:t>浜松市上下水道部公共工事等の前金払等実施要領</w:t>
      </w:r>
      <w:r w:rsidRPr="00893E8C">
        <w:rPr>
          <w:rFonts w:hint="eastAsia"/>
        </w:rPr>
        <w:t>に基づいて行う。中間前金払は、</w:t>
      </w:r>
      <w:r>
        <w:rPr>
          <w:rFonts w:hint="eastAsia"/>
        </w:rPr>
        <w:t>浜松市上下水道部建設工事の中間前金払に関する取扱要領</w:t>
      </w:r>
      <w:r w:rsidRPr="00893E8C">
        <w:rPr>
          <w:rFonts w:hint="eastAsia"/>
        </w:rPr>
        <w:t>に基づいて行う。</w:t>
      </w:r>
    </w:p>
    <w:p w14:paraId="7C75CFBB" w14:textId="77777777" w:rsidR="000A4F63" w:rsidRPr="00893E8C" w:rsidRDefault="000A4F63" w:rsidP="00DB616E">
      <w:pPr>
        <w:rPr>
          <w:rFonts w:hAnsi="ＭＳ 明朝"/>
          <w:szCs w:val="21"/>
        </w:rPr>
      </w:pPr>
      <w:r w:rsidRPr="00893E8C">
        <w:rPr>
          <w:rFonts w:hAnsi="ＭＳ 明朝" w:hint="eastAsia"/>
          <w:szCs w:val="21"/>
        </w:rPr>
        <w:t>１３　入札の無効</w:t>
      </w:r>
    </w:p>
    <w:p w14:paraId="4EAF33E4" w14:textId="77777777" w:rsidR="000A4F63" w:rsidRPr="00893E8C" w:rsidRDefault="000A4F63" w:rsidP="00DB616E">
      <w:pPr>
        <w:ind w:left="435"/>
        <w:rPr>
          <w:rFonts w:hAnsi="ＭＳ 明朝"/>
          <w:szCs w:val="21"/>
        </w:rPr>
      </w:pPr>
      <w:r w:rsidRPr="00893E8C">
        <w:rPr>
          <w:rFonts w:hAnsi="ＭＳ 明朝" w:hint="eastAsia"/>
          <w:szCs w:val="21"/>
        </w:rPr>
        <w:t>次の各号の一に該当する入札は、無効とする。</w:t>
      </w:r>
    </w:p>
    <w:p w14:paraId="32668E84" w14:textId="77777777" w:rsidR="000A4F63" w:rsidRPr="00893E8C" w:rsidRDefault="000A4F63"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14:paraId="23762BE1" w14:textId="77777777" w:rsidR="000A4F63" w:rsidRPr="00893E8C" w:rsidRDefault="000A4F63" w:rsidP="00451F54">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14:paraId="077E2CFC" w14:textId="77777777" w:rsidR="000A4F63" w:rsidRPr="00893E8C" w:rsidRDefault="000A4F63"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14:paraId="0E9075A6" w14:textId="77777777" w:rsidR="000A4F63" w:rsidRPr="00A43E2D" w:rsidRDefault="000A4F63" w:rsidP="00A43E2D">
      <w:pPr>
        <w:ind w:leftChars="-1" w:left="424" w:hangingChars="203" w:hanging="426"/>
      </w:pPr>
      <w:r w:rsidRPr="00893E8C">
        <w:rPr>
          <w:rFonts w:hAnsi="ＭＳ 明朝" w:hint="eastAsia"/>
          <w:szCs w:val="21"/>
        </w:rPr>
        <w:lastRenderedPageBreak/>
        <w:t>（４）</w:t>
      </w:r>
      <w:r w:rsidRPr="00893E8C">
        <w:rPr>
          <w:rFonts w:hint="eastAsia"/>
        </w:rPr>
        <w:t>入札の適正さが阻害されると認められる次に掲げる場合の人的関係のある複数の者がした入札</w:t>
      </w:r>
    </w:p>
    <w:p w14:paraId="56FE1A53" w14:textId="77777777" w:rsidR="000A4F63" w:rsidRPr="00893E8C" w:rsidRDefault="000A4F63" w:rsidP="004957D2">
      <w:pPr>
        <w:pStyle w:val="2"/>
        <w:ind w:leftChars="207" w:left="435" w:firstLineChars="62" w:firstLine="130"/>
      </w:pPr>
      <w:r w:rsidRPr="00893E8C">
        <w:rPr>
          <w:rFonts w:hint="eastAsia"/>
        </w:rPr>
        <w:t>ア　人的関係</w:t>
      </w:r>
    </w:p>
    <w:p w14:paraId="6D44C4C1" w14:textId="77777777" w:rsidR="000A4F63" w:rsidRPr="00893E8C" w:rsidRDefault="000A4F63"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14:paraId="023D21D1" w14:textId="77777777" w:rsidR="000A4F63" w:rsidRPr="00893E8C" w:rsidRDefault="000A4F63"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14:paraId="7E471295" w14:textId="77777777" w:rsidR="000A4F63" w:rsidRPr="00893E8C" w:rsidRDefault="000A4F63" w:rsidP="0098396B">
      <w:pPr>
        <w:ind w:leftChars="207" w:left="435" w:firstLineChars="100" w:firstLine="210"/>
        <w:rPr>
          <w:rFonts w:hAnsi="ＭＳ 明朝"/>
        </w:rPr>
      </w:pPr>
      <w:r w:rsidRPr="00893E8C">
        <w:rPr>
          <w:rFonts w:hAnsi="ＭＳ 明朝" w:hint="eastAsia"/>
        </w:rPr>
        <w:t>イ　その他の関係</w:t>
      </w:r>
    </w:p>
    <w:p w14:paraId="07A0DF29" w14:textId="77777777" w:rsidR="000A4F63" w:rsidRPr="00893E8C" w:rsidRDefault="000A4F63" w:rsidP="0098396B">
      <w:pPr>
        <w:pStyle w:val="31"/>
        <w:ind w:leftChars="84" w:left="176" w:right="90" w:firstLineChars="418" w:firstLine="878"/>
      </w:pPr>
      <w:r w:rsidRPr="00893E8C">
        <w:rPr>
          <w:rFonts w:hint="eastAsia"/>
        </w:rPr>
        <w:t>上記アと同視しうる人的関係があると認められる場合</w:t>
      </w:r>
    </w:p>
    <w:p w14:paraId="419DEA35" w14:textId="77777777" w:rsidR="000A4F63" w:rsidRPr="00893E8C" w:rsidRDefault="000A4F63" w:rsidP="00BE0621">
      <w:pPr>
        <w:ind w:leftChars="300" w:left="840" w:hangingChars="100" w:hanging="210"/>
        <w:rPr>
          <w:rFonts w:hAnsi="ＭＳ 明朝"/>
          <w:szCs w:val="21"/>
        </w:rPr>
      </w:pPr>
      <w:r w:rsidRPr="00893E8C">
        <w:rPr>
          <w:rFonts w:hint="eastAsia"/>
        </w:rPr>
        <w:t>※開札前に、人的関係のある複数の者が１者を除き入札を辞退した場合は、残る１者の入札は無効とならない。</w:t>
      </w:r>
    </w:p>
    <w:p w14:paraId="622EC393" w14:textId="77777777" w:rsidR="000A4F63" w:rsidRPr="00893E8C" w:rsidRDefault="000A4F63"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14:paraId="3711D3D1" w14:textId="77777777" w:rsidR="000A4F63" w:rsidRPr="00893E8C" w:rsidRDefault="000A4F63" w:rsidP="00DB616E">
      <w:pPr>
        <w:rPr>
          <w:rFonts w:hAnsi="ＭＳ 明朝"/>
          <w:szCs w:val="21"/>
        </w:rPr>
      </w:pPr>
      <w:r w:rsidRPr="00893E8C">
        <w:rPr>
          <w:rFonts w:hAnsi="ＭＳ 明朝" w:hint="eastAsia"/>
          <w:szCs w:val="21"/>
        </w:rPr>
        <w:t>１４　期間の計算</w:t>
      </w:r>
    </w:p>
    <w:p w14:paraId="41F7C49B" w14:textId="77777777" w:rsidR="000A4F63" w:rsidRPr="00893E8C" w:rsidRDefault="000A4F63"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14:paraId="593E3351" w14:textId="77777777" w:rsidR="000A4F63" w:rsidRPr="00893E8C" w:rsidRDefault="000A4F63"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14:paraId="42438F6E" w14:textId="77777777" w:rsidR="000A4F63" w:rsidRPr="00893E8C" w:rsidRDefault="000A4F63" w:rsidP="00451F54">
      <w:pPr>
        <w:ind w:left="420" w:hangingChars="200" w:hanging="420"/>
        <w:rPr>
          <w:rFonts w:hAnsi="ＭＳ 明朝"/>
          <w:szCs w:val="21"/>
        </w:rPr>
      </w:pPr>
      <w:r w:rsidRPr="00893E8C">
        <w:rPr>
          <w:rFonts w:hAnsi="ＭＳ 明朝" w:hint="eastAsia"/>
          <w:szCs w:val="21"/>
        </w:rPr>
        <w:t>１６　くじの実施</w:t>
      </w:r>
    </w:p>
    <w:p w14:paraId="34E2431B" w14:textId="77777777" w:rsidR="000A4F63" w:rsidRPr="00893E8C" w:rsidRDefault="000A4F63"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14:paraId="67353BF9" w14:textId="77777777" w:rsidR="000A4F63" w:rsidRPr="00893E8C" w:rsidRDefault="000A4F63" w:rsidP="00DB616E">
      <w:pPr>
        <w:rPr>
          <w:rFonts w:hAnsi="ＭＳ 明朝"/>
          <w:szCs w:val="21"/>
        </w:rPr>
      </w:pPr>
      <w:r w:rsidRPr="00893E8C">
        <w:rPr>
          <w:rFonts w:hAnsi="ＭＳ 明朝" w:hint="eastAsia"/>
          <w:szCs w:val="21"/>
        </w:rPr>
        <w:t>１７　現場代理人常駐義務の緩和</w:t>
      </w:r>
    </w:p>
    <w:p w14:paraId="004A9F25" w14:textId="77777777" w:rsidR="000A4F63" w:rsidRDefault="000A4F63" w:rsidP="0088462F">
      <w:pPr>
        <w:rPr>
          <w:rFonts w:hAnsi="ＭＳ 明朝"/>
          <w:noProof/>
          <w:szCs w:val="21"/>
        </w:rPr>
      </w:pPr>
      <w:r w:rsidRPr="00893E8C">
        <w:rPr>
          <w:rFonts w:hAnsi="ＭＳ 明朝" w:hint="eastAsia"/>
          <w:szCs w:val="21"/>
        </w:rPr>
        <w:t xml:space="preserve">　　</w:t>
      </w:r>
      <w:r w:rsidRPr="00AD4E42">
        <w:rPr>
          <w:rFonts w:hAnsi="ＭＳ 明朝"/>
          <w:noProof/>
          <w:szCs w:val="21"/>
        </w:rPr>
        <w:t>この工事は現場代理人常駐義務緩和の対象となる場合がある。</w:t>
      </w:r>
    </w:p>
    <w:p w14:paraId="49C80032" w14:textId="77777777" w:rsidR="000A4F63" w:rsidRDefault="000A4F63" w:rsidP="0088462F">
      <w:pPr>
        <w:autoSpaceDE w:val="0"/>
        <w:autoSpaceDN w:val="0"/>
        <w:adjustRightInd w:val="0"/>
        <w:rPr>
          <w:rFonts w:hAnsi="ＭＳ 明朝" w:cs="窶嗟窶嗷窶督ｾ窶卍ｩ"/>
          <w:kern w:val="0"/>
          <w:szCs w:val="21"/>
        </w:rPr>
      </w:pPr>
      <w:r w:rsidRPr="00233AB4">
        <w:rPr>
          <w:rFonts w:hAnsi="ＭＳ 明朝" w:cs="窶嗟窶嗷窶督ｾ窶卍ｩ" w:hint="eastAsia"/>
          <w:kern w:val="0"/>
          <w:szCs w:val="21"/>
        </w:rPr>
        <w:t>１８　労務費ダンピング調査の試行</w:t>
      </w:r>
    </w:p>
    <w:p w14:paraId="18BC4906" w14:textId="77777777" w:rsidR="000A4F63" w:rsidRPr="00233AB4" w:rsidRDefault="000A4F63" w:rsidP="0088462F">
      <w:pPr>
        <w:autoSpaceDE w:val="0"/>
        <w:autoSpaceDN w:val="0"/>
        <w:adjustRightInd w:val="0"/>
        <w:ind w:leftChars="100" w:left="210" w:firstLineChars="100" w:firstLine="210"/>
        <w:rPr>
          <w:rFonts w:hAnsi="ＭＳ 明朝" w:cs="窶嗟窶嗷窶督ｾ窶卍ｩ"/>
          <w:kern w:val="0"/>
          <w:szCs w:val="21"/>
        </w:rPr>
      </w:pPr>
      <w:r w:rsidRPr="00233AB4">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w:t>
      </w:r>
      <w:r>
        <w:rPr>
          <w:rFonts w:hAnsi="ＭＳ 明朝" w:cs="窶嗟窶嗷窶督ｾ窶卍ｩ" w:hint="eastAsia"/>
          <w:kern w:val="0"/>
          <w:szCs w:val="21"/>
        </w:rPr>
        <w:t>次のとおり</w:t>
      </w:r>
      <w:r w:rsidRPr="00233AB4">
        <w:rPr>
          <w:rFonts w:hAnsi="ＭＳ 明朝" w:cs="窶嗟窶嗷窶督ｾ窶卍ｩ" w:hint="eastAsia"/>
          <w:kern w:val="0"/>
          <w:szCs w:val="21"/>
        </w:rPr>
        <w:t>行う。</w:t>
      </w:r>
    </w:p>
    <w:p w14:paraId="0A4A184A" w14:textId="77777777" w:rsidR="000A4F63" w:rsidRPr="00233AB4" w:rsidRDefault="000A4F63" w:rsidP="0088462F">
      <w:pPr>
        <w:autoSpaceDE w:val="0"/>
        <w:autoSpaceDN w:val="0"/>
        <w:adjustRightInd w:val="0"/>
        <w:rPr>
          <w:rFonts w:hAnsi="ＭＳ 明朝" w:cs="窶嗟窶嗷窶督ｾ窶卍ｩ"/>
          <w:kern w:val="0"/>
          <w:szCs w:val="21"/>
        </w:rPr>
      </w:pPr>
      <w:r w:rsidRPr="00233AB4">
        <w:rPr>
          <w:rFonts w:hAnsi="ＭＳ 明朝" w:cs="窶嗟窶嗷窶督ｾ窶卍ｩ" w:hint="eastAsia"/>
          <w:kern w:val="0"/>
          <w:szCs w:val="21"/>
        </w:rPr>
        <w:t>（１）対象者</w:t>
      </w:r>
    </w:p>
    <w:p w14:paraId="57928FB2" w14:textId="77777777" w:rsidR="000A4F63" w:rsidRPr="00233AB4" w:rsidRDefault="000A4F63" w:rsidP="0088462F">
      <w:pPr>
        <w:autoSpaceDE w:val="0"/>
        <w:autoSpaceDN w:val="0"/>
        <w:adjustRightInd w:val="0"/>
        <w:ind w:firstLineChars="200" w:firstLine="420"/>
        <w:rPr>
          <w:rFonts w:hAnsi="ＭＳ 明朝" w:cs="窶嗟窶嗷窶督ｾ窶卍ｩ"/>
          <w:kern w:val="0"/>
          <w:szCs w:val="21"/>
        </w:rPr>
      </w:pPr>
      <w:r w:rsidRPr="00233AB4">
        <w:rPr>
          <w:rFonts w:hAnsi="ＭＳ 明朝" w:cs="窶嗟窶嗷窶督ｾ窶卍ｩ" w:hint="eastAsia"/>
          <w:kern w:val="0"/>
          <w:szCs w:val="21"/>
        </w:rPr>
        <w:t>低入札価格調査の</w:t>
      </w:r>
      <w:r>
        <w:rPr>
          <w:rFonts w:hAnsi="ＭＳ 明朝" w:cs="窶嗟窶嗷窶督ｾ窶卍ｩ" w:hint="eastAsia"/>
          <w:kern w:val="0"/>
          <w:szCs w:val="21"/>
        </w:rPr>
        <w:t>対象</w:t>
      </w:r>
      <w:r w:rsidRPr="00233AB4">
        <w:rPr>
          <w:rFonts w:hAnsi="ＭＳ 明朝" w:cs="窶嗟窶嗷窶督ｾ窶卍ｩ" w:hint="eastAsia"/>
          <w:kern w:val="0"/>
          <w:szCs w:val="21"/>
        </w:rPr>
        <w:t>となった落札候補者</w:t>
      </w:r>
    </w:p>
    <w:p w14:paraId="2C9F7E13" w14:textId="77777777" w:rsidR="000A4F63" w:rsidRPr="00233AB4" w:rsidRDefault="000A4F63" w:rsidP="0088462F">
      <w:pPr>
        <w:autoSpaceDE w:val="0"/>
        <w:autoSpaceDN w:val="0"/>
        <w:adjustRightInd w:val="0"/>
        <w:rPr>
          <w:rFonts w:hAnsi="ＭＳ 明朝" w:cs="窶嗟窶嗷窶督ｾ窶卍ｩ"/>
          <w:kern w:val="0"/>
          <w:szCs w:val="21"/>
        </w:rPr>
      </w:pPr>
      <w:r w:rsidRPr="00233AB4">
        <w:rPr>
          <w:rFonts w:hAnsi="ＭＳ 明朝" w:cs="窶嗟窶嗷窶督ｾ窶卍ｩ" w:hint="eastAsia"/>
          <w:kern w:val="0"/>
          <w:szCs w:val="21"/>
        </w:rPr>
        <w:t>（２）理由の確認方法</w:t>
      </w:r>
    </w:p>
    <w:p w14:paraId="7DB473A5" w14:textId="77777777" w:rsidR="000A4F63" w:rsidRPr="00233AB4" w:rsidRDefault="000A4F63" w:rsidP="0088462F">
      <w:pPr>
        <w:autoSpaceDE w:val="0"/>
        <w:autoSpaceDN w:val="0"/>
        <w:adjustRightInd w:val="0"/>
        <w:rPr>
          <w:rFonts w:hAnsi="ＭＳ 明朝" w:cs="窶嗟窶嗷窶督ｾ窶卍ｩ"/>
          <w:kern w:val="0"/>
          <w:szCs w:val="21"/>
        </w:rPr>
      </w:pPr>
      <w:r>
        <w:rPr>
          <w:rFonts w:hAnsi="ＭＳ 明朝" w:cs="窶嗟窶嗷窶督ｾ窶卍ｩ" w:hint="eastAsia"/>
          <w:kern w:val="0"/>
          <w:szCs w:val="21"/>
        </w:rPr>
        <w:t xml:space="preserve">　　</w:t>
      </w:r>
      <w:r w:rsidRPr="00233AB4">
        <w:rPr>
          <w:rFonts w:hAnsi="ＭＳ 明朝" w:cs="窶嗟窶嗷窶督ｾ窶卍ｩ" w:hint="eastAsia"/>
          <w:kern w:val="0"/>
          <w:szCs w:val="21"/>
        </w:rPr>
        <w:t>書面によ</w:t>
      </w:r>
      <w:r>
        <w:rPr>
          <w:rFonts w:hAnsi="ＭＳ 明朝" w:cs="窶嗟窶嗷窶督ｾ窶卍ｩ" w:hint="eastAsia"/>
          <w:kern w:val="0"/>
          <w:szCs w:val="21"/>
        </w:rPr>
        <w:t>る</w:t>
      </w:r>
      <w:r w:rsidRPr="00233AB4">
        <w:rPr>
          <w:rFonts w:hAnsi="ＭＳ 明朝" w:cs="窶嗟窶嗷窶督ｾ窶卍ｩ" w:hint="eastAsia"/>
          <w:kern w:val="0"/>
          <w:szCs w:val="21"/>
        </w:rPr>
        <w:t>確認とする。</w:t>
      </w:r>
    </w:p>
    <w:p w14:paraId="0EC56B7E" w14:textId="77777777" w:rsidR="000A4F63" w:rsidRDefault="000A4F63" w:rsidP="0088462F">
      <w:pPr>
        <w:autoSpaceDE w:val="0"/>
        <w:autoSpaceDN w:val="0"/>
        <w:adjustRightInd w:val="0"/>
        <w:rPr>
          <w:rFonts w:hAnsi="ＭＳ 明朝" w:cs="窶嗟窶嗷窶督ｾ窶卍ｩ"/>
          <w:kern w:val="0"/>
          <w:szCs w:val="21"/>
        </w:rPr>
      </w:pPr>
      <w:r w:rsidRPr="00233AB4">
        <w:rPr>
          <w:rFonts w:hAnsi="ＭＳ 明朝" w:cs="窶嗟窶嗷窶督ｾ窶卍ｩ" w:hint="eastAsia"/>
          <w:kern w:val="0"/>
          <w:szCs w:val="21"/>
        </w:rPr>
        <w:t>（３）その他</w:t>
      </w:r>
    </w:p>
    <w:p w14:paraId="46B97FA3" w14:textId="77777777" w:rsidR="000A4F63" w:rsidRPr="00233AB4" w:rsidRDefault="000A4F63" w:rsidP="0088462F">
      <w:pPr>
        <w:autoSpaceDE w:val="0"/>
        <w:autoSpaceDN w:val="0"/>
        <w:adjustRightInd w:val="0"/>
        <w:ind w:leftChars="100" w:left="210" w:firstLineChars="100" w:firstLine="210"/>
        <w:rPr>
          <w:rFonts w:hAnsi="ＭＳ 明朝" w:cs="窶嗟窶嗷窶督ｾ窶卍ｩ"/>
          <w:kern w:val="0"/>
          <w:szCs w:val="21"/>
        </w:rPr>
      </w:pPr>
      <w:r w:rsidRPr="00233AB4">
        <w:rPr>
          <w:rFonts w:hAnsi="ＭＳ 明朝" w:cs="窶嗟窶嗷窶督ｾ窶卍ｩ" w:hint="eastAsia"/>
          <w:kern w:val="0"/>
          <w:szCs w:val="21"/>
        </w:rPr>
        <w:t>書面の様式</w:t>
      </w:r>
      <w:r>
        <w:rPr>
          <w:rFonts w:hAnsi="ＭＳ 明朝" w:cs="窶嗟窶嗷窶督ｾ窶卍ｩ" w:hint="eastAsia"/>
          <w:kern w:val="0"/>
          <w:szCs w:val="21"/>
        </w:rPr>
        <w:t>等については別途連絡し、低入札価格調査と並行して労務費ダンピング調査を行う。理由を回答しない場合</w:t>
      </w:r>
      <w:r w:rsidRPr="00233AB4">
        <w:rPr>
          <w:rFonts w:hAnsi="ＭＳ 明朝" w:cs="窶嗟窶嗷窶督ｾ窶卍ｩ" w:hint="eastAsia"/>
          <w:kern w:val="0"/>
          <w:szCs w:val="21"/>
        </w:rPr>
        <w:t>は、入札に関する条件に違反した入札として無効とする場合がある。</w:t>
      </w:r>
    </w:p>
    <w:p w14:paraId="55627943" w14:textId="77777777" w:rsidR="000A4F63" w:rsidRPr="00C711A3" w:rsidRDefault="000A4F63" w:rsidP="002713B6">
      <w:pPr>
        <w:rPr>
          <w:rFonts w:hAnsi="ＭＳ 明朝"/>
          <w:szCs w:val="21"/>
        </w:rPr>
      </w:pPr>
    </w:p>
    <w:p w14:paraId="3DD2F281" w14:textId="77777777" w:rsidR="000A4F63" w:rsidRPr="00893E8C" w:rsidRDefault="000A4F63"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lastRenderedPageBreak/>
        <w:t>別　記</w:t>
      </w:r>
    </w:p>
    <w:p w14:paraId="60AE1FAB" w14:textId="77777777" w:rsidR="000A4F63" w:rsidRPr="001B28F6" w:rsidRDefault="000A4F63" w:rsidP="00031799">
      <w:pPr>
        <w:rPr>
          <w:rFonts w:hAnsi="ＭＳ 明朝"/>
          <w:szCs w:val="21"/>
        </w:rPr>
      </w:pPr>
    </w:p>
    <w:p w14:paraId="1301D70A" w14:textId="77777777" w:rsidR="000A4F63" w:rsidRPr="001B28F6" w:rsidRDefault="000A4F63" w:rsidP="00031799">
      <w:pPr>
        <w:rPr>
          <w:rFonts w:hAnsi="ＭＳ 明朝" w:cs="Batang"/>
          <w:szCs w:val="21"/>
        </w:rPr>
      </w:pPr>
      <w:r w:rsidRPr="001B28F6">
        <w:rPr>
          <w:rFonts w:hAnsi="ＭＳ 明朝" w:cs="Batang" w:hint="eastAsia"/>
          <w:szCs w:val="21"/>
        </w:rPr>
        <w:t>１　事前審査等</w:t>
      </w:r>
    </w:p>
    <w:p w14:paraId="48A34E09" w14:textId="77777777" w:rsidR="000A4F63" w:rsidRPr="001B28F6" w:rsidRDefault="000A4F63" w:rsidP="00031799">
      <w:pPr>
        <w:rPr>
          <w:rFonts w:hAnsi="ＭＳ 明朝" w:cs="Batang"/>
          <w:szCs w:val="21"/>
        </w:rPr>
      </w:pPr>
      <w:r w:rsidRPr="001B28F6">
        <w:rPr>
          <w:rFonts w:hAnsi="ＭＳ 明朝" w:hint="eastAsia"/>
          <w:szCs w:val="21"/>
        </w:rPr>
        <w:t>（１）システムによる入札の場合</w:t>
      </w:r>
    </w:p>
    <w:p w14:paraId="3BF579F9" w14:textId="77777777" w:rsidR="000A4F63" w:rsidRPr="001B28F6" w:rsidRDefault="000A4F63" w:rsidP="00871478">
      <w:pPr>
        <w:ind w:leftChars="200" w:left="1890" w:hangingChars="700" w:hanging="1470"/>
        <w:rPr>
          <w:rFonts w:hAnsi="ＭＳ 明朝"/>
          <w:szCs w:val="21"/>
        </w:rPr>
      </w:pPr>
      <w:r w:rsidRPr="001B28F6">
        <w:rPr>
          <w:rFonts w:hAnsi="ＭＳ 明朝" w:hint="eastAsia"/>
          <w:szCs w:val="21"/>
        </w:rPr>
        <w:t xml:space="preserve">ア　提出期間　</w:t>
      </w:r>
      <w:r w:rsidRPr="00AD4E42">
        <w:rPr>
          <w:rFonts w:hAnsi="ＭＳ 明朝"/>
          <w:noProof/>
          <w:szCs w:val="21"/>
        </w:rPr>
        <w:t>令和８年１０月１４日（水）</w:t>
      </w:r>
      <w:r w:rsidRPr="001B28F6">
        <w:rPr>
          <w:rFonts w:hAnsi="ＭＳ 明朝" w:hint="eastAsia"/>
          <w:szCs w:val="21"/>
        </w:rPr>
        <w:t>午前９時から</w:t>
      </w:r>
      <w:r w:rsidRPr="00AD4E42">
        <w:rPr>
          <w:rFonts w:hAnsi="ＭＳ 明朝"/>
          <w:noProof/>
          <w:szCs w:val="21"/>
          <w:u w:val="single"/>
        </w:rPr>
        <w:t>令和８年１０月２２日（木）</w:t>
      </w:r>
      <w:r w:rsidRPr="001B28F6">
        <w:rPr>
          <w:rFonts w:hAnsi="ＭＳ 明朝" w:hint="eastAsia"/>
          <w:szCs w:val="21"/>
        </w:rPr>
        <w:t>午後０時（正午）までのシステム稼動時間内とする。</w:t>
      </w:r>
    </w:p>
    <w:p w14:paraId="535522F7" w14:textId="77777777" w:rsidR="000A4F63" w:rsidRPr="001B28F6" w:rsidRDefault="000A4F63" w:rsidP="00ED130F">
      <w:pPr>
        <w:ind w:leftChars="200" w:left="1890" w:hangingChars="700" w:hanging="1470"/>
        <w:rPr>
          <w:rFonts w:hAnsi="ＭＳ 明朝" w:cs="Batang"/>
          <w:szCs w:val="21"/>
        </w:rPr>
      </w:pPr>
      <w:r w:rsidRPr="001B28F6">
        <w:rPr>
          <w:rFonts w:hAnsi="ＭＳ 明朝" w:hint="eastAsia"/>
          <w:szCs w:val="21"/>
        </w:rPr>
        <w:t xml:space="preserve">イ　提出書類　</w:t>
      </w:r>
      <w:r w:rsidRPr="001B28F6">
        <w:rPr>
          <w:rFonts w:hAnsi="ＭＳ 明朝" w:cs="Batang" w:hint="eastAsia"/>
          <w:szCs w:val="21"/>
          <w:u w:val="single"/>
        </w:rPr>
        <w:t>確認申請書（様式－１）</w:t>
      </w:r>
      <w:r w:rsidRPr="001B28F6">
        <w:rPr>
          <w:rFonts w:hAnsi="ＭＳ 明朝" w:hint="eastAsia"/>
          <w:szCs w:val="21"/>
          <w:u w:val="single"/>
        </w:rPr>
        <w:t>、</w:t>
      </w:r>
      <w:r w:rsidRPr="001B28F6">
        <w:rPr>
          <w:rFonts w:hAnsi="ＭＳ 明朝" w:cs="Batang" w:hint="eastAsia"/>
          <w:b/>
          <w:szCs w:val="21"/>
          <w:u w:val="single"/>
        </w:rPr>
        <w:t>自己採点申請書</w:t>
      </w:r>
    </w:p>
    <w:p w14:paraId="042B51F3" w14:textId="77777777" w:rsidR="000A4F63" w:rsidRPr="001B28F6" w:rsidRDefault="000A4F63" w:rsidP="00031799">
      <w:pPr>
        <w:rPr>
          <w:rFonts w:hAnsi="ＭＳ 明朝"/>
          <w:szCs w:val="21"/>
        </w:rPr>
      </w:pPr>
      <w:r w:rsidRPr="001B28F6">
        <w:rPr>
          <w:rFonts w:hAnsi="ＭＳ 明朝" w:hint="eastAsia"/>
          <w:szCs w:val="21"/>
        </w:rPr>
        <w:t>（２）紙入札による場合</w:t>
      </w:r>
    </w:p>
    <w:p w14:paraId="0CF38031" w14:textId="4B6E7BEC" w:rsidR="000A4F63" w:rsidRPr="001B28F6" w:rsidRDefault="000A4F63" w:rsidP="00EF3E06">
      <w:pPr>
        <w:ind w:leftChars="210" w:left="1911" w:hangingChars="700" w:hanging="1470"/>
        <w:rPr>
          <w:rFonts w:hAnsi="ＭＳ 明朝"/>
          <w:szCs w:val="21"/>
        </w:rPr>
      </w:pPr>
      <w:r w:rsidRPr="001B28F6">
        <w:rPr>
          <w:rFonts w:hAnsi="ＭＳ 明朝" w:hint="eastAsia"/>
          <w:szCs w:val="21"/>
        </w:rPr>
        <w:t>ア　提出期間　持参の場合は、</w:t>
      </w:r>
      <w:r w:rsidRPr="00AD4E42">
        <w:rPr>
          <w:rFonts w:hAnsi="ＭＳ 明朝"/>
          <w:noProof/>
          <w:szCs w:val="21"/>
        </w:rPr>
        <w:t>令和８年１０月１４日（水）</w:t>
      </w:r>
      <w:r w:rsidRPr="001B28F6">
        <w:rPr>
          <w:rFonts w:hAnsi="ＭＳ 明朝" w:hint="eastAsia"/>
          <w:szCs w:val="21"/>
        </w:rPr>
        <w:t>から</w:t>
      </w:r>
      <w:r w:rsidRPr="00AD4E42">
        <w:rPr>
          <w:rFonts w:hAnsi="ＭＳ 明朝"/>
          <w:noProof/>
          <w:szCs w:val="21"/>
          <w:u w:val="single"/>
        </w:rPr>
        <w:t>令和８年１０月２２日（木）</w:t>
      </w:r>
      <w:r w:rsidRPr="001B28F6">
        <w:rPr>
          <w:rFonts w:hAnsi="ＭＳ 明朝" w:hint="eastAsia"/>
          <w:szCs w:val="21"/>
        </w:rPr>
        <w:t>まで</w:t>
      </w:r>
      <w:r w:rsidR="00466F6F">
        <w:rPr>
          <w:rFonts w:hAnsi="ＭＳ 明朝" w:hint="eastAsia"/>
          <w:szCs w:val="21"/>
        </w:rPr>
        <w:t>（土曜日、日曜日及び休日は除く。）</w:t>
      </w:r>
      <w:r w:rsidRPr="001B28F6">
        <w:rPr>
          <w:rFonts w:hAnsi="ＭＳ 明朝" w:hint="eastAsia"/>
          <w:szCs w:val="21"/>
        </w:rPr>
        <w:t>の午前９時から午後５時まで（最終日は午後０時（正午）まで。郵送の場合は</w:t>
      </w:r>
      <w:r w:rsidRPr="00AD4E42">
        <w:rPr>
          <w:rFonts w:hAnsi="ＭＳ 明朝"/>
          <w:noProof/>
          <w:szCs w:val="21"/>
          <w:u w:val="single"/>
        </w:rPr>
        <w:t>令和８年１０月２１日（水）</w:t>
      </w:r>
      <w:r w:rsidRPr="001B28F6">
        <w:rPr>
          <w:rFonts w:hAnsi="ＭＳ 明朝" w:hint="eastAsia"/>
          <w:szCs w:val="21"/>
        </w:rPr>
        <w:t>必着とする。）</w:t>
      </w:r>
    </w:p>
    <w:p w14:paraId="74899204" w14:textId="77777777" w:rsidR="000A4F63" w:rsidRPr="001B28F6" w:rsidRDefault="000A4F63" w:rsidP="00031799">
      <w:pPr>
        <w:ind w:firstLineChars="200" w:firstLine="420"/>
        <w:rPr>
          <w:rFonts w:hAnsi="ＭＳ 明朝"/>
          <w:szCs w:val="21"/>
        </w:rPr>
      </w:pPr>
      <w:r w:rsidRPr="001B28F6">
        <w:rPr>
          <w:rFonts w:hAnsi="ＭＳ 明朝" w:hint="eastAsia"/>
          <w:szCs w:val="21"/>
        </w:rPr>
        <w:t xml:space="preserve">イ　</w:t>
      </w:r>
      <w:r w:rsidRPr="001B28F6">
        <w:rPr>
          <w:rFonts w:hAnsi="ＭＳ 明朝" w:hint="eastAsia"/>
          <w:kern w:val="0"/>
          <w:szCs w:val="21"/>
        </w:rPr>
        <w:t>提 出 先</w:t>
      </w:r>
      <w:r w:rsidRPr="001B28F6">
        <w:rPr>
          <w:rFonts w:hAnsi="ＭＳ 明朝" w:hint="eastAsia"/>
          <w:szCs w:val="21"/>
        </w:rPr>
        <w:t xml:space="preserve">　浜松市役所（財務部調達課）</w:t>
      </w:r>
    </w:p>
    <w:p w14:paraId="5CB3A8D3" w14:textId="77777777" w:rsidR="000A4F63" w:rsidRPr="001B28F6" w:rsidRDefault="000A4F63" w:rsidP="00ED130F">
      <w:pPr>
        <w:ind w:leftChars="210" w:left="1911" w:hangingChars="700" w:hanging="1470"/>
        <w:rPr>
          <w:rFonts w:hAnsi="ＭＳ 明朝" w:cs="Batang"/>
          <w:szCs w:val="21"/>
        </w:rPr>
      </w:pPr>
      <w:r w:rsidRPr="001B28F6">
        <w:rPr>
          <w:rFonts w:hAnsi="ＭＳ 明朝" w:hint="eastAsia"/>
          <w:szCs w:val="21"/>
        </w:rPr>
        <w:t xml:space="preserve">ウ　提出書類　</w:t>
      </w:r>
      <w:r w:rsidRPr="001B28F6">
        <w:rPr>
          <w:rFonts w:hAnsi="ＭＳ 明朝" w:cs="Batang" w:hint="eastAsia"/>
          <w:szCs w:val="21"/>
          <w:u w:val="single"/>
        </w:rPr>
        <w:t>確認申請書（様式－１）</w:t>
      </w:r>
      <w:r w:rsidRPr="001B28F6">
        <w:rPr>
          <w:rFonts w:hAnsi="ＭＳ 明朝" w:hint="eastAsia"/>
          <w:szCs w:val="21"/>
          <w:u w:val="single"/>
        </w:rPr>
        <w:t>、紙入札参加申請書（浜松市電子入札運用基準　様式３）、</w:t>
      </w:r>
      <w:r w:rsidRPr="001B28F6">
        <w:rPr>
          <w:rFonts w:hAnsi="ＭＳ 明朝" w:cs="Batang" w:hint="eastAsia"/>
          <w:b/>
          <w:szCs w:val="21"/>
          <w:u w:val="single"/>
        </w:rPr>
        <w:t>自己採点申請書</w:t>
      </w:r>
    </w:p>
    <w:p w14:paraId="73608CC7" w14:textId="77777777" w:rsidR="000A4F63" w:rsidRPr="001B28F6" w:rsidRDefault="000A4F63" w:rsidP="002F07BC">
      <w:pPr>
        <w:rPr>
          <w:rFonts w:hAnsi="ＭＳ 明朝" w:cs="Batang"/>
          <w:szCs w:val="21"/>
        </w:rPr>
      </w:pPr>
      <w:r w:rsidRPr="001B28F6">
        <w:rPr>
          <w:rFonts w:hAnsi="ＭＳ 明朝" w:cs="Batang" w:hint="eastAsia"/>
          <w:szCs w:val="21"/>
        </w:rPr>
        <w:t>（３）事前審査結果通知</w:t>
      </w:r>
    </w:p>
    <w:p w14:paraId="5A059E3C" w14:textId="77777777" w:rsidR="000A4F63" w:rsidRPr="001B28F6" w:rsidRDefault="000A4F63" w:rsidP="002F07BC">
      <w:pPr>
        <w:ind w:left="210" w:hangingChars="100" w:hanging="210"/>
        <w:rPr>
          <w:rFonts w:hAnsi="ＭＳ 明朝"/>
          <w:szCs w:val="21"/>
        </w:rPr>
      </w:pPr>
      <w:r w:rsidRPr="001B28F6">
        <w:rPr>
          <w:rFonts w:hAnsi="ＭＳ 明朝" w:cs="Batang" w:hint="eastAsia"/>
          <w:szCs w:val="21"/>
        </w:rPr>
        <w:t xml:space="preserve">　　</w:t>
      </w:r>
      <w:r w:rsidRPr="00AD4E42">
        <w:rPr>
          <w:rFonts w:hAnsi="ＭＳ 明朝" w:cs="Batang"/>
          <w:noProof/>
          <w:szCs w:val="21"/>
        </w:rPr>
        <w:t>令和８年１０月２８日（水）</w:t>
      </w:r>
      <w:r w:rsidRPr="001B28F6">
        <w:rPr>
          <w:rFonts w:hAnsi="ＭＳ 明朝" w:cs="Batang" w:hint="eastAsia"/>
          <w:szCs w:val="21"/>
        </w:rPr>
        <w:t>午後１時以降、システム又は電子メールにて通知する。</w:t>
      </w:r>
      <w:r w:rsidRPr="001B28F6">
        <w:rPr>
          <w:rFonts w:hAnsi="ＭＳ 明朝" w:hint="eastAsia"/>
          <w:szCs w:val="21"/>
        </w:rPr>
        <w:t>なお、特別の事情がない限り</w:t>
      </w:r>
      <w:r w:rsidRPr="001B28F6">
        <w:rPr>
          <w:rFonts w:hAnsi="ＭＳ 明朝" w:hint="eastAsia"/>
          <w:bCs/>
          <w:szCs w:val="21"/>
        </w:rPr>
        <w:t>電話連絡はしないので</w:t>
      </w:r>
      <w:r w:rsidRPr="001B28F6">
        <w:rPr>
          <w:rFonts w:hAnsi="ＭＳ 明朝" w:hint="eastAsia"/>
          <w:szCs w:val="21"/>
        </w:rPr>
        <w:t>、留意すること。</w:t>
      </w:r>
    </w:p>
    <w:p w14:paraId="24944C06" w14:textId="77777777" w:rsidR="000A4F63" w:rsidRPr="001B28F6" w:rsidRDefault="000A4F63" w:rsidP="002F07BC">
      <w:pPr>
        <w:ind w:left="420" w:hangingChars="200" w:hanging="420"/>
        <w:rPr>
          <w:rFonts w:hAnsi="ＭＳ 明朝"/>
          <w:szCs w:val="21"/>
        </w:rPr>
      </w:pPr>
      <w:r w:rsidRPr="001B28F6">
        <w:rPr>
          <w:rFonts w:hAnsi="ＭＳ 明朝" w:hint="eastAsia"/>
          <w:szCs w:val="21"/>
        </w:rPr>
        <w:t>（４）</w:t>
      </w:r>
      <w:r w:rsidRPr="001B28F6">
        <w:rPr>
          <w:rFonts w:hAnsi="ＭＳ 明朝" w:cs="Batang" w:hint="eastAsia"/>
          <w:szCs w:val="21"/>
        </w:rPr>
        <w:t>事前審査</w:t>
      </w:r>
      <w:r w:rsidRPr="001B28F6">
        <w:rPr>
          <w:rFonts w:hAnsi="ＭＳ 明朝" w:hint="eastAsia"/>
          <w:szCs w:val="21"/>
        </w:rPr>
        <w:t>において入札参加資格がないと認められた者の理由説明要求</w:t>
      </w:r>
    </w:p>
    <w:p w14:paraId="68354F0E" w14:textId="77777777" w:rsidR="000A4F63" w:rsidRPr="001B28F6" w:rsidRDefault="000A4F63" w:rsidP="00F658A9">
      <w:pPr>
        <w:ind w:leftChars="202" w:left="1839" w:hangingChars="674" w:hanging="1415"/>
        <w:rPr>
          <w:rFonts w:hAnsi="ＭＳ 明朝"/>
          <w:szCs w:val="21"/>
        </w:rPr>
      </w:pPr>
      <w:r w:rsidRPr="001B28F6">
        <w:rPr>
          <w:rFonts w:hAnsi="ＭＳ 明朝" w:hint="eastAsia"/>
          <w:szCs w:val="21"/>
        </w:rPr>
        <w:t>ア　方　　法　システム又は電子メールにより提出すること。なお、電子メールでの提出の場合は送信後、電話連絡をすること。</w:t>
      </w:r>
    </w:p>
    <w:p w14:paraId="6026B3DC" w14:textId="27715AC6" w:rsidR="000A4F63" w:rsidRPr="001B28F6" w:rsidRDefault="000A4F63" w:rsidP="002F07BC">
      <w:pPr>
        <w:ind w:firstLineChars="200" w:firstLine="420"/>
        <w:rPr>
          <w:rFonts w:hAnsi="ＭＳ 明朝"/>
          <w:szCs w:val="21"/>
        </w:rPr>
      </w:pPr>
      <w:r w:rsidRPr="001B28F6">
        <w:rPr>
          <w:rFonts w:hAnsi="ＭＳ 明朝" w:hint="eastAsia"/>
          <w:szCs w:val="21"/>
        </w:rPr>
        <w:t xml:space="preserve">イ　提出期限　</w:t>
      </w:r>
      <w:r w:rsidRPr="00AD4E42">
        <w:rPr>
          <w:rFonts w:hAnsi="ＭＳ 明朝"/>
          <w:noProof/>
          <w:szCs w:val="21"/>
        </w:rPr>
        <w:t>令和８年１０月３０日（金）</w:t>
      </w:r>
      <w:r w:rsidR="009263E7">
        <w:rPr>
          <w:rFonts w:hAnsi="ＭＳ 明朝" w:hint="eastAsia"/>
          <w:noProof/>
          <w:szCs w:val="21"/>
        </w:rPr>
        <w:t>午後１時</w:t>
      </w:r>
    </w:p>
    <w:p w14:paraId="47CEEEB7" w14:textId="77777777" w:rsidR="000A4F63" w:rsidRPr="001B28F6" w:rsidRDefault="000A4F63" w:rsidP="002F07BC">
      <w:pPr>
        <w:ind w:firstLineChars="200" w:firstLine="420"/>
        <w:rPr>
          <w:rFonts w:hAnsi="ＭＳ 明朝"/>
          <w:szCs w:val="21"/>
        </w:rPr>
      </w:pPr>
      <w:r w:rsidRPr="001B28F6">
        <w:rPr>
          <w:rFonts w:hAnsi="ＭＳ 明朝" w:hint="eastAsia"/>
          <w:szCs w:val="21"/>
        </w:rPr>
        <w:t>ウ　提 出 先　浜松市役所（財務部調達課）</w:t>
      </w:r>
    </w:p>
    <w:p w14:paraId="68A8BC9E" w14:textId="77777777" w:rsidR="000A4F63" w:rsidRPr="001B28F6" w:rsidRDefault="000A4F63" w:rsidP="00CC2B85">
      <w:pPr>
        <w:ind w:leftChars="210" w:left="1911" w:hangingChars="700" w:hanging="1470"/>
        <w:rPr>
          <w:rFonts w:hAnsi="ＭＳ 明朝"/>
          <w:szCs w:val="21"/>
        </w:rPr>
      </w:pPr>
      <w:r w:rsidRPr="001B28F6">
        <w:rPr>
          <w:rFonts w:hAnsi="ＭＳ 明朝" w:hint="eastAsia"/>
          <w:szCs w:val="21"/>
        </w:rPr>
        <w:t xml:space="preserve">エ　回　　答　</w:t>
      </w:r>
      <w:r w:rsidRPr="00AD4E42">
        <w:rPr>
          <w:rFonts w:hAnsi="ＭＳ 明朝"/>
          <w:noProof/>
          <w:szCs w:val="21"/>
        </w:rPr>
        <w:t>令和８年１０月３０日（金）</w:t>
      </w:r>
      <w:r w:rsidRPr="000505A4">
        <w:rPr>
          <w:rFonts w:hAnsi="ＭＳ 明朝" w:hint="eastAsia"/>
          <w:noProof/>
          <w:szCs w:val="21"/>
        </w:rPr>
        <w:t>午後５時</w:t>
      </w:r>
      <w:r w:rsidRPr="001B28F6">
        <w:rPr>
          <w:rFonts w:hAnsi="ＭＳ 明朝" w:hint="eastAsia"/>
          <w:szCs w:val="21"/>
        </w:rPr>
        <w:t>までにシステム又は電子メールにより通知する。</w:t>
      </w:r>
    </w:p>
    <w:p w14:paraId="2C58E6F2" w14:textId="77777777" w:rsidR="000A4F63" w:rsidRPr="001B28F6" w:rsidRDefault="000A4F63" w:rsidP="00031799">
      <w:pPr>
        <w:rPr>
          <w:rFonts w:hAnsi="ＭＳ 明朝"/>
          <w:szCs w:val="21"/>
        </w:rPr>
      </w:pPr>
      <w:r w:rsidRPr="001B28F6">
        <w:rPr>
          <w:rFonts w:hAnsi="ＭＳ 明朝" w:hint="eastAsia"/>
          <w:szCs w:val="21"/>
        </w:rPr>
        <w:t xml:space="preserve">２　</w:t>
      </w:r>
      <w:r w:rsidRPr="001B28F6">
        <w:rPr>
          <w:rFonts w:hAnsi="ＭＳ 明朝" w:cs="Batang" w:hint="eastAsia"/>
          <w:szCs w:val="21"/>
        </w:rPr>
        <w:t>事後審査</w:t>
      </w:r>
      <w:r w:rsidRPr="001B28F6">
        <w:rPr>
          <w:rFonts w:hAnsi="ＭＳ 明朝" w:hint="eastAsia"/>
          <w:szCs w:val="21"/>
        </w:rPr>
        <w:t>等</w:t>
      </w:r>
    </w:p>
    <w:p w14:paraId="69A09AD1" w14:textId="77777777" w:rsidR="000A4F63" w:rsidRPr="001B28F6" w:rsidRDefault="000A4F63" w:rsidP="00031799">
      <w:pPr>
        <w:rPr>
          <w:rFonts w:hAnsi="ＭＳ 明朝" w:cs="Batang"/>
          <w:szCs w:val="21"/>
        </w:rPr>
      </w:pPr>
      <w:r w:rsidRPr="001B28F6">
        <w:rPr>
          <w:rFonts w:hAnsi="ＭＳ 明朝" w:hint="eastAsia"/>
          <w:szCs w:val="21"/>
        </w:rPr>
        <w:t>（１）システムによる提出の場合</w:t>
      </w:r>
    </w:p>
    <w:p w14:paraId="51603A03" w14:textId="77777777" w:rsidR="000A4F63" w:rsidRPr="001B28F6" w:rsidRDefault="000A4F63" w:rsidP="004C4256">
      <w:pPr>
        <w:ind w:leftChars="200" w:left="1890" w:hangingChars="700" w:hanging="1470"/>
        <w:rPr>
          <w:rFonts w:hAnsi="ＭＳ 明朝"/>
          <w:szCs w:val="21"/>
        </w:rPr>
      </w:pPr>
      <w:r w:rsidRPr="001B28F6">
        <w:rPr>
          <w:rFonts w:hAnsi="ＭＳ 明朝" w:hint="eastAsia"/>
          <w:szCs w:val="21"/>
        </w:rPr>
        <w:t>ア　提出期間　通知を受け取った日から</w:t>
      </w:r>
      <w:r w:rsidRPr="00AD4E42">
        <w:rPr>
          <w:rFonts w:hAnsi="ＭＳ 明朝"/>
          <w:noProof/>
          <w:szCs w:val="21"/>
        </w:rPr>
        <w:t>令和８年１１月６日（金）</w:t>
      </w:r>
      <w:r w:rsidRPr="001B28F6">
        <w:rPr>
          <w:rFonts w:hAnsi="ＭＳ 明朝" w:hint="eastAsia"/>
          <w:szCs w:val="21"/>
        </w:rPr>
        <w:t>正午までのシステム稼動時間内とする。</w:t>
      </w:r>
    </w:p>
    <w:p w14:paraId="739E691E" w14:textId="77777777" w:rsidR="000A4F63" w:rsidRPr="001B28F6" w:rsidRDefault="000A4F63" w:rsidP="007F7791">
      <w:pPr>
        <w:ind w:leftChars="200" w:left="1890" w:hangingChars="700" w:hanging="1470"/>
        <w:rPr>
          <w:rFonts w:hAnsi="ＭＳ 明朝"/>
          <w:szCs w:val="21"/>
        </w:rPr>
      </w:pPr>
      <w:r w:rsidRPr="001B28F6">
        <w:rPr>
          <w:rFonts w:hAnsi="ＭＳ 明朝" w:hint="eastAsia"/>
          <w:szCs w:val="21"/>
        </w:rPr>
        <w:t>イ　提出書類　企業の施工実績等（様式３）、配置予定技術者等の資格・工事経験等（様式４）及び添付書類</w:t>
      </w:r>
    </w:p>
    <w:p w14:paraId="1F33908C" w14:textId="77777777" w:rsidR="000A4F63" w:rsidRPr="001B28F6" w:rsidRDefault="000A4F63" w:rsidP="00031799">
      <w:pPr>
        <w:rPr>
          <w:rFonts w:hAnsi="ＭＳ 明朝"/>
          <w:szCs w:val="21"/>
        </w:rPr>
      </w:pPr>
      <w:r w:rsidRPr="001B28F6">
        <w:rPr>
          <w:rFonts w:hAnsi="ＭＳ 明朝" w:hint="eastAsia"/>
          <w:szCs w:val="21"/>
        </w:rPr>
        <w:t>（２）紙による提出の場合</w:t>
      </w:r>
    </w:p>
    <w:p w14:paraId="183D0D06" w14:textId="77777777" w:rsidR="000A4F63" w:rsidRPr="001B28F6" w:rsidRDefault="000A4F63" w:rsidP="00031799">
      <w:pPr>
        <w:ind w:leftChars="210" w:left="1911" w:hangingChars="700" w:hanging="1470"/>
        <w:rPr>
          <w:rFonts w:hAnsi="ＭＳ 明朝"/>
          <w:szCs w:val="21"/>
        </w:rPr>
      </w:pPr>
      <w:r w:rsidRPr="001B28F6">
        <w:rPr>
          <w:rFonts w:hAnsi="ＭＳ 明朝" w:hint="eastAsia"/>
          <w:szCs w:val="21"/>
        </w:rPr>
        <w:t>ア　提出期間　通知を受け取った日から</w:t>
      </w:r>
      <w:r w:rsidRPr="00AD4E42">
        <w:rPr>
          <w:rFonts w:hAnsi="ＭＳ 明朝"/>
          <w:noProof/>
          <w:szCs w:val="21"/>
        </w:rPr>
        <w:t>令和８年１１月６日（金）</w:t>
      </w:r>
      <w:r w:rsidRPr="001B28F6">
        <w:rPr>
          <w:rFonts w:hAnsi="ＭＳ 明朝" w:hint="eastAsia"/>
          <w:szCs w:val="21"/>
        </w:rPr>
        <w:t>正午まで（電子メールでの提出も可とする。）</w:t>
      </w:r>
    </w:p>
    <w:p w14:paraId="79296190" w14:textId="77777777" w:rsidR="000A4F63" w:rsidRPr="001B28F6" w:rsidRDefault="000A4F63" w:rsidP="00031799">
      <w:pPr>
        <w:ind w:firstLineChars="200" w:firstLine="420"/>
        <w:rPr>
          <w:rFonts w:hAnsi="ＭＳ 明朝"/>
          <w:szCs w:val="21"/>
        </w:rPr>
      </w:pPr>
      <w:r w:rsidRPr="001B28F6">
        <w:rPr>
          <w:rFonts w:hAnsi="ＭＳ 明朝" w:hint="eastAsia"/>
          <w:szCs w:val="21"/>
        </w:rPr>
        <w:t xml:space="preserve">イ　</w:t>
      </w:r>
      <w:r w:rsidRPr="001B28F6">
        <w:rPr>
          <w:rFonts w:hAnsi="ＭＳ 明朝" w:hint="eastAsia"/>
          <w:kern w:val="0"/>
          <w:szCs w:val="21"/>
        </w:rPr>
        <w:t>提 出 先</w:t>
      </w:r>
      <w:r w:rsidRPr="001B28F6">
        <w:rPr>
          <w:rFonts w:hAnsi="ＭＳ 明朝" w:hint="eastAsia"/>
          <w:szCs w:val="21"/>
        </w:rPr>
        <w:t xml:space="preserve">　浜松市役所（財務部調達課）</w:t>
      </w:r>
    </w:p>
    <w:p w14:paraId="4390CEF8" w14:textId="77777777" w:rsidR="000A4F63" w:rsidRPr="001B28F6" w:rsidRDefault="000A4F63" w:rsidP="007F7791">
      <w:pPr>
        <w:ind w:leftChars="200" w:left="1890" w:hangingChars="700" w:hanging="1470"/>
        <w:rPr>
          <w:rFonts w:hAnsi="ＭＳ 明朝"/>
          <w:szCs w:val="21"/>
        </w:rPr>
      </w:pPr>
      <w:r w:rsidRPr="001B28F6">
        <w:rPr>
          <w:rFonts w:hAnsi="ＭＳ 明朝" w:hint="eastAsia"/>
          <w:szCs w:val="21"/>
        </w:rPr>
        <w:t>ウ　提出書類　企業の施工実績等（様式３）、配置予定技術者等の資格・工事経験等（様式４）及び添付書類</w:t>
      </w:r>
    </w:p>
    <w:p w14:paraId="2560CB19" w14:textId="77777777" w:rsidR="000A4F63" w:rsidRPr="001B28F6" w:rsidRDefault="000A4F63" w:rsidP="00031799">
      <w:pPr>
        <w:rPr>
          <w:rFonts w:hAnsi="ＭＳ 明朝"/>
          <w:szCs w:val="21"/>
        </w:rPr>
      </w:pPr>
      <w:r w:rsidRPr="001B28F6">
        <w:rPr>
          <w:rFonts w:hAnsi="ＭＳ 明朝" w:hint="eastAsia"/>
          <w:szCs w:val="21"/>
        </w:rPr>
        <w:t>（３）</w:t>
      </w:r>
      <w:r w:rsidRPr="001B28F6">
        <w:rPr>
          <w:rFonts w:hAnsi="ＭＳ 明朝" w:cs="Batang" w:hint="eastAsia"/>
          <w:szCs w:val="21"/>
        </w:rPr>
        <w:t>事後審査結果通知</w:t>
      </w:r>
    </w:p>
    <w:p w14:paraId="0D5C511B" w14:textId="77777777" w:rsidR="000A4F63" w:rsidRPr="001B28F6" w:rsidRDefault="000A4F63" w:rsidP="00031799">
      <w:pPr>
        <w:ind w:leftChars="105" w:left="220" w:firstLineChars="100" w:firstLine="210"/>
        <w:rPr>
          <w:rFonts w:hAnsi="ＭＳ 明朝" w:cs="Batang"/>
          <w:szCs w:val="21"/>
        </w:rPr>
      </w:pPr>
      <w:r w:rsidRPr="001B28F6">
        <w:rPr>
          <w:rFonts w:hAnsi="ＭＳ 明朝" w:cs="Batang" w:hint="eastAsia"/>
          <w:szCs w:val="21"/>
        </w:rPr>
        <w:t>審査が終了し結果が確定次第、システム又は電子メールにて通知する。</w:t>
      </w:r>
    </w:p>
    <w:p w14:paraId="29A0362D" w14:textId="77777777" w:rsidR="000A4F63" w:rsidRPr="001B28F6" w:rsidRDefault="000A4F63" w:rsidP="00031799">
      <w:pPr>
        <w:ind w:left="420" w:hangingChars="200" w:hanging="420"/>
        <w:rPr>
          <w:rFonts w:hAnsi="ＭＳ 明朝"/>
          <w:szCs w:val="21"/>
        </w:rPr>
      </w:pPr>
      <w:r w:rsidRPr="001B28F6">
        <w:rPr>
          <w:rFonts w:hAnsi="ＭＳ 明朝" w:cs="Batang" w:hint="eastAsia"/>
          <w:szCs w:val="21"/>
        </w:rPr>
        <w:t>（４）事後審査</w:t>
      </w:r>
      <w:r w:rsidRPr="001B28F6">
        <w:rPr>
          <w:rFonts w:hAnsi="ＭＳ 明朝" w:hint="eastAsia"/>
          <w:szCs w:val="21"/>
        </w:rPr>
        <w:t>において入札参加資格がないと認められた者又は自己採点申請書に誤りがある等により、評価値の最も高い者でないと認められた者の理由説明要求</w:t>
      </w:r>
    </w:p>
    <w:p w14:paraId="024B2D20" w14:textId="77777777" w:rsidR="000A4F63" w:rsidRPr="001B28F6" w:rsidRDefault="000A4F63" w:rsidP="00BD7267">
      <w:pPr>
        <w:ind w:leftChars="203" w:left="1841" w:hangingChars="674" w:hanging="1415"/>
        <w:rPr>
          <w:rFonts w:hAnsi="ＭＳ 明朝"/>
          <w:szCs w:val="21"/>
        </w:rPr>
      </w:pPr>
      <w:r w:rsidRPr="001B28F6">
        <w:rPr>
          <w:rFonts w:hAnsi="ＭＳ 明朝" w:hint="eastAsia"/>
          <w:szCs w:val="21"/>
        </w:rPr>
        <w:t>ア　方　　法　システム又は電子メールにより提出すること。なお、電子メールでの提出の場合は送信後、電話連絡をすること。</w:t>
      </w:r>
    </w:p>
    <w:p w14:paraId="190ED0C3" w14:textId="77777777" w:rsidR="000A4F63" w:rsidRPr="001B28F6" w:rsidRDefault="000A4F63" w:rsidP="00031799">
      <w:pPr>
        <w:ind w:firstLineChars="200" w:firstLine="420"/>
        <w:rPr>
          <w:rFonts w:hAnsi="ＭＳ 明朝"/>
          <w:szCs w:val="21"/>
        </w:rPr>
      </w:pPr>
      <w:r w:rsidRPr="001B28F6">
        <w:rPr>
          <w:rFonts w:hAnsi="ＭＳ 明朝" w:hint="eastAsia"/>
          <w:szCs w:val="21"/>
        </w:rPr>
        <w:t xml:space="preserve">イ　提出期限　</w:t>
      </w:r>
      <w:r w:rsidRPr="00AD4E42">
        <w:rPr>
          <w:rFonts w:hAnsi="ＭＳ 明朝"/>
          <w:noProof/>
          <w:szCs w:val="21"/>
        </w:rPr>
        <w:t>令和８年１１月１２日（木）</w:t>
      </w:r>
      <w:r w:rsidRPr="001B28F6">
        <w:rPr>
          <w:rFonts w:hAnsi="ＭＳ 明朝" w:hint="eastAsia"/>
          <w:szCs w:val="21"/>
        </w:rPr>
        <w:t>午後５時</w:t>
      </w:r>
    </w:p>
    <w:p w14:paraId="686B7BCB" w14:textId="77777777" w:rsidR="000A4F63" w:rsidRPr="001B28F6" w:rsidRDefault="000A4F63" w:rsidP="00031799">
      <w:pPr>
        <w:ind w:firstLineChars="200" w:firstLine="420"/>
        <w:rPr>
          <w:rFonts w:hAnsi="ＭＳ 明朝"/>
          <w:szCs w:val="21"/>
        </w:rPr>
      </w:pPr>
      <w:r w:rsidRPr="001B28F6">
        <w:rPr>
          <w:rFonts w:hAnsi="ＭＳ 明朝" w:hint="eastAsia"/>
          <w:szCs w:val="21"/>
        </w:rPr>
        <w:t>ウ　提 出 先　浜松市役所（財務部調達課）</w:t>
      </w:r>
    </w:p>
    <w:p w14:paraId="7E78F901" w14:textId="77777777" w:rsidR="000A4F63" w:rsidRPr="001B28F6" w:rsidRDefault="000A4F63" w:rsidP="007218D8">
      <w:pPr>
        <w:ind w:leftChars="210" w:left="1911" w:hangingChars="700" w:hanging="1470"/>
        <w:rPr>
          <w:rFonts w:hAnsi="ＭＳ 明朝"/>
          <w:szCs w:val="21"/>
        </w:rPr>
      </w:pPr>
      <w:r w:rsidRPr="001B28F6">
        <w:rPr>
          <w:rFonts w:hAnsi="ＭＳ 明朝" w:hint="eastAsia"/>
          <w:szCs w:val="21"/>
        </w:rPr>
        <w:t xml:space="preserve">エ　回　　答　</w:t>
      </w:r>
      <w:r w:rsidRPr="00AD4E42">
        <w:rPr>
          <w:rFonts w:hAnsi="ＭＳ 明朝"/>
          <w:noProof/>
          <w:szCs w:val="21"/>
        </w:rPr>
        <w:t>令和８年１１月１３日（金）</w:t>
      </w:r>
      <w:r w:rsidRPr="001B28F6">
        <w:rPr>
          <w:rFonts w:hAnsi="ＭＳ 明朝" w:hint="eastAsia"/>
          <w:szCs w:val="21"/>
        </w:rPr>
        <w:t>までにシステム又は電子メールにより通知する。</w:t>
      </w:r>
    </w:p>
    <w:p w14:paraId="01F5888A" w14:textId="77777777" w:rsidR="000A4F63" w:rsidRPr="001B28F6" w:rsidRDefault="000A4F63" w:rsidP="00031799">
      <w:pPr>
        <w:rPr>
          <w:rFonts w:hAnsi="ＭＳ 明朝"/>
          <w:szCs w:val="21"/>
        </w:rPr>
      </w:pPr>
      <w:r w:rsidRPr="001B28F6">
        <w:rPr>
          <w:rFonts w:hAnsi="ＭＳ 明朝"/>
          <w:szCs w:val="21"/>
        </w:rPr>
        <w:br w:type="page"/>
      </w:r>
      <w:r w:rsidRPr="001B28F6">
        <w:rPr>
          <w:rFonts w:hAnsi="ＭＳ 明朝" w:hint="eastAsia"/>
          <w:szCs w:val="21"/>
        </w:rPr>
        <w:lastRenderedPageBreak/>
        <w:t>３　設計図書等の閲覧、公開及び入手方法</w:t>
      </w:r>
    </w:p>
    <w:p w14:paraId="4383BC45" w14:textId="77777777" w:rsidR="000A4F63" w:rsidRPr="001B28F6" w:rsidRDefault="000A4F63" w:rsidP="00031799">
      <w:pPr>
        <w:ind w:left="2940" w:hangingChars="1400" w:hanging="2940"/>
        <w:rPr>
          <w:rFonts w:hAnsi="ＭＳ 明朝"/>
          <w:szCs w:val="21"/>
          <w:lang w:eastAsia="zh-TW"/>
        </w:rPr>
      </w:pPr>
      <w:r w:rsidRPr="001B28F6">
        <w:rPr>
          <w:rFonts w:hAnsi="ＭＳ 明朝" w:hint="eastAsia"/>
          <w:szCs w:val="21"/>
        </w:rPr>
        <w:t xml:space="preserve">（１）閲覧期間及び公開期間　</w:t>
      </w:r>
      <w:r w:rsidRPr="00AD4E42">
        <w:rPr>
          <w:rFonts w:hAnsi="ＭＳ 明朝"/>
          <w:noProof/>
          <w:szCs w:val="21"/>
        </w:rPr>
        <w:t>令和８年１０月１３日（火）</w:t>
      </w:r>
      <w:r w:rsidRPr="001B28F6">
        <w:rPr>
          <w:rFonts w:hAnsi="ＭＳ 明朝" w:hint="eastAsia"/>
          <w:szCs w:val="21"/>
        </w:rPr>
        <w:t>から</w:t>
      </w:r>
      <w:r w:rsidRPr="00AD4E42">
        <w:rPr>
          <w:rFonts w:hAnsi="ＭＳ 明朝"/>
          <w:noProof/>
          <w:szCs w:val="21"/>
        </w:rPr>
        <w:t>令和８年１１月４日（水）</w:t>
      </w:r>
      <w:r w:rsidRPr="001B28F6">
        <w:rPr>
          <w:rFonts w:hAnsi="ＭＳ 明朝" w:hint="eastAsia"/>
          <w:szCs w:val="21"/>
        </w:rPr>
        <w:t>まで（ただし、閲覧の場合は、土曜日、日曜日及び休日を除く午前９時から午後５時までとする。</w:t>
      </w:r>
      <w:r w:rsidRPr="001B28F6">
        <w:rPr>
          <w:rFonts w:hAnsi="ＭＳ 明朝" w:hint="eastAsia"/>
          <w:szCs w:val="21"/>
          <w:lang w:eastAsia="zh-TW"/>
        </w:rPr>
        <w:t>）</w:t>
      </w:r>
    </w:p>
    <w:p w14:paraId="2FDA8E5E" w14:textId="77777777" w:rsidR="000A4F63" w:rsidRPr="001B28F6" w:rsidRDefault="000A4F63" w:rsidP="00031799">
      <w:pPr>
        <w:rPr>
          <w:rFonts w:hAnsi="ＭＳ 明朝"/>
          <w:szCs w:val="21"/>
          <w:lang w:eastAsia="zh-TW"/>
        </w:rPr>
      </w:pPr>
      <w:r w:rsidRPr="001B28F6">
        <w:rPr>
          <w:rFonts w:hAnsi="ＭＳ 明朝" w:hint="eastAsia"/>
          <w:szCs w:val="21"/>
          <w:lang w:eastAsia="zh-TW"/>
        </w:rPr>
        <w:t>（２）閲覧場所　　　　　　　浜松市役所（財務部調達課）</w:t>
      </w:r>
    </w:p>
    <w:p w14:paraId="6E947AD2" w14:textId="77777777" w:rsidR="000A4F63" w:rsidRPr="001B28F6" w:rsidRDefault="000A4F63" w:rsidP="00031799">
      <w:pPr>
        <w:ind w:left="1"/>
        <w:rPr>
          <w:rFonts w:hAnsi="ＭＳ 明朝"/>
          <w:szCs w:val="21"/>
        </w:rPr>
      </w:pPr>
      <w:r w:rsidRPr="001B28F6">
        <w:rPr>
          <w:rFonts w:hAnsi="ＭＳ 明朝" w:hint="eastAsia"/>
          <w:szCs w:val="21"/>
        </w:rPr>
        <w:t>（３）公開場所及び入手方法　ＰＰＩの当該案件のページからダウンロードして入手すること</w:t>
      </w:r>
    </w:p>
    <w:p w14:paraId="5138BFDA" w14:textId="77777777" w:rsidR="000A4F63" w:rsidRPr="001B28F6" w:rsidRDefault="000A4F63" w:rsidP="00031799">
      <w:pPr>
        <w:rPr>
          <w:rFonts w:hAnsi="ＭＳ 明朝"/>
          <w:szCs w:val="21"/>
        </w:rPr>
      </w:pPr>
      <w:r w:rsidRPr="001B28F6">
        <w:rPr>
          <w:rFonts w:hAnsi="ＭＳ 明朝" w:hint="eastAsia"/>
          <w:szCs w:val="21"/>
        </w:rPr>
        <w:t>４　設計図書等に対する質問</w:t>
      </w:r>
    </w:p>
    <w:p w14:paraId="0924E7E3" w14:textId="77777777" w:rsidR="000A4F63" w:rsidRPr="001B28F6" w:rsidRDefault="000A4F63" w:rsidP="00BD7267">
      <w:pPr>
        <w:ind w:left="1701" w:hangingChars="810" w:hanging="1701"/>
        <w:rPr>
          <w:rFonts w:hAnsi="ＭＳ 明朝"/>
          <w:szCs w:val="21"/>
        </w:rPr>
      </w:pPr>
      <w:r w:rsidRPr="001B28F6">
        <w:rPr>
          <w:rFonts w:hAnsi="ＭＳ 明朝" w:hint="eastAsia"/>
          <w:szCs w:val="21"/>
        </w:rPr>
        <w:t>（１）提出方法　システム又は電子メール又は持参により提出すること。なお、電子メールでの提出の場合は送信後、電話連絡をすること。</w:t>
      </w:r>
    </w:p>
    <w:p w14:paraId="67E0B333" w14:textId="37051D0F" w:rsidR="000A4F63" w:rsidRPr="001B28F6" w:rsidRDefault="000A4F63" w:rsidP="004D0C1D">
      <w:pPr>
        <w:ind w:left="1680" w:hangingChars="800" w:hanging="1680"/>
        <w:rPr>
          <w:rFonts w:hAnsi="ＭＳ 明朝"/>
          <w:szCs w:val="21"/>
        </w:rPr>
      </w:pPr>
      <w:r w:rsidRPr="001B28F6">
        <w:rPr>
          <w:rFonts w:hAnsi="ＭＳ 明朝" w:hint="eastAsia"/>
          <w:szCs w:val="21"/>
        </w:rPr>
        <w:t xml:space="preserve">（２）受付期間　</w:t>
      </w:r>
      <w:r w:rsidRPr="00AD4E42">
        <w:rPr>
          <w:rFonts w:hAnsi="ＭＳ 明朝"/>
          <w:noProof/>
          <w:szCs w:val="21"/>
        </w:rPr>
        <w:t>令和８年１０月１４日（水）</w:t>
      </w:r>
      <w:r w:rsidRPr="001B28F6">
        <w:rPr>
          <w:rFonts w:hAnsi="ＭＳ 明朝" w:hint="eastAsia"/>
          <w:szCs w:val="21"/>
        </w:rPr>
        <w:t>から</w:t>
      </w:r>
      <w:r w:rsidRPr="00AD4E42">
        <w:rPr>
          <w:rFonts w:hAnsi="ＭＳ 明朝"/>
          <w:noProof/>
          <w:szCs w:val="21"/>
        </w:rPr>
        <w:t>令和８年１０月２６日（月）</w:t>
      </w:r>
      <w:r w:rsidRPr="001B28F6">
        <w:rPr>
          <w:rFonts w:hAnsi="ＭＳ 明朝" w:hint="eastAsia"/>
          <w:szCs w:val="21"/>
        </w:rPr>
        <w:t>まで（土曜日、日曜日及び休日を除く。）</w:t>
      </w:r>
      <w:r w:rsidR="00466F6F">
        <w:rPr>
          <w:rFonts w:hAnsi="ＭＳ 明朝" w:hint="eastAsia"/>
          <w:szCs w:val="21"/>
        </w:rPr>
        <w:t>の</w:t>
      </w:r>
      <w:r w:rsidRPr="001B28F6">
        <w:rPr>
          <w:rFonts w:hAnsi="ＭＳ 明朝" w:hint="eastAsia"/>
          <w:szCs w:val="21"/>
        </w:rPr>
        <w:t>午前９時から午後４時まで</w:t>
      </w:r>
    </w:p>
    <w:p w14:paraId="32478D29" w14:textId="77777777" w:rsidR="000A4F63" w:rsidRPr="001B28F6" w:rsidRDefault="000A4F63" w:rsidP="00031799">
      <w:pPr>
        <w:rPr>
          <w:rFonts w:hAnsi="ＭＳ 明朝"/>
          <w:szCs w:val="21"/>
          <w:lang w:eastAsia="zh-TW"/>
        </w:rPr>
      </w:pPr>
      <w:r w:rsidRPr="001B28F6">
        <w:rPr>
          <w:rFonts w:hAnsi="ＭＳ 明朝" w:hint="eastAsia"/>
          <w:szCs w:val="21"/>
          <w:lang w:eastAsia="zh-TW"/>
        </w:rPr>
        <w:t>（３）提 出 先　浜松市役所（財務部調達課）</w:t>
      </w:r>
    </w:p>
    <w:p w14:paraId="7DFF2B5E" w14:textId="77777777" w:rsidR="000A4F63" w:rsidRPr="001B28F6" w:rsidRDefault="000A4F63" w:rsidP="00031799">
      <w:pPr>
        <w:rPr>
          <w:rFonts w:hAnsi="ＭＳ 明朝"/>
          <w:szCs w:val="21"/>
          <w:lang w:eastAsia="zh-TW"/>
        </w:rPr>
      </w:pPr>
      <w:r w:rsidRPr="001B28F6">
        <w:rPr>
          <w:rFonts w:hAnsi="ＭＳ 明朝" w:hint="eastAsia"/>
          <w:szCs w:val="21"/>
          <w:lang w:eastAsia="zh-TW"/>
        </w:rPr>
        <w:t>５　入札執行日時等</w:t>
      </w:r>
    </w:p>
    <w:p w14:paraId="412FAE4F" w14:textId="77777777" w:rsidR="000A4F63" w:rsidRPr="001B28F6" w:rsidRDefault="000A4F63" w:rsidP="00F761F8">
      <w:pPr>
        <w:rPr>
          <w:rFonts w:hAnsi="ＭＳ 明朝"/>
          <w:szCs w:val="21"/>
          <w:lang w:eastAsia="zh-TW"/>
        </w:rPr>
      </w:pPr>
      <w:r w:rsidRPr="001B28F6">
        <w:rPr>
          <w:rFonts w:hAnsi="ＭＳ 明朝" w:hint="eastAsia"/>
          <w:szCs w:val="21"/>
          <w:lang w:eastAsia="zh-TW"/>
        </w:rPr>
        <w:t>（１）入札書等受付期間</w:t>
      </w:r>
    </w:p>
    <w:p w14:paraId="5D3EDB99" w14:textId="77777777" w:rsidR="000A4F63" w:rsidRPr="001B28F6" w:rsidRDefault="000A4F63" w:rsidP="00F761F8">
      <w:pPr>
        <w:ind w:left="210" w:hangingChars="100" w:hanging="210"/>
        <w:rPr>
          <w:rFonts w:hAnsi="ＭＳ 明朝"/>
          <w:szCs w:val="21"/>
        </w:rPr>
      </w:pPr>
      <w:r w:rsidRPr="001B28F6">
        <w:rPr>
          <w:rFonts w:hAnsi="ＭＳ 明朝" w:hint="eastAsia"/>
          <w:szCs w:val="21"/>
          <w:lang w:eastAsia="zh-TW"/>
        </w:rPr>
        <w:t xml:space="preserve">　　</w:t>
      </w:r>
      <w:r w:rsidRPr="001B28F6">
        <w:rPr>
          <w:rFonts w:hAnsi="ＭＳ 明朝" w:hint="eastAsia"/>
          <w:szCs w:val="21"/>
        </w:rPr>
        <w:t>ア　システムによる入札の場合</w:t>
      </w:r>
    </w:p>
    <w:p w14:paraId="4F7B60B0" w14:textId="4C035B97" w:rsidR="000A4F63" w:rsidRPr="001B28F6" w:rsidRDefault="000A4F63" w:rsidP="00F761F8">
      <w:pPr>
        <w:ind w:leftChars="200" w:left="420" w:firstLineChars="100" w:firstLine="210"/>
        <w:rPr>
          <w:rFonts w:hAnsi="ＭＳ 明朝"/>
          <w:szCs w:val="21"/>
        </w:rPr>
      </w:pPr>
      <w:r w:rsidRPr="00AD4E42">
        <w:rPr>
          <w:rFonts w:hAnsi="ＭＳ 明朝"/>
          <w:noProof/>
          <w:szCs w:val="21"/>
        </w:rPr>
        <w:t>令和８年１</w:t>
      </w:r>
      <w:r w:rsidR="00EE46E6">
        <w:rPr>
          <w:rFonts w:hAnsi="ＭＳ 明朝"/>
          <w:noProof/>
          <w:szCs w:val="21"/>
        </w:rPr>
        <w:t>１月</w:t>
      </w:r>
      <w:r w:rsidR="00EE46E6">
        <w:rPr>
          <w:rFonts w:hAnsi="ＭＳ 明朝" w:hint="eastAsia"/>
          <w:noProof/>
          <w:szCs w:val="21"/>
        </w:rPr>
        <w:t>２</w:t>
      </w:r>
      <w:r w:rsidR="00EE46E6">
        <w:rPr>
          <w:rFonts w:hAnsi="ＭＳ 明朝"/>
          <w:noProof/>
          <w:szCs w:val="21"/>
        </w:rPr>
        <w:t>日（</w:t>
      </w:r>
      <w:r w:rsidR="00EE46E6">
        <w:rPr>
          <w:rFonts w:hAnsi="ＭＳ 明朝" w:hint="eastAsia"/>
          <w:noProof/>
          <w:szCs w:val="21"/>
        </w:rPr>
        <w:t>月</w:t>
      </w:r>
      <w:r w:rsidRPr="00AD4E42">
        <w:rPr>
          <w:rFonts w:hAnsi="ＭＳ 明朝"/>
          <w:noProof/>
          <w:szCs w:val="21"/>
        </w:rPr>
        <w:t>）</w:t>
      </w:r>
      <w:r w:rsidRPr="001B28F6">
        <w:rPr>
          <w:rFonts w:hAnsi="ＭＳ 明朝" w:hint="eastAsia"/>
          <w:noProof/>
          <w:szCs w:val="21"/>
        </w:rPr>
        <w:t>午前９時</w:t>
      </w:r>
      <w:r w:rsidRPr="001B28F6">
        <w:rPr>
          <w:rFonts w:hAnsi="ＭＳ 明朝" w:hint="eastAsia"/>
          <w:szCs w:val="21"/>
        </w:rPr>
        <w:t>から</w:t>
      </w:r>
      <w:r w:rsidRPr="00AD4E42">
        <w:rPr>
          <w:rFonts w:hAnsi="ＭＳ 明朝"/>
          <w:noProof/>
          <w:szCs w:val="21"/>
        </w:rPr>
        <w:t>令和８年１１月４日（水）</w:t>
      </w:r>
      <w:r w:rsidRPr="001B28F6">
        <w:rPr>
          <w:rFonts w:hAnsi="ＭＳ 明朝" w:hint="eastAsia"/>
          <w:noProof/>
          <w:szCs w:val="21"/>
        </w:rPr>
        <w:t>午後０時（正午）</w:t>
      </w:r>
      <w:r w:rsidRPr="001B28F6">
        <w:rPr>
          <w:rFonts w:hAnsi="ＭＳ 明朝" w:hint="eastAsia"/>
          <w:szCs w:val="21"/>
        </w:rPr>
        <w:t>までのシステム稼働時間内とする。</w:t>
      </w:r>
    </w:p>
    <w:p w14:paraId="4B390D30" w14:textId="77777777" w:rsidR="000A4F63" w:rsidRPr="001B28F6" w:rsidRDefault="000A4F63" w:rsidP="00F761F8">
      <w:pPr>
        <w:tabs>
          <w:tab w:val="left" w:pos="3765"/>
        </w:tabs>
        <w:ind w:left="210" w:hangingChars="100" w:hanging="210"/>
        <w:rPr>
          <w:rFonts w:hAnsi="ＭＳ 明朝"/>
          <w:szCs w:val="21"/>
        </w:rPr>
      </w:pPr>
      <w:r w:rsidRPr="001B28F6">
        <w:rPr>
          <w:rFonts w:hAnsi="ＭＳ 明朝" w:hint="eastAsia"/>
          <w:szCs w:val="21"/>
        </w:rPr>
        <w:t xml:space="preserve">　　イ　紙入札による持参の場合</w:t>
      </w:r>
      <w:r w:rsidRPr="001B28F6">
        <w:rPr>
          <w:rFonts w:hAnsi="ＭＳ 明朝" w:hint="eastAsia"/>
          <w:szCs w:val="21"/>
        </w:rPr>
        <w:tab/>
      </w:r>
    </w:p>
    <w:p w14:paraId="66BBCEB1" w14:textId="56FEA740" w:rsidR="000A4F63" w:rsidRPr="001B28F6" w:rsidRDefault="00EE46E6" w:rsidP="00F761F8">
      <w:pPr>
        <w:ind w:leftChars="200" w:left="420" w:firstLineChars="100" w:firstLine="210"/>
        <w:rPr>
          <w:rFonts w:hAnsi="ＭＳ 明朝"/>
          <w:szCs w:val="21"/>
        </w:rPr>
      </w:pPr>
      <w:r w:rsidRPr="00AD4E42">
        <w:rPr>
          <w:rFonts w:hAnsi="ＭＳ 明朝"/>
          <w:noProof/>
          <w:szCs w:val="21"/>
        </w:rPr>
        <w:t>令和８年１</w:t>
      </w:r>
      <w:r>
        <w:rPr>
          <w:rFonts w:hAnsi="ＭＳ 明朝"/>
          <w:noProof/>
          <w:szCs w:val="21"/>
        </w:rPr>
        <w:t>１月</w:t>
      </w:r>
      <w:r>
        <w:rPr>
          <w:rFonts w:hAnsi="ＭＳ 明朝" w:hint="eastAsia"/>
          <w:noProof/>
          <w:szCs w:val="21"/>
        </w:rPr>
        <w:t>２</w:t>
      </w:r>
      <w:r>
        <w:rPr>
          <w:rFonts w:hAnsi="ＭＳ 明朝"/>
          <w:noProof/>
          <w:szCs w:val="21"/>
        </w:rPr>
        <w:t>日（</w:t>
      </w:r>
      <w:r>
        <w:rPr>
          <w:rFonts w:hAnsi="ＭＳ 明朝" w:hint="eastAsia"/>
          <w:noProof/>
          <w:szCs w:val="21"/>
        </w:rPr>
        <w:t>月</w:t>
      </w:r>
      <w:r w:rsidRPr="00AD4E42">
        <w:rPr>
          <w:rFonts w:hAnsi="ＭＳ 明朝"/>
          <w:noProof/>
          <w:szCs w:val="21"/>
        </w:rPr>
        <w:t>）</w:t>
      </w:r>
      <w:r w:rsidR="0042271A">
        <w:rPr>
          <w:rFonts w:hAnsi="ＭＳ 明朝" w:hint="eastAsia"/>
          <w:kern w:val="0"/>
          <w:szCs w:val="21"/>
        </w:rPr>
        <w:t>及び</w:t>
      </w:r>
      <w:r w:rsidR="000A4F63" w:rsidRPr="00AD4E42">
        <w:rPr>
          <w:rFonts w:hAnsi="ＭＳ 明朝"/>
          <w:noProof/>
          <w:szCs w:val="21"/>
        </w:rPr>
        <w:t>令和８年１１月４日（水）</w:t>
      </w:r>
      <w:r w:rsidR="000A4F63" w:rsidRPr="001B28F6">
        <w:rPr>
          <w:rFonts w:hAnsi="ＭＳ 明朝" w:hint="eastAsia"/>
          <w:kern w:val="0"/>
          <w:szCs w:val="21"/>
        </w:rPr>
        <w:t>の午前９時から午後５時まで（最終日は午後０時（正午）までとする。）※郵送は（２）ウを参照。</w:t>
      </w:r>
    </w:p>
    <w:p w14:paraId="4DF5377D" w14:textId="77777777" w:rsidR="000A4F63" w:rsidRPr="001B28F6" w:rsidRDefault="000A4F63" w:rsidP="00031799">
      <w:pPr>
        <w:rPr>
          <w:rFonts w:hAnsi="ＭＳ 明朝"/>
          <w:szCs w:val="21"/>
        </w:rPr>
      </w:pPr>
      <w:r w:rsidRPr="001B28F6">
        <w:rPr>
          <w:rFonts w:hAnsi="ＭＳ 明朝" w:hint="eastAsia"/>
          <w:szCs w:val="21"/>
        </w:rPr>
        <w:t>（２）提出方法</w:t>
      </w:r>
    </w:p>
    <w:p w14:paraId="535E926C" w14:textId="77777777" w:rsidR="000A4F63" w:rsidRPr="001B28F6" w:rsidRDefault="000A4F63" w:rsidP="00031799">
      <w:pPr>
        <w:ind w:firstLineChars="200" w:firstLine="420"/>
        <w:rPr>
          <w:rFonts w:hAnsi="ＭＳ 明朝"/>
          <w:szCs w:val="21"/>
        </w:rPr>
      </w:pPr>
      <w:r w:rsidRPr="001B28F6">
        <w:rPr>
          <w:rFonts w:hAnsi="ＭＳ 明朝" w:hint="eastAsia"/>
          <w:szCs w:val="21"/>
        </w:rPr>
        <w:t>ア　システムによる入札の場合　工事費内訳書を添付の上、提出すること</w:t>
      </w:r>
    </w:p>
    <w:p w14:paraId="6E24152B" w14:textId="77777777" w:rsidR="000A4F63" w:rsidRPr="001B28F6" w:rsidRDefault="000A4F63" w:rsidP="00031799">
      <w:pPr>
        <w:ind w:left="630" w:hangingChars="300" w:hanging="630"/>
        <w:rPr>
          <w:rFonts w:hAnsi="ＭＳ 明朝"/>
          <w:color w:val="FF0000"/>
          <w:szCs w:val="21"/>
        </w:rPr>
      </w:pPr>
      <w:r w:rsidRPr="001B28F6">
        <w:rPr>
          <w:rFonts w:hAnsi="ＭＳ 明朝" w:hint="eastAsia"/>
          <w:szCs w:val="21"/>
        </w:rPr>
        <w:t xml:space="preserve">　　イ　紙入札による持参の場合</w:t>
      </w:r>
    </w:p>
    <w:p w14:paraId="794D0DF3" w14:textId="77777777" w:rsidR="000A4F63" w:rsidRPr="001B28F6" w:rsidRDefault="000A4F63" w:rsidP="00031799">
      <w:pPr>
        <w:ind w:left="630" w:hangingChars="300" w:hanging="630"/>
        <w:rPr>
          <w:rFonts w:hAnsi="ＭＳ 明朝"/>
          <w:szCs w:val="21"/>
        </w:rPr>
      </w:pPr>
      <w:r w:rsidRPr="001B28F6">
        <w:rPr>
          <w:rFonts w:hAnsi="ＭＳ 明朝" w:hint="eastAsia"/>
          <w:color w:val="FF0000"/>
          <w:szCs w:val="21"/>
        </w:rPr>
        <w:t xml:space="preserve">　　</w:t>
      </w:r>
      <w:r w:rsidRPr="001B28F6">
        <w:rPr>
          <w:rFonts w:hAnsi="ＭＳ 明朝" w:hint="eastAsia"/>
          <w:szCs w:val="21"/>
        </w:rPr>
        <w:t xml:space="preserve">　（ア）提出場所　浜松市役所（財務部調達課）へ（１）までに直接持参すること。</w:t>
      </w:r>
    </w:p>
    <w:p w14:paraId="1C1D22E2" w14:textId="77777777" w:rsidR="000A4F63" w:rsidRPr="001B28F6" w:rsidRDefault="000A4F63" w:rsidP="00031799">
      <w:pPr>
        <w:ind w:left="2310" w:hangingChars="1100" w:hanging="2310"/>
        <w:rPr>
          <w:rFonts w:hAnsi="ＭＳ 明朝"/>
          <w:szCs w:val="21"/>
        </w:rPr>
      </w:pPr>
      <w:r w:rsidRPr="001B28F6">
        <w:rPr>
          <w:rFonts w:hAnsi="ＭＳ 明朝" w:hint="eastAsia"/>
          <w:szCs w:val="21"/>
        </w:rPr>
        <w:t xml:space="preserve">　　　（イ）提出書類　入札書、工事費内訳書、委任状（代理人の場合）</w:t>
      </w:r>
    </w:p>
    <w:p w14:paraId="24CFF878" w14:textId="77777777" w:rsidR="000A4F63" w:rsidRPr="001B28F6" w:rsidRDefault="000A4F63" w:rsidP="00031799">
      <w:pPr>
        <w:ind w:left="1050" w:hangingChars="500" w:hanging="1050"/>
        <w:rPr>
          <w:rFonts w:hAnsi="ＭＳ 明朝"/>
          <w:szCs w:val="21"/>
        </w:rPr>
      </w:pPr>
      <w:r w:rsidRPr="001B28F6">
        <w:rPr>
          <w:rFonts w:hAnsi="ＭＳ 明朝" w:hint="eastAsia"/>
          <w:szCs w:val="21"/>
        </w:rPr>
        <w:t xml:space="preserve">　　　（ウ）入札参加者側の都合によりシステムによる処理の継続ができなくなり紙入札へ移行する場合は、入札書提出期限までに入札担当課へ連絡し、紙入札方式移行申請書（浜松市電子入札運用基準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14:paraId="597BC831" w14:textId="77777777" w:rsidR="000A4F63" w:rsidRPr="001B28F6" w:rsidRDefault="000A4F63" w:rsidP="00BD7267">
      <w:pPr>
        <w:ind w:firstLineChars="202" w:firstLine="424"/>
        <w:rPr>
          <w:rFonts w:hAnsi="ＭＳ 明朝"/>
          <w:szCs w:val="21"/>
        </w:rPr>
      </w:pPr>
      <w:r w:rsidRPr="001B28F6">
        <w:rPr>
          <w:rFonts w:hAnsi="ＭＳ 明朝" w:hint="eastAsia"/>
          <w:szCs w:val="21"/>
        </w:rPr>
        <w:t>ウ　紙入札による郵送の場合</w:t>
      </w:r>
    </w:p>
    <w:p w14:paraId="7CBBED45" w14:textId="77777777" w:rsidR="000A4F63" w:rsidRPr="001B28F6" w:rsidRDefault="000A4F63" w:rsidP="00BD7267">
      <w:pPr>
        <w:ind w:left="630" w:hangingChars="300" w:hanging="630"/>
        <w:rPr>
          <w:rFonts w:hAnsi="ＭＳ 明朝"/>
          <w:szCs w:val="21"/>
        </w:rPr>
      </w:pPr>
      <w:r w:rsidRPr="001B28F6">
        <w:rPr>
          <w:rFonts w:hAnsi="ＭＳ 明朝" w:hint="eastAsia"/>
          <w:szCs w:val="21"/>
        </w:rPr>
        <w:t xml:space="preserve">　　　（ア）送付先　　浜松市役所 財務部 調達課 工事契約グループ</w:t>
      </w:r>
    </w:p>
    <w:p w14:paraId="508A585E" w14:textId="0DDF0329" w:rsidR="000A4F63" w:rsidRPr="001B28F6" w:rsidRDefault="000A4F63" w:rsidP="00BD7267">
      <w:pPr>
        <w:ind w:left="630" w:hangingChars="300" w:hanging="630"/>
        <w:rPr>
          <w:rFonts w:hAnsi="ＭＳ 明朝"/>
          <w:szCs w:val="21"/>
        </w:rPr>
      </w:pPr>
      <w:r w:rsidRPr="001B28F6">
        <w:rPr>
          <w:rFonts w:hAnsi="ＭＳ 明朝" w:hint="eastAsia"/>
          <w:szCs w:val="21"/>
        </w:rPr>
        <w:t xml:space="preserve">　　　（イ）提出期限　</w:t>
      </w:r>
      <w:r w:rsidR="00EE46E6" w:rsidRPr="00AD4E42">
        <w:rPr>
          <w:rFonts w:hAnsi="ＭＳ 明朝"/>
          <w:noProof/>
          <w:szCs w:val="21"/>
        </w:rPr>
        <w:t>令和８年１</w:t>
      </w:r>
      <w:r w:rsidR="00EE46E6">
        <w:rPr>
          <w:rFonts w:hAnsi="ＭＳ 明朝"/>
          <w:noProof/>
          <w:szCs w:val="21"/>
        </w:rPr>
        <w:t>１月</w:t>
      </w:r>
      <w:r w:rsidR="00EE46E6">
        <w:rPr>
          <w:rFonts w:hAnsi="ＭＳ 明朝" w:hint="eastAsia"/>
          <w:noProof/>
          <w:szCs w:val="21"/>
        </w:rPr>
        <w:t>２</w:t>
      </w:r>
      <w:r w:rsidR="00EE46E6">
        <w:rPr>
          <w:rFonts w:hAnsi="ＭＳ 明朝"/>
          <w:noProof/>
          <w:szCs w:val="21"/>
        </w:rPr>
        <w:t>日（</w:t>
      </w:r>
      <w:r w:rsidR="00EE46E6">
        <w:rPr>
          <w:rFonts w:hAnsi="ＭＳ 明朝" w:hint="eastAsia"/>
          <w:noProof/>
          <w:szCs w:val="21"/>
        </w:rPr>
        <w:t>月</w:t>
      </w:r>
      <w:r w:rsidR="00EE46E6" w:rsidRPr="00AD4E42">
        <w:rPr>
          <w:rFonts w:hAnsi="ＭＳ 明朝"/>
          <w:noProof/>
          <w:szCs w:val="21"/>
        </w:rPr>
        <w:t>）</w:t>
      </w:r>
      <w:r w:rsidRPr="001B28F6">
        <w:rPr>
          <w:rFonts w:hAnsi="ＭＳ 明朝" w:hint="eastAsia"/>
          <w:szCs w:val="21"/>
        </w:rPr>
        <w:t>必着</w:t>
      </w:r>
    </w:p>
    <w:p w14:paraId="666CE1FE" w14:textId="77777777" w:rsidR="000A4F63" w:rsidRPr="001B28F6" w:rsidRDefault="000A4F63" w:rsidP="00BD7267">
      <w:pPr>
        <w:ind w:left="630" w:hangingChars="300" w:hanging="630"/>
        <w:rPr>
          <w:rFonts w:hAnsi="ＭＳ 明朝"/>
          <w:szCs w:val="21"/>
        </w:rPr>
      </w:pPr>
      <w:r w:rsidRPr="001B28F6">
        <w:rPr>
          <w:rFonts w:hAnsi="ＭＳ 明朝" w:hint="eastAsia"/>
          <w:szCs w:val="21"/>
        </w:rPr>
        <w:t xml:space="preserve">　　　（ウ）郵送方法　一般書留郵便又は簡易書留郵便又は書留郵便と同等の信書便</w:t>
      </w:r>
    </w:p>
    <w:p w14:paraId="7A26B0ED" w14:textId="77777777" w:rsidR="000A4F63" w:rsidRPr="001B28F6" w:rsidRDefault="000A4F63" w:rsidP="00BD7267">
      <w:pPr>
        <w:ind w:left="2310" w:hangingChars="1100" w:hanging="2310"/>
        <w:rPr>
          <w:rFonts w:hAnsi="ＭＳ 明朝"/>
          <w:szCs w:val="21"/>
        </w:rPr>
      </w:pPr>
      <w:r w:rsidRPr="001B28F6">
        <w:rPr>
          <w:rFonts w:hAnsi="ＭＳ 明朝" w:hint="eastAsia"/>
          <w:szCs w:val="21"/>
        </w:rPr>
        <w:t xml:space="preserve">　　　　　　　　　　　</w:t>
      </w:r>
      <w:r w:rsidRPr="001B28F6">
        <w:rPr>
          <w:rFonts w:hint="eastAsia"/>
          <w:szCs w:val="21"/>
        </w:rPr>
        <w:t>郵送用封筒には、</w:t>
      </w:r>
      <w:r w:rsidRPr="001B28F6">
        <w:rPr>
          <w:rFonts w:hAnsi="ＭＳ 明朝" w:hint="eastAsia"/>
          <w:szCs w:val="21"/>
        </w:rPr>
        <w:t>①送付先（入札担当課の郵便番号・所在地・名称）、②件名、③入札者の郵便番号・所在地・名称を記入するほか、「入札書在中</w:t>
      </w:r>
      <w:r w:rsidRPr="001B28F6">
        <w:rPr>
          <w:rFonts w:hAnsi="ＭＳ 明朝"/>
          <w:szCs w:val="21"/>
        </w:rPr>
        <w:t>」</w:t>
      </w:r>
      <w:r w:rsidRPr="001B28F6">
        <w:rPr>
          <w:rFonts w:hAnsi="ＭＳ 明朝" w:hint="eastAsia"/>
          <w:szCs w:val="21"/>
        </w:rPr>
        <w:t>又は「入札書及び内訳書在中」と記載し、入札（見積）書と工事費内訳書が一つの封筒に封かんできない場合は、それぞれを封かんした上で一つの郵送用封筒により送付すること。</w:t>
      </w:r>
    </w:p>
    <w:p w14:paraId="395E6444" w14:textId="77777777" w:rsidR="000A4F63" w:rsidRPr="001B28F6" w:rsidRDefault="000A4F63" w:rsidP="00BD7267">
      <w:pPr>
        <w:ind w:left="2310" w:hangingChars="1100" w:hanging="2310"/>
        <w:rPr>
          <w:rFonts w:hAnsi="ＭＳ 明朝"/>
          <w:szCs w:val="21"/>
        </w:rPr>
      </w:pPr>
      <w:r w:rsidRPr="001B28F6">
        <w:rPr>
          <w:rFonts w:hAnsi="ＭＳ 明朝" w:hint="eastAsia"/>
          <w:szCs w:val="21"/>
        </w:rPr>
        <w:t xml:space="preserve">　　　（エ）提出書類　入札書、工事費内訳書</w:t>
      </w:r>
    </w:p>
    <w:p w14:paraId="75395B64" w14:textId="77777777" w:rsidR="000A4F63" w:rsidRPr="001B28F6" w:rsidRDefault="000A4F63" w:rsidP="00BD7267">
      <w:pPr>
        <w:rPr>
          <w:rFonts w:ascii="Century"/>
          <w:sz w:val="22"/>
        </w:rPr>
      </w:pPr>
      <w:r w:rsidRPr="001B28F6">
        <w:rPr>
          <w:rFonts w:hAnsi="ＭＳ 明朝" w:hint="eastAsia"/>
          <w:szCs w:val="21"/>
        </w:rPr>
        <w:t xml:space="preserve">　　　（オ）</w:t>
      </w:r>
      <w:r w:rsidRPr="001B28F6">
        <w:rPr>
          <w:rFonts w:ascii="Century" w:hint="eastAsia"/>
          <w:szCs w:val="21"/>
        </w:rPr>
        <w:t>郵送提出の注意事項</w:t>
      </w:r>
    </w:p>
    <w:p w14:paraId="3474119A" w14:textId="3704541C" w:rsidR="000A4F63" w:rsidRPr="001B28F6" w:rsidRDefault="000A4F63" w:rsidP="00BD7267">
      <w:pPr>
        <w:ind w:leftChars="400" w:left="1050" w:hangingChars="100" w:hanging="210"/>
        <w:rPr>
          <w:rFonts w:ascii="Century"/>
        </w:rPr>
      </w:pPr>
      <w:r w:rsidRPr="001B28F6">
        <w:rPr>
          <w:rFonts w:ascii="Century" w:hint="eastAsia"/>
        </w:rPr>
        <w:t>①入札（見積）書等が浜松市に到達した以降は、その引</w:t>
      </w:r>
      <w:r w:rsidR="00C33759">
        <w:rPr>
          <w:rFonts w:ascii="Century" w:hint="eastAsia"/>
        </w:rPr>
        <w:t>換え又は変更若しくは取消しをすることができない</w:t>
      </w:r>
      <w:r w:rsidRPr="001B28F6">
        <w:rPr>
          <w:rFonts w:ascii="Century" w:hint="eastAsia"/>
        </w:rPr>
        <w:t>。</w:t>
      </w:r>
    </w:p>
    <w:p w14:paraId="63D4079A" w14:textId="0C966E20" w:rsidR="000A4F63" w:rsidRPr="001B28F6" w:rsidRDefault="000A4F63" w:rsidP="00C97652">
      <w:pPr>
        <w:ind w:leftChars="405" w:left="1087" w:hangingChars="113" w:hanging="237"/>
        <w:rPr>
          <w:rFonts w:ascii="Century"/>
          <w:color w:val="FF0000"/>
        </w:rPr>
      </w:pPr>
      <w:r w:rsidRPr="001B28F6">
        <w:rPr>
          <w:rFonts w:ascii="Century" w:hint="eastAsia"/>
        </w:rPr>
        <w:t>②郵便等による入札参加者は、１回目の入</w:t>
      </w:r>
      <w:r w:rsidR="00C33759">
        <w:rPr>
          <w:rFonts w:ascii="Century" w:hint="eastAsia"/>
        </w:rPr>
        <w:t>札で落札者が決定しなかった場合、２回目の入札には参加できない</w:t>
      </w:r>
      <w:r w:rsidRPr="001B28F6">
        <w:rPr>
          <w:rFonts w:ascii="Century" w:hint="eastAsia"/>
        </w:rPr>
        <w:t>。</w:t>
      </w:r>
    </w:p>
    <w:p w14:paraId="583483CC" w14:textId="77777777" w:rsidR="000A4F63" w:rsidRPr="001B28F6" w:rsidRDefault="000A4F63" w:rsidP="00C97652">
      <w:pPr>
        <w:rPr>
          <w:rFonts w:hAnsi="ＭＳ 明朝"/>
          <w:szCs w:val="21"/>
        </w:rPr>
      </w:pPr>
      <w:r w:rsidRPr="001B28F6">
        <w:rPr>
          <w:rFonts w:hAnsi="ＭＳ 明朝" w:hint="eastAsia"/>
          <w:szCs w:val="21"/>
        </w:rPr>
        <w:t xml:space="preserve">（３）開札の日時　</w:t>
      </w:r>
      <w:r w:rsidRPr="00AD4E42">
        <w:rPr>
          <w:rFonts w:hAnsi="ＭＳ 明朝"/>
          <w:noProof/>
          <w:szCs w:val="21"/>
        </w:rPr>
        <w:t>令和８年１１月５日（木）午前９時００分</w:t>
      </w:r>
    </w:p>
    <w:p w14:paraId="71B115AE" w14:textId="77777777" w:rsidR="000A4F63" w:rsidRPr="001B28F6" w:rsidRDefault="000A4F63" w:rsidP="00031799">
      <w:pPr>
        <w:rPr>
          <w:rFonts w:hAnsi="ＭＳ 明朝"/>
          <w:szCs w:val="21"/>
        </w:rPr>
      </w:pPr>
      <w:r w:rsidRPr="001B28F6">
        <w:rPr>
          <w:rFonts w:hAnsi="ＭＳ 明朝" w:hint="eastAsia"/>
          <w:szCs w:val="21"/>
        </w:rPr>
        <w:t>（４）開札の場所　浜松市役所（入札室）</w:t>
      </w:r>
    </w:p>
    <w:p w14:paraId="3199959E" w14:textId="77777777" w:rsidR="000A4F63" w:rsidRPr="001B28F6" w:rsidRDefault="000A4F63" w:rsidP="00213CFE">
      <w:pPr>
        <w:pStyle w:val="xl24"/>
        <w:widowControl w:val="0"/>
        <w:spacing w:before="0" w:beforeAutospacing="0" w:after="0" w:afterAutospacing="0" w:line="340" w:lineRule="exact"/>
        <w:rPr>
          <w:rFonts w:ascii="ＭＳ 明朝" w:eastAsia="ＭＳ 明朝" w:hAnsi="ＭＳ 明朝" w:cs="Times New Roman"/>
          <w:bCs/>
          <w:kern w:val="2"/>
          <w:szCs w:val="20"/>
        </w:rPr>
      </w:pPr>
      <w:r w:rsidRPr="001B28F6">
        <w:rPr>
          <w:rFonts w:ascii="ＭＳ 明朝" w:eastAsia="ＭＳ 明朝" w:hAnsi="ＭＳ 明朝" w:cs="Times New Roman"/>
          <w:bCs/>
          <w:color w:val="FF0000"/>
          <w:kern w:val="2"/>
          <w:sz w:val="22"/>
          <w:szCs w:val="22"/>
        </w:rPr>
        <w:br w:type="page"/>
      </w:r>
      <w:r w:rsidRPr="001B28F6">
        <w:rPr>
          <w:rFonts w:ascii="ＭＳ 明朝" w:eastAsia="ＭＳ 明朝" w:hAnsi="ＭＳ 明朝" w:cs="Times New Roman" w:hint="eastAsia"/>
          <w:bCs/>
          <w:kern w:val="2"/>
          <w:szCs w:val="20"/>
        </w:rPr>
        <w:lastRenderedPageBreak/>
        <w:t>一般競争入札参加資格確認申請書の提出にあたって（浜松市財務部調達課）</w:t>
      </w:r>
    </w:p>
    <w:p w14:paraId="6C0DAD55" w14:textId="77777777" w:rsidR="000A4F63" w:rsidRPr="001B28F6" w:rsidRDefault="000A4F63" w:rsidP="00031799">
      <w:pPr>
        <w:rPr>
          <w:rFonts w:hAnsi="ＭＳ 明朝"/>
          <w:color w:val="FF0000"/>
          <w:szCs w:val="21"/>
        </w:rPr>
      </w:pPr>
    </w:p>
    <w:p w14:paraId="63BF7509" w14:textId="77777777" w:rsidR="000A4F63" w:rsidRPr="001B28F6" w:rsidRDefault="000A4F63" w:rsidP="00031799">
      <w:pPr>
        <w:ind w:firstLineChars="100" w:firstLine="210"/>
        <w:rPr>
          <w:rFonts w:hAnsi="ＭＳ 明朝"/>
          <w:color w:val="FF0000"/>
          <w:szCs w:val="21"/>
        </w:rPr>
      </w:pPr>
      <w:r w:rsidRPr="001B28F6">
        <w:rPr>
          <w:rFonts w:hAnsi="ＭＳ 明朝" w:hint="eastAsia"/>
          <w:szCs w:val="21"/>
        </w:rPr>
        <w:t>下記の工事に係る入札等については、関係法令に定めるもののほか、「公告（写）」、</w:t>
      </w:r>
      <w:r w:rsidRPr="001B28F6">
        <w:rPr>
          <w:rFonts w:hint="eastAsia"/>
        </w:rPr>
        <w:t>「浜松市上下水道部総合評価落札方式による競争入札要領」、</w:t>
      </w:r>
      <w:r w:rsidRPr="001B28F6">
        <w:rPr>
          <w:rFonts w:hAnsi="ＭＳ 明朝" w:hint="eastAsia"/>
          <w:szCs w:val="21"/>
        </w:rPr>
        <w:t>「浜松市電子入札運用基準」等を参照し、間違いのないようにすること。この入札は静岡県共同利用電子入札システムにより執行する。</w:t>
      </w:r>
    </w:p>
    <w:p w14:paraId="42F9CE7C" w14:textId="77777777" w:rsidR="000A4F63" w:rsidRPr="001B28F6" w:rsidRDefault="000A4F63" w:rsidP="00031799">
      <w:pPr>
        <w:rPr>
          <w:rFonts w:hAnsi="ＭＳ 明朝"/>
          <w:color w:val="FF0000"/>
          <w:szCs w:val="21"/>
        </w:rPr>
      </w:pPr>
    </w:p>
    <w:p w14:paraId="04733A53" w14:textId="77777777" w:rsidR="000A4F63" w:rsidRPr="001B28F6" w:rsidRDefault="000A4F63" w:rsidP="00031799">
      <w:pPr>
        <w:jc w:val="center"/>
        <w:rPr>
          <w:rFonts w:hAnsi="ＭＳ 明朝"/>
          <w:szCs w:val="21"/>
        </w:rPr>
      </w:pPr>
      <w:r w:rsidRPr="001B28F6">
        <w:rPr>
          <w:rFonts w:hAnsi="ＭＳ 明朝" w:hint="eastAsia"/>
          <w:szCs w:val="21"/>
        </w:rPr>
        <w:t>記</w:t>
      </w:r>
    </w:p>
    <w:p w14:paraId="53913C5F" w14:textId="77777777" w:rsidR="000A4F63" w:rsidRPr="001B28F6" w:rsidRDefault="000A4F63" w:rsidP="00031799">
      <w:pPr>
        <w:rPr>
          <w:rFonts w:hAnsi="ＭＳ 明朝"/>
          <w:color w:val="FF0000"/>
          <w:szCs w:val="21"/>
        </w:rPr>
      </w:pPr>
    </w:p>
    <w:p w14:paraId="05C5E786" w14:textId="77777777" w:rsidR="000A4F63" w:rsidRPr="001B28F6" w:rsidRDefault="000A4F63" w:rsidP="00E82DBB">
      <w:pPr>
        <w:rPr>
          <w:rFonts w:hAnsi="ＭＳ 明朝"/>
          <w:szCs w:val="21"/>
        </w:rPr>
      </w:pPr>
      <w:r w:rsidRPr="001B28F6">
        <w:rPr>
          <w:rFonts w:hAnsi="ＭＳ 明朝" w:hint="eastAsia"/>
          <w:szCs w:val="21"/>
        </w:rPr>
        <w:t xml:space="preserve">１　課名・入札番号　　　</w:t>
      </w:r>
      <w:r w:rsidRPr="00AD4E42">
        <w:rPr>
          <w:rFonts w:hAnsi="ＭＳ 明朝"/>
          <w:noProof/>
          <w:szCs w:val="21"/>
        </w:rPr>
        <w:t>北部上下水道課</w:t>
      </w:r>
      <w:r w:rsidRPr="001B28F6">
        <w:rPr>
          <w:rFonts w:hAnsi="ＭＳ 明朝" w:hint="eastAsia"/>
          <w:szCs w:val="21"/>
        </w:rPr>
        <w:t xml:space="preserve">　第</w:t>
      </w:r>
      <w:r w:rsidRPr="00AD4E42">
        <w:rPr>
          <w:rFonts w:hAnsi="ＭＳ 明朝"/>
          <w:noProof/>
          <w:szCs w:val="21"/>
        </w:rPr>
        <w:t>２０２６０１５５４１</w:t>
      </w:r>
      <w:r w:rsidRPr="001B28F6">
        <w:rPr>
          <w:rFonts w:hAnsi="ＭＳ 明朝" w:hint="eastAsia"/>
          <w:szCs w:val="21"/>
        </w:rPr>
        <w:t>号</w:t>
      </w:r>
    </w:p>
    <w:p w14:paraId="144FBF72" w14:textId="77777777" w:rsidR="000A4F63" w:rsidRPr="001B28F6" w:rsidRDefault="000A4F63" w:rsidP="00031799">
      <w:pPr>
        <w:rPr>
          <w:rFonts w:hAnsi="ＭＳ 明朝"/>
          <w:szCs w:val="21"/>
        </w:rPr>
      </w:pPr>
    </w:p>
    <w:p w14:paraId="527041FE" w14:textId="77777777" w:rsidR="000A4F63" w:rsidRPr="001B28F6" w:rsidRDefault="000A4F63" w:rsidP="00691878">
      <w:pPr>
        <w:autoSpaceDE w:val="0"/>
        <w:autoSpaceDN w:val="0"/>
        <w:adjustRightInd w:val="0"/>
        <w:ind w:left="2520" w:hangingChars="1200" w:hanging="2520"/>
        <w:jc w:val="left"/>
        <w:rPr>
          <w:rFonts w:hAnsi="ＭＳ 明朝"/>
          <w:szCs w:val="21"/>
        </w:rPr>
      </w:pPr>
      <w:r w:rsidRPr="001B28F6">
        <w:rPr>
          <w:rFonts w:hAnsi="ＭＳ 明朝" w:hint="eastAsia"/>
          <w:szCs w:val="21"/>
        </w:rPr>
        <w:t xml:space="preserve">２　</w:t>
      </w:r>
      <w:r w:rsidRPr="001B28F6">
        <w:rPr>
          <w:rFonts w:hAnsi="ＭＳ 明朝" w:hint="eastAsia"/>
          <w:spacing w:val="210"/>
          <w:kern w:val="0"/>
          <w:szCs w:val="21"/>
          <w:fitText w:val="1470" w:id="96138752"/>
        </w:rPr>
        <w:t>工事</w:t>
      </w:r>
      <w:r w:rsidRPr="001B28F6">
        <w:rPr>
          <w:rFonts w:hAnsi="ＭＳ 明朝" w:hint="eastAsia"/>
          <w:kern w:val="0"/>
          <w:szCs w:val="21"/>
          <w:fitText w:val="1470" w:id="96138752"/>
        </w:rPr>
        <w:t>名</w:t>
      </w:r>
      <w:r w:rsidRPr="001B28F6">
        <w:rPr>
          <w:rFonts w:hAnsi="ＭＳ 明朝" w:hint="eastAsia"/>
          <w:szCs w:val="21"/>
        </w:rPr>
        <w:t xml:space="preserve">　　　</w:t>
      </w:r>
      <w:r w:rsidRPr="00AD4E42">
        <w:rPr>
          <w:rFonts w:hAnsi="ＭＳ 明朝"/>
          <w:noProof/>
          <w:kern w:val="0"/>
          <w:szCs w:val="21"/>
        </w:rPr>
        <w:t>令和８年度　水改北第２０号　（債務）本沢合外地内老朽管更新工事</w:t>
      </w:r>
    </w:p>
    <w:p w14:paraId="37A0955A" w14:textId="77777777" w:rsidR="000A4F63" w:rsidRPr="001B28F6" w:rsidRDefault="000A4F63" w:rsidP="00E82DBB">
      <w:pPr>
        <w:autoSpaceDE w:val="0"/>
        <w:autoSpaceDN w:val="0"/>
        <w:adjustRightInd w:val="0"/>
        <w:jc w:val="left"/>
        <w:rPr>
          <w:rFonts w:hAnsi="ＭＳ 明朝"/>
          <w:kern w:val="0"/>
          <w:szCs w:val="21"/>
        </w:rPr>
      </w:pPr>
    </w:p>
    <w:p w14:paraId="268E5CA3" w14:textId="77777777" w:rsidR="000A4F63" w:rsidRPr="001B28F6" w:rsidRDefault="000A4F63" w:rsidP="00A204BD">
      <w:pPr>
        <w:autoSpaceDE w:val="0"/>
        <w:autoSpaceDN w:val="0"/>
        <w:adjustRightInd w:val="0"/>
        <w:rPr>
          <w:rFonts w:hAnsi="ＭＳ 明朝"/>
          <w:szCs w:val="21"/>
        </w:rPr>
      </w:pPr>
      <w:r w:rsidRPr="001B28F6">
        <w:rPr>
          <w:rFonts w:hAnsi="ＭＳ 明朝" w:hint="eastAsia"/>
          <w:szCs w:val="21"/>
        </w:rPr>
        <w:t>３　その他説明事項</w:t>
      </w:r>
    </w:p>
    <w:p w14:paraId="3E84A2DF" w14:textId="77777777" w:rsidR="000A4F63" w:rsidRPr="001B28F6" w:rsidRDefault="000A4F63" w:rsidP="00A204BD">
      <w:pPr>
        <w:pStyle w:val="a4"/>
        <w:tabs>
          <w:tab w:val="left" w:pos="105"/>
        </w:tabs>
        <w:rPr>
          <w:rFonts w:ascii="ＭＳ 明朝" w:eastAsia="ＭＳ 明朝"/>
          <w:sz w:val="21"/>
          <w:szCs w:val="21"/>
        </w:rPr>
      </w:pPr>
      <w:r w:rsidRPr="001B28F6">
        <w:rPr>
          <w:rFonts w:ascii="ＭＳ 明朝" w:eastAsia="ＭＳ 明朝" w:hint="eastAsia"/>
          <w:sz w:val="21"/>
          <w:szCs w:val="21"/>
        </w:rPr>
        <w:t>（１）設計書等の受託者</w:t>
      </w:r>
    </w:p>
    <w:p w14:paraId="01690DB2" w14:textId="77777777" w:rsidR="000A4F63" w:rsidRPr="001B28F6" w:rsidRDefault="000A4F63" w:rsidP="00A204BD">
      <w:pPr>
        <w:ind w:leftChars="200" w:left="630" w:hangingChars="100" w:hanging="210"/>
        <w:rPr>
          <w:rFonts w:hAnsi="ＭＳ 明朝"/>
          <w:szCs w:val="21"/>
        </w:rPr>
      </w:pPr>
      <w:r w:rsidRPr="001B28F6">
        <w:rPr>
          <w:rFonts w:hAnsi="ＭＳ 明朝" w:hint="eastAsia"/>
          <w:szCs w:val="21"/>
        </w:rPr>
        <w:t>ア　公告３</w:t>
      </w:r>
      <w:r w:rsidRPr="001B28F6">
        <w:rPr>
          <w:rFonts w:hAnsi="ＭＳ 明朝"/>
          <w:noProof/>
          <w:szCs w:val="21"/>
        </w:rPr>
        <w:t>(10)</w:t>
      </w:r>
      <w:r w:rsidRPr="001B28F6">
        <w:rPr>
          <w:rFonts w:hAnsi="ＭＳ 明朝" w:hint="eastAsia"/>
          <w:szCs w:val="21"/>
        </w:rPr>
        <w:t>の「１に掲げる工事に係る設計業務等の受託者」とは次に掲げる者である。</w:t>
      </w:r>
    </w:p>
    <w:p w14:paraId="363F207C" w14:textId="77777777" w:rsidR="000A4F63" w:rsidRPr="001B28F6" w:rsidRDefault="000A4F63" w:rsidP="00A204BD">
      <w:pPr>
        <w:ind w:firstLineChars="300" w:firstLine="630"/>
        <w:rPr>
          <w:rFonts w:ascii="Century"/>
          <w:szCs w:val="21"/>
        </w:rPr>
      </w:pPr>
      <w:r w:rsidRPr="00AD4E42">
        <w:rPr>
          <w:noProof/>
          <w:szCs w:val="21"/>
        </w:rPr>
        <w:t>株式会社大場上下水道設計</w:t>
      </w:r>
      <w:r>
        <w:rPr>
          <w:rFonts w:hint="eastAsia"/>
          <w:noProof/>
          <w:szCs w:val="21"/>
        </w:rPr>
        <w:t xml:space="preserve">    </w:t>
      </w:r>
      <w:r w:rsidRPr="00AD4E42">
        <w:rPr>
          <w:noProof/>
          <w:szCs w:val="21"/>
        </w:rPr>
        <w:t>浜松市中央区早出町１１３４</w:t>
      </w:r>
    </w:p>
    <w:p w14:paraId="2ECDFF14" w14:textId="77777777" w:rsidR="000A4F63" w:rsidRPr="001B28F6" w:rsidRDefault="000A4F63" w:rsidP="00A204BD">
      <w:pPr>
        <w:ind w:leftChars="210" w:left="651" w:hangingChars="100" w:hanging="210"/>
        <w:rPr>
          <w:szCs w:val="21"/>
        </w:rPr>
      </w:pPr>
      <w:r w:rsidRPr="001B28F6">
        <w:rPr>
          <w:rFonts w:hAnsi="ＭＳ 明朝" w:hint="eastAsia"/>
          <w:szCs w:val="21"/>
        </w:rPr>
        <w:t>イ　公告３</w:t>
      </w:r>
      <w:r w:rsidRPr="001B28F6">
        <w:rPr>
          <w:rFonts w:hAnsi="ＭＳ 明朝"/>
          <w:noProof/>
          <w:szCs w:val="21"/>
        </w:rPr>
        <w:t>(10)</w:t>
      </w:r>
      <w:r w:rsidRPr="001B28F6">
        <w:rPr>
          <w:rFonts w:hAnsi="ＭＳ 明朝" w:hint="eastAsia"/>
          <w:szCs w:val="21"/>
        </w:rPr>
        <w:t>の「当該受託者と資本若しくは人事面において関連がある建設業者」とは次の（ア）又は（イ）に該当するものである。</w:t>
      </w:r>
    </w:p>
    <w:p w14:paraId="2FBF72E4" w14:textId="77777777" w:rsidR="000A4F63" w:rsidRPr="001B28F6" w:rsidRDefault="000A4F63" w:rsidP="00A204BD">
      <w:pPr>
        <w:ind w:leftChars="316" w:left="1084" w:hangingChars="200" w:hanging="420"/>
        <w:rPr>
          <w:rFonts w:hAnsi="ＭＳ 明朝"/>
          <w:szCs w:val="21"/>
        </w:rPr>
      </w:pPr>
      <w:r w:rsidRPr="001B28F6">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14:paraId="5EA75963" w14:textId="77777777" w:rsidR="000A4F63" w:rsidRPr="001B28F6" w:rsidRDefault="000A4F63" w:rsidP="00A204BD">
      <w:pPr>
        <w:ind w:leftChars="315" w:left="1081" w:hangingChars="200" w:hanging="420"/>
        <w:rPr>
          <w:rFonts w:hAnsi="ＭＳ 明朝"/>
          <w:szCs w:val="21"/>
        </w:rPr>
      </w:pPr>
      <w:r w:rsidRPr="001B28F6">
        <w:rPr>
          <w:rFonts w:hAnsi="ＭＳ 明朝" w:hint="eastAsia"/>
          <w:szCs w:val="21"/>
        </w:rPr>
        <w:t>（イ）建設業者の代表権を有する役員が当該受託者の代表権を有する役員を兼ねている場合における当該建設業者</w:t>
      </w:r>
    </w:p>
    <w:p w14:paraId="551D0C85" w14:textId="77777777" w:rsidR="000A4F63" w:rsidRPr="001B28F6" w:rsidRDefault="000A4F63" w:rsidP="00A204BD">
      <w:pPr>
        <w:ind w:leftChars="1" w:left="422" w:hangingChars="200" w:hanging="420"/>
        <w:rPr>
          <w:rFonts w:hAnsi="ＭＳ 明朝"/>
          <w:szCs w:val="21"/>
        </w:rPr>
      </w:pPr>
      <w:r w:rsidRPr="001B28F6">
        <w:rPr>
          <w:rFonts w:hAnsi="ＭＳ 明朝" w:hint="eastAsia"/>
          <w:szCs w:val="21"/>
        </w:rPr>
        <w:t>（２）建設リサイクル法対象工事</w:t>
      </w:r>
    </w:p>
    <w:p w14:paraId="56763730" w14:textId="77777777" w:rsidR="000A4F63" w:rsidRPr="001B28F6" w:rsidRDefault="000A4F63" w:rsidP="00A204BD">
      <w:pPr>
        <w:ind w:leftChars="105" w:left="220" w:firstLineChars="100" w:firstLine="210"/>
        <w:rPr>
          <w:rFonts w:hAnsi="ＭＳ 明朝"/>
          <w:szCs w:val="21"/>
        </w:rPr>
      </w:pPr>
      <w:r w:rsidRPr="001B28F6">
        <w:rPr>
          <w:rFonts w:hAnsi="ＭＳ 明朝" w:hint="eastAsia"/>
          <w:szCs w:val="21"/>
        </w:rPr>
        <w:t>この工事は「建設工事に係る資材の再資源化等に関する法律」(平成１２年法律</w:t>
      </w:r>
      <w:r w:rsidRPr="001B28F6">
        <w:rPr>
          <w:rFonts w:hAnsi="ＭＳ 明朝" w:hint="eastAsia"/>
          <w:kern w:val="0"/>
          <w:szCs w:val="21"/>
        </w:rPr>
        <w:t>第１０４号)に基づき、分別解体等及び特定建設資材廃棄物の再資源化の実施</w:t>
      </w:r>
      <w:r w:rsidRPr="001B28F6">
        <w:rPr>
          <w:rFonts w:hAnsi="ＭＳ 明朝" w:hint="eastAsia"/>
          <w:szCs w:val="21"/>
        </w:rPr>
        <w:t>が義務付けられた工事である。</w:t>
      </w:r>
    </w:p>
    <w:p w14:paraId="1030035C" w14:textId="77777777" w:rsidR="000A4F63" w:rsidRPr="001B28F6" w:rsidRDefault="000A4F63" w:rsidP="00A204BD">
      <w:pPr>
        <w:ind w:leftChars="105" w:left="220" w:firstLineChars="100" w:firstLine="210"/>
        <w:rPr>
          <w:rFonts w:hAnsi="ＭＳ 明朝"/>
          <w:szCs w:val="21"/>
        </w:rPr>
      </w:pPr>
      <w:r w:rsidRPr="001B28F6">
        <w:rPr>
          <w:rFonts w:hAnsi="ＭＳ 明朝" w:hint="eastAsia"/>
          <w:szCs w:val="21"/>
        </w:rPr>
        <w:t>落札者は入札後、契約書作成までの間に次の内容を決定し、下記の事項を記載した書面を契約担当者へ提出すること。</w:t>
      </w:r>
    </w:p>
    <w:p w14:paraId="1CFD8883" w14:textId="77777777" w:rsidR="000A4F63" w:rsidRPr="001B28F6" w:rsidRDefault="000A4F63" w:rsidP="00A204BD">
      <w:pPr>
        <w:ind w:firstLineChars="200" w:firstLine="420"/>
        <w:rPr>
          <w:rFonts w:hAnsi="ＭＳ 明朝"/>
          <w:szCs w:val="21"/>
        </w:rPr>
      </w:pPr>
      <w:r w:rsidRPr="001B28F6">
        <w:rPr>
          <w:rFonts w:hAnsi="ＭＳ 明朝" w:hint="eastAsia"/>
          <w:szCs w:val="21"/>
        </w:rPr>
        <w:t>ア　分別解体等の方法</w:t>
      </w:r>
    </w:p>
    <w:p w14:paraId="456AC3E2" w14:textId="77777777" w:rsidR="000A4F63" w:rsidRPr="001B28F6" w:rsidRDefault="000A4F63" w:rsidP="00A204BD">
      <w:pPr>
        <w:ind w:firstLineChars="200" w:firstLine="420"/>
        <w:rPr>
          <w:rFonts w:hAnsi="ＭＳ 明朝"/>
          <w:szCs w:val="21"/>
        </w:rPr>
      </w:pPr>
      <w:r w:rsidRPr="001B28F6">
        <w:rPr>
          <w:rFonts w:hAnsi="ＭＳ 明朝" w:hint="eastAsia"/>
          <w:szCs w:val="21"/>
        </w:rPr>
        <w:t>イ　解体工事に要する費用</w:t>
      </w:r>
    </w:p>
    <w:p w14:paraId="2BE99B15" w14:textId="77777777" w:rsidR="000A4F63" w:rsidRPr="001B28F6" w:rsidRDefault="000A4F63" w:rsidP="00A204BD">
      <w:pPr>
        <w:rPr>
          <w:rFonts w:hAnsi="ＭＳ 明朝"/>
          <w:szCs w:val="21"/>
        </w:rPr>
      </w:pPr>
      <w:r w:rsidRPr="001B28F6">
        <w:rPr>
          <w:rFonts w:hAnsi="ＭＳ 明朝" w:hint="eastAsia"/>
          <w:szCs w:val="21"/>
        </w:rPr>
        <w:t xml:space="preserve">　　ウ　特定建設資材廃棄物の再資源化等をするための施設の名称及び所在地</w:t>
      </w:r>
    </w:p>
    <w:p w14:paraId="3BEF3046" w14:textId="77777777" w:rsidR="000A4F63" w:rsidRPr="001B28F6" w:rsidRDefault="000A4F63" w:rsidP="00A204BD">
      <w:pPr>
        <w:tabs>
          <w:tab w:val="left" w:pos="7560"/>
        </w:tabs>
        <w:rPr>
          <w:rFonts w:hAnsi="ＭＳ 明朝"/>
          <w:szCs w:val="21"/>
        </w:rPr>
      </w:pPr>
      <w:r w:rsidRPr="001B28F6">
        <w:rPr>
          <w:rFonts w:hAnsi="ＭＳ 明朝" w:hint="eastAsia"/>
          <w:szCs w:val="21"/>
        </w:rPr>
        <w:t xml:space="preserve">　　エ　特定建設資材廃棄物の再資源化に要する費用</w:t>
      </w:r>
      <w:r w:rsidRPr="001B28F6">
        <w:rPr>
          <w:rFonts w:hAnsi="ＭＳ 明朝"/>
          <w:szCs w:val="21"/>
        </w:rPr>
        <w:tab/>
      </w:r>
    </w:p>
    <w:p w14:paraId="621BB762" w14:textId="77777777" w:rsidR="000A4F63" w:rsidRPr="001B28F6" w:rsidRDefault="000A4F63" w:rsidP="00A204BD">
      <w:pPr>
        <w:rPr>
          <w:rFonts w:hAnsi="ＭＳ 明朝"/>
          <w:szCs w:val="21"/>
        </w:rPr>
      </w:pPr>
      <w:r w:rsidRPr="001B28F6">
        <w:rPr>
          <w:rFonts w:hAnsi="ＭＳ 明朝" w:hint="eastAsia"/>
          <w:szCs w:val="21"/>
        </w:rPr>
        <w:t>（３）一般競争入札参加資格確認申請書及び企業の施工実績等の提出について</w:t>
      </w:r>
    </w:p>
    <w:p w14:paraId="5C570F27" w14:textId="77777777" w:rsidR="000A4F63" w:rsidRPr="001B28F6" w:rsidRDefault="000A4F63" w:rsidP="00A204BD">
      <w:pPr>
        <w:ind w:leftChars="105" w:left="220" w:firstLineChars="100" w:firstLine="210"/>
        <w:rPr>
          <w:rFonts w:hAnsi="ＭＳ 明朝"/>
          <w:szCs w:val="21"/>
        </w:rPr>
      </w:pPr>
      <w:r w:rsidRPr="001B28F6">
        <w:rPr>
          <w:rFonts w:hAnsi="ＭＳ 明朝" w:hint="eastAsia"/>
          <w:szCs w:val="21"/>
        </w:rPr>
        <w:t>次の様式を使用することとし、システムにより提出する場合は、添付するファイルの名称に業者名と様式の名称を必ず入れること。</w:t>
      </w:r>
    </w:p>
    <w:p w14:paraId="12ED423B" w14:textId="77777777" w:rsidR="000A4F63" w:rsidRPr="001B28F6" w:rsidRDefault="000A4F63" w:rsidP="00A204BD">
      <w:pPr>
        <w:rPr>
          <w:rFonts w:hAnsi="ＭＳ 明朝" w:cs="Batang"/>
          <w:szCs w:val="21"/>
        </w:rPr>
      </w:pPr>
      <w:r w:rsidRPr="001B28F6">
        <w:rPr>
          <w:rFonts w:hAnsi="ＭＳ 明朝" w:hint="eastAsia"/>
          <w:color w:val="FF0000"/>
          <w:szCs w:val="21"/>
        </w:rPr>
        <w:t xml:space="preserve">　　</w:t>
      </w:r>
      <w:r w:rsidRPr="001B28F6">
        <w:rPr>
          <w:rFonts w:hAnsi="ＭＳ 明朝" w:hint="eastAsia"/>
          <w:szCs w:val="21"/>
        </w:rPr>
        <w:t>ア　一般競争入札参加資格</w:t>
      </w:r>
      <w:r w:rsidRPr="001B28F6">
        <w:rPr>
          <w:rFonts w:hAnsi="ＭＳ 明朝" w:cs="Batang" w:hint="eastAsia"/>
          <w:szCs w:val="21"/>
        </w:rPr>
        <w:t>確認申請書（様式</w:t>
      </w:r>
      <w:r w:rsidRPr="001B28F6">
        <w:rPr>
          <w:rFonts w:hint="eastAsia"/>
          <w:szCs w:val="21"/>
        </w:rPr>
        <w:t>－</w:t>
      </w:r>
      <w:r w:rsidRPr="001B28F6">
        <w:rPr>
          <w:rFonts w:hAnsi="ＭＳ 明朝" w:cs="Batang" w:hint="eastAsia"/>
          <w:szCs w:val="21"/>
        </w:rPr>
        <w:t>１）</w:t>
      </w:r>
    </w:p>
    <w:p w14:paraId="33129CF6" w14:textId="77777777" w:rsidR="000A4F63" w:rsidRPr="001B28F6" w:rsidRDefault="000A4F63" w:rsidP="00A204BD">
      <w:pPr>
        <w:rPr>
          <w:szCs w:val="21"/>
        </w:rPr>
      </w:pPr>
      <w:r w:rsidRPr="001B28F6">
        <w:rPr>
          <w:rFonts w:hint="eastAsia"/>
          <w:color w:val="FF0000"/>
          <w:szCs w:val="21"/>
        </w:rPr>
        <w:t xml:space="preserve">　　</w:t>
      </w:r>
      <w:r w:rsidRPr="001B28F6">
        <w:rPr>
          <w:rFonts w:hint="eastAsia"/>
          <w:szCs w:val="21"/>
        </w:rPr>
        <w:t>イ　企業の施工実績等</w:t>
      </w:r>
    </w:p>
    <w:p w14:paraId="6C1C66CD" w14:textId="77777777" w:rsidR="000A4F63" w:rsidRPr="001B28F6" w:rsidRDefault="000A4F63" w:rsidP="00A204BD">
      <w:pPr>
        <w:rPr>
          <w:szCs w:val="21"/>
        </w:rPr>
      </w:pPr>
      <w:r w:rsidRPr="001B28F6">
        <w:rPr>
          <w:rFonts w:hint="eastAsia"/>
          <w:szCs w:val="21"/>
        </w:rPr>
        <w:t xml:space="preserve">　　　（ア）</w:t>
      </w:r>
      <w:r w:rsidRPr="001B28F6">
        <w:rPr>
          <w:rFonts w:hint="eastAsia"/>
          <w:color w:val="FF0000"/>
        </w:rPr>
        <w:t>自己採点申請書</w:t>
      </w:r>
    </w:p>
    <w:p w14:paraId="18A0B3B9" w14:textId="77777777" w:rsidR="000A4F63" w:rsidRPr="001B28F6" w:rsidRDefault="000A4F63" w:rsidP="00A204BD">
      <w:pPr>
        <w:ind w:firstLineChars="300" w:firstLine="630"/>
        <w:rPr>
          <w:szCs w:val="21"/>
        </w:rPr>
      </w:pPr>
      <w:r w:rsidRPr="001B28F6">
        <w:rPr>
          <w:rFonts w:hint="eastAsia"/>
          <w:szCs w:val="21"/>
        </w:rPr>
        <w:t>（イ）企業の施工実績等（様式３）</w:t>
      </w:r>
    </w:p>
    <w:p w14:paraId="681B6D63" w14:textId="77777777" w:rsidR="000A4F63" w:rsidRPr="001B28F6" w:rsidRDefault="000A4F63" w:rsidP="00A204BD">
      <w:pPr>
        <w:ind w:firstLineChars="300" w:firstLine="630"/>
        <w:rPr>
          <w:szCs w:val="21"/>
        </w:rPr>
      </w:pPr>
      <w:r w:rsidRPr="001B28F6">
        <w:rPr>
          <w:rFonts w:hint="eastAsia"/>
          <w:szCs w:val="21"/>
        </w:rPr>
        <w:t>（ウ）配置予定技術者等の資格・工事経験等（様式４）</w:t>
      </w:r>
    </w:p>
    <w:p w14:paraId="7F405D1B" w14:textId="77777777" w:rsidR="000A4F63" w:rsidRPr="001B28F6" w:rsidRDefault="000A4F63" w:rsidP="00A204BD">
      <w:pPr>
        <w:ind w:firstLineChars="400" w:firstLine="840"/>
        <w:rPr>
          <w:color w:val="FF0000"/>
          <w:szCs w:val="21"/>
        </w:rPr>
      </w:pPr>
      <w:r w:rsidRPr="001B28F6">
        <w:rPr>
          <w:rFonts w:hint="eastAsia"/>
          <w:color w:val="FF0000"/>
          <w:szCs w:val="21"/>
        </w:rPr>
        <w:t>※（イ）（ウ）については開札の結果、落札候補者となった者のみ提出すること。</w:t>
      </w:r>
    </w:p>
    <w:p w14:paraId="6340D575" w14:textId="77777777" w:rsidR="000A4F63" w:rsidRPr="001B28F6" w:rsidRDefault="000A4F63" w:rsidP="00A204BD">
      <w:pPr>
        <w:pStyle w:val="a4"/>
        <w:rPr>
          <w:rFonts w:ascii="ＭＳ 明朝" w:eastAsia="ＭＳ 明朝"/>
          <w:sz w:val="21"/>
          <w:szCs w:val="21"/>
        </w:rPr>
      </w:pPr>
      <w:r w:rsidRPr="001B28F6">
        <w:rPr>
          <w:rFonts w:ascii="ＭＳ 明朝" w:hint="eastAsia"/>
          <w:sz w:val="21"/>
          <w:szCs w:val="21"/>
        </w:rPr>
        <w:t xml:space="preserve">　　</w:t>
      </w:r>
      <w:r w:rsidRPr="001B28F6">
        <w:rPr>
          <w:rFonts w:ascii="ＭＳ 明朝" w:eastAsia="ＭＳ 明朝" w:hint="eastAsia"/>
          <w:sz w:val="21"/>
          <w:szCs w:val="21"/>
        </w:rPr>
        <w:t>ウ　工事費内訳書　ＰＰＩに格納してある</w:t>
      </w:r>
      <w:r>
        <w:rPr>
          <w:rFonts w:ascii="ＭＳ 明朝" w:eastAsia="ＭＳ 明朝" w:hint="eastAsia"/>
          <w:sz w:val="21"/>
          <w:szCs w:val="21"/>
        </w:rPr>
        <w:t>様式を用いる</w:t>
      </w:r>
      <w:r w:rsidRPr="001B28F6">
        <w:rPr>
          <w:rFonts w:ascii="ＭＳ 明朝" w:eastAsia="ＭＳ 明朝" w:hint="eastAsia"/>
          <w:sz w:val="21"/>
          <w:szCs w:val="21"/>
        </w:rPr>
        <w:t>こと。</w:t>
      </w:r>
    </w:p>
    <w:p w14:paraId="4949E50F" w14:textId="77777777" w:rsidR="000A4F63" w:rsidRPr="001B28F6" w:rsidRDefault="000A4F63" w:rsidP="00A204BD">
      <w:pPr>
        <w:pStyle w:val="a4"/>
        <w:rPr>
          <w:rFonts w:ascii="ＭＳ 明朝" w:eastAsia="ＭＳ 明朝"/>
          <w:sz w:val="21"/>
          <w:szCs w:val="21"/>
        </w:rPr>
      </w:pPr>
      <w:r w:rsidRPr="001B28F6">
        <w:rPr>
          <w:rFonts w:ascii="ＭＳ 明朝" w:eastAsia="ＭＳ 明朝" w:hint="eastAsia"/>
          <w:sz w:val="21"/>
          <w:szCs w:val="21"/>
        </w:rPr>
        <w:t>（４）現場（工事）説明書</w:t>
      </w:r>
    </w:p>
    <w:p w14:paraId="32E55E72" w14:textId="77777777" w:rsidR="000A4F63" w:rsidRPr="001B28F6" w:rsidRDefault="000A4F63" w:rsidP="00A204BD">
      <w:pPr>
        <w:ind w:firstLineChars="200" w:firstLine="420"/>
        <w:rPr>
          <w:rFonts w:hAnsi="ＭＳ 明朝"/>
          <w:szCs w:val="21"/>
        </w:rPr>
      </w:pPr>
      <w:r w:rsidRPr="001B28F6">
        <w:rPr>
          <w:rFonts w:hAnsi="ＭＳ 明朝" w:hint="eastAsia"/>
          <w:szCs w:val="21"/>
        </w:rPr>
        <w:t>現場説明は実施しない。</w:t>
      </w:r>
    </w:p>
    <w:p w14:paraId="246507C5" w14:textId="77777777" w:rsidR="000A4F63" w:rsidRPr="001B28F6" w:rsidRDefault="000A4F63" w:rsidP="00A204BD">
      <w:pPr>
        <w:rPr>
          <w:rFonts w:hAnsi="ＭＳ 明朝"/>
          <w:szCs w:val="21"/>
        </w:rPr>
      </w:pPr>
      <w:r w:rsidRPr="001B28F6">
        <w:rPr>
          <w:rFonts w:hAnsi="ＭＳ 明朝" w:hint="eastAsia"/>
          <w:szCs w:val="21"/>
        </w:rPr>
        <w:t>（５）質疑応答書の提出について</w:t>
      </w:r>
    </w:p>
    <w:p w14:paraId="52E7C790" w14:textId="77777777" w:rsidR="000A4F63" w:rsidRPr="001B28F6" w:rsidRDefault="000A4F63" w:rsidP="00A204BD">
      <w:pPr>
        <w:ind w:leftChars="105" w:left="220" w:firstLineChars="100" w:firstLine="210"/>
        <w:rPr>
          <w:rFonts w:hAnsi="ＭＳ 明朝"/>
          <w:szCs w:val="21"/>
        </w:rPr>
      </w:pPr>
      <w:r w:rsidRPr="001B28F6">
        <w:rPr>
          <w:rFonts w:hAnsi="ＭＳ 明朝" w:hint="eastAsia"/>
          <w:szCs w:val="21"/>
        </w:rPr>
        <w:t>質疑のある場合についてのみ、</w:t>
      </w:r>
      <w:r w:rsidRPr="00AD4E42">
        <w:rPr>
          <w:rFonts w:hAnsi="ＭＳ 明朝"/>
          <w:noProof/>
          <w:szCs w:val="21"/>
        </w:rPr>
        <w:t>令和８年１０月２６日（月）</w:t>
      </w:r>
      <w:r w:rsidRPr="001B28F6">
        <w:rPr>
          <w:rFonts w:hAnsi="ＭＳ 明朝" w:hint="eastAsia"/>
          <w:szCs w:val="21"/>
        </w:rPr>
        <w:t>午後４時までに様式－５により提出すること。</w:t>
      </w:r>
    </w:p>
    <w:p w14:paraId="20DFC598" w14:textId="77777777" w:rsidR="000A4F63" w:rsidRPr="001B28F6" w:rsidRDefault="000A4F63" w:rsidP="00A204BD">
      <w:pPr>
        <w:rPr>
          <w:rFonts w:hAnsi="ＭＳ 明朝"/>
          <w:szCs w:val="21"/>
        </w:rPr>
      </w:pPr>
      <w:r w:rsidRPr="001B28F6">
        <w:rPr>
          <w:rFonts w:hAnsi="ＭＳ 明朝" w:hint="eastAsia"/>
          <w:szCs w:val="21"/>
        </w:rPr>
        <w:lastRenderedPageBreak/>
        <w:t>（６）その他</w:t>
      </w:r>
    </w:p>
    <w:p w14:paraId="43AC095F" w14:textId="77777777" w:rsidR="000A4F63" w:rsidRPr="001B28F6" w:rsidRDefault="000A4F63" w:rsidP="00A204BD">
      <w:pPr>
        <w:ind w:firstLineChars="200" w:firstLine="420"/>
        <w:rPr>
          <w:rFonts w:hAnsi="ＭＳ 明朝"/>
          <w:szCs w:val="21"/>
        </w:rPr>
      </w:pPr>
      <w:r w:rsidRPr="001B28F6">
        <w:rPr>
          <w:rFonts w:hAnsi="ＭＳ 明朝" w:hint="eastAsia"/>
          <w:szCs w:val="21"/>
        </w:rPr>
        <w:t>以下の用紙等が必要な場合は、入札担当課へ問い合わせること。</w:t>
      </w:r>
    </w:p>
    <w:p w14:paraId="39F06158" w14:textId="77777777" w:rsidR="000A4F63" w:rsidRPr="001B28F6" w:rsidRDefault="000A4F63" w:rsidP="00A204BD">
      <w:pPr>
        <w:ind w:firstLineChars="200" w:firstLine="420"/>
        <w:rPr>
          <w:rFonts w:hAnsi="ＭＳ 明朝"/>
          <w:szCs w:val="21"/>
        </w:rPr>
      </w:pPr>
      <w:r w:rsidRPr="001B28F6">
        <w:rPr>
          <w:rFonts w:hAnsi="ＭＳ 明朝" w:hint="eastAsia"/>
          <w:szCs w:val="21"/>
        </w:rPr>
        <w:t>ア　「</w:t>
      </w:r>
      <w:r w:rsidRPr="001B28F6">
        <w:rPr>
          <w:rFonts w:hint="eastAsia"/>
        </w:rPr>
        <w:t>浜松市上下水道部総合評価落札方式による競争入札要領</w:t>
      </w:r>
      <w:r w:rsidRPr="001B28F6">
        <w:rPr>
          <w:rFonts w:hAnsi="ＭＳ 明朝" w:hint="eastAsia"/>
          <w:szCs w:val="21"/>
        </w:rPr>
        <w:t>」</w:t>
      </w:r>
    </w:p>
    <w:p w14:paraId="55D35305" w14:textId="77777777" w:rsidR="000A4F63" w:rsidRPr="001B28F6" w:rsidRDefault="000A4F63" w:rsidP="00A204BD">
      <w:pPr>
        <w:ind w:firstLineChars="200" w:firstLine="420"/>
        <w:rPr>
          <w:rFonts w:hAnsi="ＭＳ 明朝"/>
          <w:szCs w:val="21"/>
        </w:rPr>
      </w:pPr>
      <w:r w:rsidRPr="001B28F6">
        <w:rPr>
          <w:rFonts w:hAnsi="ＭＳ 明朝" w:hint="eastAsia"/>
          <w:szCs w:val="21"/>
        </w:rPr>
        <w:t>イ　「質疑応答書」</w:t>
      </w:r>
    </w:p>
    <w:p w14:paraId="2724CFCB" w14:textId="77777777" w:rsidR="000A4F63" w:rsidRPr="001B28F6" w:rsidRDefault="000A4F63" w:rsidP="00A204BD">
      <w:pPr>
        <w:rPr>
          <w:rFonts w:hAnsi="ＭＳ 明朝"/>
          <w:color w:val="FF0000"/>
          <w:szCs w:val="21"/>
        </w:rPr>
      </w:pPr>
    </w:p>
    <w:p w14:paraId="4A446494" w14:textId="77777777" w:rsidR="000A4F63" w:rsidRPr="001B28F6" w:rsidRDefault="000A4F63" w:rsidP="00A204BD">
      <w:pPr>
        <w:ind w:left="210" w:hangingChars="100" w:hanging="210"/>
        <w:rPr>
          <w:rFonts w:hAnsi="ＭＳ 明朝"/>
          <w:szCs w:val="21"/>
        </w:rPr>
      </w:pPr>
      <w:r w:rsidRPr="001B28F6">
        <w:rPr>
          <w:rFonts w:hAnsi="ＭＳ 明朝" w:hint="eastAsia"/>
          <w:szCs w:val="21"/>
        </w:rPr>
        <w:t>４　浜松市電子入札運用基準に基づき入札に参加すること。なお、電子入札システムに障害等やむを得ない事情がある場合、紙入札に変更することがある。</w:t>
      </w:r>
    </w:p>
    <w:p w14:paraId="3CD366B2" w14:textId="77777777" w:rsidR="000A4F63" w:rsidRPr="001B28F6" w:rsidRDefault="000A4F63" w:rsidP="00F43389">
      <w:pPr>
        <w:pStyle w:val="3"/>
        <w:ind w:leftChars="1" w:left="1320" w:hangingChars="599" w:hanging="1318"/>
        <w:rPr>
          <w:szCs w:val="21"/>
          <w:lang w:eastAsia="zh-TW"/>
        </w:rPr>
      </w:pPr>
      <w:r w:rsidRPr="001B28F6">
        <w:rPr>
          <w:color w:val="FF0000"/>
          <w:sz w:val="22"/>
          <w:szCs w:val="22"/>
          <w:lang w:eastAsia="zh-TW"/>
        </w:rPr>
        <w:br w:type="page"/>
      </w:r>
      <w:r w:rsidRPr="001B28F6">
        <w:rPr>
          <w:rFonts w:hint="eastAsia"/>
          <w:szCs w:val="21"/>
          <w:lang w:eastAsia="zh-TW"/>
        </w:rPr>
        <w:lastRenderedPageBreak/>
        <w:t>様式－１</w:t>
      </w:r>
    </w:p>
    <w:p w14:paraId="151787D8" w14:textId="77777777" w:rsidR="000A4F63" w:rsidRPr="001B28F6" w:rsidRDefault="000A4F63" w:rsidP="00263617">
      <w:pPr>
        <w:pStyle w:val="3"/>
        <w:snapToGrid w:val="0"/>
        <w:spacing w:afterLines="50" w:after="162"/>
        <w:ind w:leftChars="1" w:left="2"/>
        <w:jc w:val="center"/>
        <w:rPr>
          <w:sz w:val="28"/>
          <w:lang w:eastAsia="zh-TW"/>
        </w:rPr>
      </w:pPr>
      <w:r w:rsidRPr="001B28F6">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418"/>
        <w:gridCol w:w="1701"/>
        <w:gridCol w:w="2513"/>
      </w:tblGrid>
      <w:tr w:rsidR="000A4F63" w:rsidRPr="001B28F6" w14:paraId="1A6B0165" w14:textId="77777777" w:rsidTr="00F774A2">
        <w:trPr>
          <w:trHeight w:val="645"/>
        </w:trPr>
        <w:tc>
          <w:tcPr>
            <w:tcW w:w="1440" w:type="dxa"/>
            <w:vAlign w:val="center"/>
          </w:tcPr>
          <w:p w14:paraId="42C32064" w14:textId="77777777" w:rsidR="000A4F63" w:rsidRPr="001B28F6" w:rsidRDefault="000A4F63" w:rsidP="00DB616E">
            <w:pPr>
              <w:jc w:val="center"/>
              <w:rPr>
                <w:szCs w:val="21"/>
              </w:rPr>
            </w:pPr>
            <w:r w:rsidRPr="001B28F6">
              <w:rPr>
                <w:rFonts w:hint="eastAsia"/>
                <w:spacing w:val="30"/>
                <w:kern w:val="0"/>
                <w:szCs w:val="21"/>
                <w:fitText w:val="1050" w:id="-103636733"/>
              </w:rPr>
              <w:t>公告番</w:t>
            </w:r>
            <w:r w:rsidRPr="001B28F6">
              <w:rPr>
                <w:rFonts w:hint="eastAsia"/>
                <w:spacing w:val="15"/>
                <w:kern w:val="0"/>
                <w:szCs w:val="21"/>
                <w:fitText w:val="1050" w:id="-103636733"/>
              </w:rPr>
              <w:t>号</w:t>
            </w:r>
          </w:p>
        </w:tc>
        <w:tc>
          <w:tcPr>
            <w:tcW w:w="3418" w:type="dxa"/>
            <w:vAlign w:val="center"/>
          </w:tcPr>
          <w:p w14:paraId="52BE7BA3" w14:textId="4D5F7BE2" w:rsidR="000A4F63" w:rsidRPr="001B28F6" w:rsidRDefault="000A4F63" w:rsidP="00E1029C">
            <w:pPr>
              <w:jc w:val="center"/>
              <w:rPr>
                <w:szCs w:val="21"/>
              </w:rPr>
            </w:pPr>
            <w:r w:rsidRPr="001B28F6">
              <w:rPr>
                <w:rFonts w:hint="eastAsia"/>
              </w:rPr>
              <w:t>浜松市上下水道部公告第</w:t>
            </w:r>
            <w:r w:rsidR="00565040">
              <w:rPr>
                <w:rFonts w:hAnsi="ＭＳ 明朝"/>
                <w:noProof/>
              </w:rPr>
              <w:t>２３６</w:t>
            </w:r>
            <w:r w:rsidRPr="001B28F6">
              <w:rPr>
                <w:rFonts w:hint="eastAsia"/>
              </w:rPr>
              <w:t>号</w:t>
            </w:r>
          </w:p>
        </w:tc>
        <w:tc>
          <w:tcPr>
            <w:tcW w:w="1701" w:type="dxa"/>
            <w:vAlign w:val="center"/>
          </w:tcPr>
          <w:p w14:paraId="7099F7D9" w14:textId="77777777" w:rsidR="000A4F63" w:rsidRPr="001B28F6" w:rsidRDefault="000A4F63" w:rsidP="00DB616E">
            <w:pPr>
              <w:jc w:val="center"/>
              <w:rPr>
                <w:szCs w:val="21"/>
              </w:rPr>
            </w:pPr>
            <w:r w:rsidRPr="001B28F6">
              <w:rPr>
                <w:rFonts w:hint="eastAsia"/>
                <w:szCs w:val="21"/>
              </w:rPr>
              <w:t>公告年月日</w:t>
            </w:r>
          </w:p>
        </w:tc>
        <w:tc>
          <w:tcPr>
            <w:tcW w:w="2513" w:type="dxa"/>
            <w:vAlign w:val="center"/>
          </w:tcPr>
          <w:p w14:paraId="5DC645A7" w14:textId="77777777" w:rsidR="000A4F63" w:rsidRPr="001B28F6" w:rsidRDefault="000A4F63" w:rsidP="00852292">
            <w:pPr>
              <w:jc w:val="center"/>
              <w:rPr>
                <w:szCs w:val="21"/>
              </w:rPr>
            </w:pPr>
            <w:r w:rsidRPr="00AD4E42">
              <w:rPr>
                <w:noProof/>
                <w:szCs w:val="21"/>
              </w:rPr>
              <w:t>令和８年１０月１３日</w:t>
            </w:r>
          </w:p>
        </w:tc>
      </w:tr>
      <w:tr w:rsidR="000A4F63" w:rsidRPr="001B28F6" w14:paraId="5741220E" w14:textId="77777777" w:rsidTr="00B7315C">
        <w:trPr>
          <w:cantSplit/>
          <w:trHeight w:val="1567"/>
        </w:trPr>
        <w:tc>
          <w:tcPr>
            <w:tcW w:w="1440" w:type="dxa"/>
            <w:vAlign w:val="center"/>
          </w:tcPr>
          <w:p w14:paraId="16213E7C" w14:textId="77777777" w:rsidR="000A4F63" w:rsidRPr="001B28F6" w:rsidRDefault="000A4F63" w:rsidP="00DB616E">
            <w:pPr>
              <w:jc w:val="center"/>
              <w:rPr>
                <w:szCs w:val="21"/>
              </w:rPr>
            </w:pPr>
            <w:r w:rsidRPr="001B28F6">
              <w:rPr>
                <w:rFonts w:hint="eastAsia"/>
                <w:spacing w:val="105"/>
                <w:kern w:val="0"/>
                <w:szCs w:val="21"/>
                <w:fitText w:val="1050" w:id="-103636732"/>
              </w:rPr>
              <w:t>工事</w:t>
            </w:r>
            <w:r w:rsidRPr="001B28F6">
              <w:rPr>
                <w:rFonts w:hint="eastAsia"/>
                <w:kern w:val="0"/>
                <w:szCs w:val="21"/>
                <w:fitText w:val="1050" w:id="-103636732"/>
              </w:rPr>
              <w:t>名</w:t>
            </w:r>
          </w:p>
        </w:tc>
        <w:tc>
          <w:tcPr>
            <w:tcW w:w="7632" w:type="dxa"/>
            <w:gridSpan w:val="3"/>
            <w:vAlign w:val="center"/>
          </w:tcPr>
          <w:p w14:paraId="1466D6C5" w14:textId="77777777" w:rsidR="000A4F63" w:rsidRPr="001B28F6" w:rsidRDefault="000A4F63" w:rsidP="00A204BD">
            <w:pPr>
              <w:ind w:firstLineChars="97" w:firstLine="204"/>
              <w:rPr>
                <w:rFonts w:hAnsi="ＭＳ 明朝"/>
              </w:rPr>
            </w:pPr>
            <w:r w:rsidRPr="00AD4E42">
              <w:rPr>
                <w:rFonts w:hAnsi="ＭＳ 明朝"/>
                <w:noProof/>
                <w:kern w:val="0"/>
                <w:szCs w:val="21"/>
              </w:rPr>
              <w:t>令和８年度　水改北第２０号　（債務）本沢合外地内老朽管更新工事</w:t>
            </w:r>
          </w:p>
          <w:p w14:paraId="4849EE20" w14:textId="77777777" w:rsidR="000A4F63" w:rsidRPr="001B28F6" w:rsidRDefault="000A4F63" w:rsidP="00A204BD">
            <w:pPr>
              <w:ind w:firstLineChars="97" w:firstLine="204"/>
              <w:rPr>
                <w:rFonts w:hAnsi="ＭＳ 明朝"/>
                <w:szCs w:val="21"/>
                <w:lang w:eastAsia="zh-TW"/>
              </w:rPr>
            </w:pPr>
            <w:r w:rsidRPr="001B28F6">
              <w:rPr>
                <w:rFonts w:hAnsi="ＭＳ 明朝" w:hint="eastAsia"/>
                <w:szCs w:val="21"/>
                <w:lang w:eastAsia="zh-TW"/>
              </w:rPr>
              <w:t>（課名：</w:t>
            </w:r>
            <w:r w:rsidRPr="00AD4E42">
              <w:rPr>
                <w:rFonts w:hAnsi="ＭＳ 明朝"/>
                <w:noProof/>
                <w:szCs w:val="21"/>
                <w:lang w:eastAsia="zh-TW"/>
              </w:rPr>
              <w:t>北部上下水道課</w:t>
            </w:r>
            <w:r w:rsidRPr="001B28F6">
              <w:rPr>
                <w:rFonts w:hAnsi="ＭＳ 明朝" w:hint="eastAsia"/>
                <w:szCs w:val="21"/>
                <w:lang w:eastAsia="zh-TW"/>
              </w:rPr>
              <w:t xml:space="preserve">　入札番号：第</w:t>
            </w:r>
            <w:r w:rsidRPr="00AD4E42">
              <w:rPr>
                <w:rFonts w:hAnsi="ＭＳ 明朝"/>
                <w:noProof/>
                <w:szCs w:val="21"/>
                <w:lang w:eastAsia="zh-TW"/>
              </w:rPr>
              <w:t>２０２６０１５５４１</w:t>
            </w:r>
            <w:r w:rsidRPr="001B28F6">
              <w:rPr>
                <w:rFonts w:hAnsi="ＭＳ 明朝" w:hint="eastAsia"/>
                <w:szCs w:val="21"/>
                <w:lang w:eastAsia="zh-TW"/>
              </w:rPr>
              <w:t>号）</w:t>
            </w:r>
          </w:p>
        </w:tc>
      </w:tr>
      <w:tr w:rsidR="000A4F63" w:rsidRPr="001B28F6" w14:paraId="41384ED8" w14:textId="77777777" w:rsidTr="00BD4095">
        <w:trPr>
          <w:trHeight w:val="987"/>
        </w:trPr>
        <w:tc>
          <w:tcPr>
            <w:tcW w:w="1440" w:type="dxa"/>
            <w:vAlign w:val="center"/>
          </w:tcPr>
          <w:p w14:paraId="78C46A85" w14:textId="77777777" w:rsidR="000A4F63" w:rsidRPr="001B28F6" w:rsidRDefault="000A4F63" w:rsidP="00DB616E">
            <w:pPr>
              <w:jc w:val="center"/>
              <w:rPr>
                <w:rFonts w:hAnsi="ＭＳ 明朝"/>
                <w:szCs w:val="21"/>
              </w:rPr>
            </w:pPr>
            <w:r w:rsidRPr="001B28F6">
              <w:rPr>
                <w:rFonts w:hAnsi="ＭＳ 明朝" w:hint="eastAsia"/>
                <w:spacing w:val="35"/>
                <w:kern w:val="0"/>
                <w:szCs w:val="21"/>
                <w:fitText w:val="1050" w:id="-103636731"/>
              </w:rPr>
              <w:t>工事場</w:t>
            </w:r>
            <w:r w:rsidRPr="001B28F6">
              <w:rPr>
                <w:rFonts w:hAnsi="ＭＳ 明朝" w:hint="eastAsia"/>
                <w:kern w:val="0"/>
                <w:szCs w:val="21"/>
                <w:fitText w:val="1050" w:id="-103636731"/>
              </w:rPr>
              <w:t>所</w:t>
            </w:r>
          </w:p>
        </w:tc>
        <w:tc>
          <w:tcPr>
            <w:tcW w:w="7632" w:type="dxa"/>
            <w:gridSpan w:val="3"/>
            <w:vAlign w:val="center"/>
          </w:tcPr>
          <w:p w14:paraId="22375EB0" w14:textId="77777777" w:rsidR="000A4F63" w:rsidRPr="001B28F6" w:rsidRDefault="000A4F63" w:rsidP="007218D8">
            <w:pPr>
              <w:ind w:firstLineChars="100" w:firstLine="210"/>
              <w:rPr>
                <w:rFonts w:eastAsia="PMingLiU" w:hAnsi="ＭＳ 明朝"/>
                <w:szCs w:val="21"/>
                <w:lang w:eastAsia="zh-TW"/>
              </w:rPr>
            </w:pPr>
            <w:r w:rsidRPr="00AD4E42">
              <w:rPr>
                <w:rFonts w:hAnsi="ＭＳ 明朝"/>
                <w:noProof/>
                <w:szCs w:val="21"/>
              </w:rPr>
              <w:t>浜松市浜名区本沢合外地内</w:t>
            </w:r>
          </w:p>
        </w:tc>
      </w:tr>
      <w:tr w:rsidR="000A4F63" w:rsidRPr="001B28F6" w14:paraId="02C0C4AA" w14:textId="77777777" w:rsidTr="00BD4095">
        <w:trPr>
          <w:trHeight w:val="1268"/>
        </w:trPr>
        <w:tc>
          <w:tcPr>
            <w:tcW w:w="1440" w:type="dxa"/>
            <w:vAlign w:val="center"/>
          </w:tcPr>
          <w:p w14:paraId="28358432" w14:textId="77777777" w:rsidR="000A4F63" w:rsidRPr="001B28F6" w:rsidRDefault="000A4F63" w:rsidP="00DB616E">
            <w:pPr>
              <w:jc w:val="center"/>
              <w:rPr>
                <w:rFonts w:hAnsi="ＭＳ 明朝"/>
                <w:szCs w:val="21"/>
              </w:rPr>
            </w:pPr>
            <w:r w:rsidRPr="001B28F6">
              <w:rPr>
                <w:rFonts w:hAnsi="ＭＳ 明朝" w:hint="eastAsia"/>
                <w:szCs w:val="21"/>
              </w:rPr>
              <w:t>業種ランク</w:t>
            </w:r>
          </w:p>
        </w:tc>
        <w:tc>
          <w:tcPr>
            <w:tcW w:w="7632" w:type="dxa"/>
            <w:gridSpan w:val="3"/>
            <w:vAlign w:val="center"/>
          </w:tcPr>
          <w:p w14:paraId="281D2FD5" w14:textId="77777777" w:rsidR="000A4F63" w:rsidRPr="006B7B68" w:rsidRDefault="000A4F63" w:rsidP="005351DB">
            <w:pPr>
              <w:ind w:firstLineChars="100" w:firstLine="210"/>
              <w:rPr>
                <w:szCs w:val="21"/>
              </w:rPr>
            </w:pPr>
            <w:r>
              <w:rPr>
                <w:rFonts w:hint="eastAsia"/>
                <w:szCs w:val="21"/>
              </w:rPr>
              <w:t>・令和７・８</w:t>
            </w:r>
            <w:r w:rsidRPr="001B28F6">
              <w:rPr>
                <w:rFonts w:hint="eastAsia"/>
                <w:szCs w:val="21"/>
              </w:rPr>
              <w:t>年度</w:t>
            </w:r>
            <w:r w:rsidRPr="00AD4E42">
              <w:rPr>
                <w:noProof/>
                <w:szCs w:val="21"/>
              </w:rPr>
              <w:t>水道管工事</w:t>
            </w:r>
            <w:r w:rsidRPr="001B28F6">
              <w:rPr>
                <w:rFonts w:hint="eastAsia"/>
                <w:szCs w:val="21"/>
                <w:u w:val="single"/>
              </w:rPr>
              <w:t xml:space="preserve">　　　　</w:t>
            </w:r>
            <w:r w:rsidRPr="001B28F6">
              <w:rPr>
                <w:rFonts w:hint="eastAsia"/>
                <w:szCs w:val="21"/>
              </w:rPr>
              <w:t>等級</w:t>
            </w:r>
          </w:p>
        </w:tc>
      </w:tr>
      <w:tr w:rsidR="000A4F63" w:rsidRPr="001B28F6" w14:paraId="063786C7" w14:textId="77777777"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14:paraId="38456FC5" w14:textId="77777777" w:rsidR="000A4F63" w:rsidRPr="001B28F6" w:rsidRDefault="000A4F63" w:rsidP="00DB616E">
            <w:pPr>
              <w:widowControl/>
              <w:jc w:val="center"/>
              <w:rPr>
                <w:rFonts w:hAnsi="ＭＳ 明朝"/>
                <w:szCs w:val="21"/>
              </w:rPr>
            </w:pPr>
            <w:r w:rsidRPr="001B28F6">
              <w:rPr>
                <w:rFonts w:hAnsi="ＭＳ 明朝" w:hint="eastAsia"/>
                <w:spacing w:val="30"/>
                <w:kern w:val="0"/>
                <w:szCs w:val="21"/>
                <w:fitText w:val="1050" w:id="-77937408"/>
              </w:rPr>
              <w:t>添付書</w:t>
            </w:r>
            <w:r w:rsidRPr="001B28F6">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14:paraId="5ADDB361" w14:textId="77777777" w:rsidR="000A4F63" w:rsidRPr="006B7B68" w:rsidRDefault="000A4F63" w:rsidP="006B7B68">
            <w:pPr>
              <w:spacing w:line="239" w:lineRule="atLeast"/>
              <w:ind w:firstLineChars="100" w:firstLine="210"/>
              <w:rPr>
                <w:rFonts w:hAnsi="ＭＳ 明朝" w:cs="Batang"/>
                <w:szCs w:val="21"/>
              </w:rPr>
            </w:pPr>
            <w:r w:rsidRPr="001B28F6">
              <w:rPr>
                <w:rFonts w:hAnsi="ＭＳ 明朝" w:cs="Batang" w:hint="eastAsia"/>
                <w:szCs w:val="21"/>
              </w:rPr>
              <w:t>・</w:t>
            </w:r>
            <w:r w:rsidRPr="001B28F6">
              <w:rPr>
                <w:rFonts w:hAnsi="ＭＳ 明朝" w:cs="Batang" w:hint="eastAsia"/>
                <w:b/>
                <w:color w:val="FF0000"/>
                <w:szCs w:val="21"/>
                <w:u w:val="single"/>
              </w:rPr>
              <w:t>自己採点申請書</w:t>
            </w:r>
          </w:p>
        </w:tc>
      </w:tr>
    </w:tbl>
    <w:p w14:paraId="1B3A4169" w14:textId="77777777" w:rsidR="000A4F63" w:rsidRDefault="000A4F63" w:rsidP="004E1AE4">
      <w:pPr>
        <w:rPr>
          <w:rFonts w:hAnsi="ＭＳ 明朝"/>
          <w:szCs w:val="21"/>
        </w:rPr>
      </w:pPr>
    </w:p>
    <w:p w14:paraId="24EC06B4" w14:textId="77777777" w:rsidR="000A4F63" w:rsidRPr="001B28F6" w:rsidRDefault="000A4F63" w:rsidP="004E1AE4">
      <w:pPr>
        <w:rPr>
          <w:rFonts w:hAnsi="ＭＳ 明朝"/>
          <w:szCs w:val="21"/>
        </w:rPr>
      </w:pPr>
    </w:p>
    <w:p w14:paraId="0DC9EBA7" w14:textId="77777777" w:rsidR="000A4F63" w:rsidRPr="001B28F6" w:rsidRDefault="000A4F63" w:rsidP="00451F54">
      <w:pPr>
        <w:pStyle w:val="a3"/>
        <w:ind w:firstLineChars="100" w:firstLine="210"/>
        <w:rPr>
          <w:rFonts w:ascii="ＭＳ 明朝"/>
          <w:szCs w:val="21"/>
        </w:rPr>
      </w:pPr>
      <w:r w:rsidRPr="001B28F6">
        <w:rPr>
          <w:rFonts w:ascii="ＭＳ 明朝" w:hint="eastAsia"/>
          <w:szCs w:val="21"/>
        </w:rPr>
        <w:t>上記のとおり一般競争入札に参加したく、資格の確認申請をいたします。</w:t>
      </w:r>
    </w:p>
    <w:p w14:paraId="16622B5B" w14:textId="6B50F1C8" w:rsidR="000A4F63" w:rsidRPr="001B28F6" w:rsidRDefault="000A4F63" w:rsidP="00F43389">
      <w:pPr>
        <w:rPr>
          <w:rFonts w:hAnsi="ＭＳ 明朝"/>
          <w:szCs w:val="21"/>
        </w:rPr>
      </w:pPr>
      <w:r w:rsidRPr="001B28F6">
        <w:rPr>
          <w:rFonts w:hAnsi="ＭＳ 明朝" w:hint="eastAsia"/>
          <w:szCs w:val="21"/>
        </w:rPr>
        <w:t xml:space="preserve">　なお、</w:t>
      </w:r>
      <w:r w:rsidRPr="001B28F6">
        <w:rPr>
          <w:rFonts w:hint="eastAsia"/>
        </w:rPr>
        <w:t>浜松市上下水道部公告第</w:t>
      </w:r>
      <w:r w:rsidR="00565040">
        <w:rPr>
          <w:rFonts w:hAnsi="ＭＳ 明朝"/>
          <w:noProof/>
        </w:rPr>
        <w:t>２３６</w:t>
      </w:r>
      <w:r w:rsidRPr="001B28F6">
        <w:rPr>
          <w:rFonts w:hint="eastAsia"/>
        </w:rPr>
        <w:t>号</w:t>
      </w:r>
      <w:r w:rsidRPr="001B28F6">
        <w:rPr>
          <w:rFonts w:hAnsi="ＭＳ 明朝" w:hint="eastAsia"/>
          <w:szCs w:val="21"/>
        </w:rPr>
        <w:t>の制限付一般競争入札に参加する者に必要な資格に関する事項に相違していないことを誓います。</w:t>
      </w:r>
    </w:p>
    <w:p w14:paraId="4F25F2B0" w14:textId="77777777" w:rsidR="000A4F63" w:rsidRPr="001B28F6" w:rsidRDefault="000A4F63" w:rsidP="00F43389">
      <w:pPr>
        <w:rPr>
          <w:rFonts w:ascii="Century" w:hAnsi="ＭＳ 明朝"/>
          <w:szCs w:val="21"/>
        </w:rPr>
      </w:pPr>
    </w:p>
    <w:p w14:paraId="7DDC1F5A" w14:textId="77777777" w:rsidR="000A4F63" w:rsidRPr="001B28F6" w:rsidRDefault="000A4F63" w:rsidP="005D4624">
      <w:pPr>
        <w:jc w:val="right"/>
        <w:rPr>
          <w:rFonts w:hAnsi="ＭＳ 明朝"/>
          <w:szCs w:val="21"/>
        </w:rPr>
      </w:pPr>
      <w:r w:rsidRPr="001B28F6">
        <w:rPr>
          <w:rFonts w:hAnsi="ＭＳ 明朝" w:hint="eastAsia"/>
          <w:szCs w:val="21"/>
        </w:rPr>
        <w:t>令和　　年　　月　　日</w:t>
      </w:r>
    </w:p>
    <w:p w14:paraId="00ABC299" w14:textId="77777777" w:rsidR="000A4F63" w:rsidRPr="001B28F6" w:rsidRDefault="000A4F63" w:rsidP="00DB616E">
      <w:pPr>
        <w:rPr>
          <w:rFonts w:hAnsi="ＭＳ 明朝"/>
          <w:szCs w:val="21"/>
        </w:rPr>
      </w:pPr>
    </w:p>
    <w:p w14:paraId="585527A5" w14:textId="77777777" w:rsidR="000A4F63" w:rsidRPr="001B28F6" w:rsidRDefault="000A4F63" w:rsidP="00451F54">
      <w:pPr>
        <w:ind w:firstLineChars="100" w:firstLine="210"/>
        <w:rPr>
          <w:rFonts w:hAnsi="ＭＳ 明朝"/>
          <w:szCs w:val="21"/>
        </w:rPr>
      </w:pPr>
      <w:r w:rsidRPr="001B28F6">
        <w:rPr>
          <w:rFonts w:hAnsi="ＭＳ 明朝" w:hint="eastAsia"/>
          <w:szCs w:val="21"/>
        </w:rPr>
        <w:t>（あて先）</w:t>
      </w:r>
      <w:r w:rsidRPr="001B28F6">
        <w:rPr>
          <w:rFonts w:hint="eastAsia"/>
        </w:rPr>
        <w:t>浜松市水道事業及び下水道事業管理者</w:t>
      </w:r>
    </w:p>
    <w:p w14:paraId="55DECA65" w14:textId="77777777" w:rsidR="000A4F63" w:rsidRPr="001B28F6" w:rsidRDefault="000A4F63" w:rsidP="005D4624">
      <w:pPr>
        <w:rPr>
          <w:rFonts w:hAnsi="ＭＳ 明朝"/>
          <w:szCs w:val="21"/>
        </w:rPr>
      </w:pPr>
    </w:p>
    <w:p w14:paraId="5F0767BF" w14:textId="77777777" w:rsidR="000A4F63" w:rsidRPr="001B28F6" w:rsidRDefault="000A4F63" w:rsidP="005D4624">
      <w:pPr>
        <w:spacing w:line="360" w:lineRule="exact"/>
        <w:rPr>
          <w:rFonts w:hAnsi="ＭＳ 明朝"/>
          <w:szCs w:val="21"/>
        </w:rPr>
      </w:pPr>
      <w:r w:rsidRPr="001B28F6">
        <w:rPr>
          <w:rFonts w:hAnsi="ＭＳ 明朝" w:hint="eastAsia"/>
          <w:szCs w:val="21"/>
        </w:rPr>
        <w:t xml:space="preserve">　　　　　　　　　　　</w:t>
      </w:r>
      <w:r w:rsidRPr="001B28F6">
        <w:rPr>
          <w:rFonts w:hAnsi="ＭＳ 明朝"/>
          <w:szCs w:val="21"/>
        </w:rPr>
        <w:t>住所又は所在地</w:t>
      </w:r>
      <w:r w:rsidRPr="001B28F6">
        <w:rPr>
          <w:rFonts w:hAnsi="ＭＳ 明朝" w:hint="eastAsia"/>
          <w:szCs w:val="21"/>
        </w:rPr>
        <w:t xml:space="preserve">　</w:t>
      </w:r>
    </w:p>
    <w:p w14:paraId="3A23E92C" w14:textId="77777777" w:rsidR="000A4F63" w:rsidRPr="001B28F6" w:rsidRDefault="000A4F63" w:rsidP="005D4624">
      <w:pPr>
        <w:spacing w:line="360" w:lineRule="exact"/>
        <w:rPr>
          <w:rFonts w:hAnsi="ＭＳ 明朝"/>
          <w:szCs w:val="21"/>
        </w:rPr>
      </w:pPr>
      <w:r w:rsidRPr="001B28F6">
        <w:rPr>
          <w:rFonts w:hAnsi="ＭＳ 明朝" w:hint="eastAsia"/>
          <w:szCs w:val="21"/>
        </w:rPr>
        <w:t xml:space="preserve">　　　　　　　　　　　</w:t>
      </w:r>
      <w:r w:rsidRPr="001B28F6">
        <w:rPr>
          <w:rFonts w:hAnsi="ＭＳ 明朝"/>
          <w:spacing w:val="21"/>
          <w:kern w:val="0"/>
          <w:szCs w:val="21"/>
          <w:fitText w:val="1470" w:id="45758720"/>
        </w:rPr>
        <w:t>商号又は名</w:t>
      </w:r>
      <w:r w:rsidRPr="001B28F6">
        <w:rPr>
          <w:rFonts w:hAnsi="ＭＳ 明朝"/>
          <w:kern w:val="0"/>
          <w:szCs w:val="21"/>
          <w:fitText w:val="1470" w:id="45758720"/>
        </w:rPr>
        <w:t>称</w:t>
      </w:r>
      <w:r w:rsidRPr="001B28F6">
        <w:rPr>
          <w:rFonts w:hAnsi="ＭＳ 明朝" w:hint="eastAsia"/>
          <w:szCs w:val="21"/>
        </w:rPr>
        <w:t xml:space="preserve">　</w:t>
      </w:r>
    </w:p>
    <w:p w14:paraId="0EB50E36" w14:textId="77777777" w:rsidR="000A4F63" w:rsidRPr="001B28F6" w:rsidRDefault="000A4F63" w:rsidP="005D4624">
      <w:pPr>
        <w:spacing w:line="360" w:lineRule="exact"/>
        <w:rPr>
          <w:rFonts w:hAnsi="ＭＳ 明朝"/>
          <w:szCs w:val="21"/>
        </w:rPr>
      </w:pPr>
      <w:r w:rsidRPr="001B28F6">
        <w:rPr>
          <w:rFonts w:hAnsi="ＭＳ 明朝" w:hint="eastAsia"/>
          <w:szCs w:val="21"/>
        </w:rPr>
        <w:t xml:space="preserve">　　　　　　　　　　　</w:t>
      </w:r>
      <w:r w:rsidRPr="001B28F6">
        <w:rPr>
          <w:rFonts w:hAnsi="ＭＳ 明朝"/>
          <w:spacing w:val="52"/>
          <w:kern w:val="0"/>
          <w:szCs w:val="21"/>
          <w:fitText w:val="1470" w:id="45758721"/>
        </w:rPr>
        <w:t>代表者氏</w:t>
      </w:r>
      <w:r w:rsidRPr="001B28F6">
        <w:rPr>
          <w:rFonts w:hAnsi="ＭＳ 明朝"/>
          <w:spacing w:val="2"/>
          <w:kern w:val="0"/>
          <w:szCs w:val="21"/>
          <w:fitText w:val="1470" w:id="45758721"/>
        </w:rPr>
        <w:t>名</w:t>
      </w:r>
      <w:r w:rsidRPr="001B28F6">
        <w:rPr>
          <w:rFonts w:hAnsi="ＭＳ 明朝" w:hint="eastAsia"/>
          <w:szCs w:val="21"/>
        </w:rPr>
        <w:t xml:space="preserve">　</w:t>
      </w:r>
    </w:p>
    <w:p w14:paraId="52EEDD32" w14:textId="77777777" w:rsidR="000A4F63" w:rsidRPr="001B28F6" w:rsidRDefault="000A4F63" w:rsidP="002B5E79"/>
    <w:p w14:paraId="30A8AE1E" w14:textId="77777777" w:rsidR="000A4F63" w:rsidRPr="001B28F6" w:rsidRDefault="000A4F63" w:rsidP="002B5E79">
      <w:pPr>
        <w:rPr>
          <w:color w:val="FF0000"/>
        </w:rPr>
      </w:pPr>
    </w:p>
    <w:p w14:paraId="522C7E67" w14:textId="77777777" w:rsidR="000A4F63" w:rsidRPr="001B28F6" w:rsidRDefault="000A4F63" w:rsidP="002B5E79">
      <w:pPr>
        <w:rPr>
          <w:color w:val="FF0000"/>
        </w:rPr>
      </w:pPr>
    </w:p>
    <w:p w14:paraId="0FFA1687" w14:textId="77777777" w:rsidR="000A4F63" w:rsidRPr="001B28F6" w:rsidRDefault="000A4F63" w:rsidP="002B5E79">
      <w:pPr>
        <w:rPr>
          <w:color w:val="FF0000"/>
        </w:rPr>
      </w:pPr>
    </w:p>
    <w:p w14:paraId="083EFC1C" w14:textId="77777777" w:rsidR="000A4F63" w:rsidRPr="001B28F6" w:rsidRDefault="000A4F63" w:rsidP="002B5E79">
      <w:pPr>
        <w:rPr>
          <w:color w:val="FF0000"/>
        </w:rPr>
      </w:pPr>
    </w:p>
    <w:p w14:paraId="735A6116" w14:textId="77777777" w:rsidR="000A4F63" w:rsidRPr="001B28F6" w:rsidRDefault="000A4F63" w:rsidP="002B5E79">
      <w:pPr>
        <w:rPr>
          <w:color w:val="FF0000"/>
        </w:rPr>
      </w:pPr>
    </w:p>
    <w:p w14:paraId="6D4B7B8E" w14:textId="77777777" w:rsidR="000A4F63" w:rsidRPr="001B28F6" w:rsidRDefault="000A4F63" w:rsidP="002B5E79">
      <w:pPr>
        <w:rPr>
          <w:color w:val="FF0000"/>
        </w:rPr>
      </w:pPr>
    </w:p>
    <w:p w14:paraId="03CFEC74" w14:textId="77777777" w:rsidR="000A4F63" w:rsidRDefault="000A4F63" w:rsidP="002B5E79">
      <w:pPr>
        <w:rPr>
          <w:color w:val="FF0000"/>
        </w:rPr>
      </w:pPr>
    </w:p>
    <w:p w14:paraId="5AAEC6FA" w14:textId="77777777" w:rsidR="000A4F63" w:rsidRDefault="000A4F63" w:rsidP="002B5E79">
      <w:pPr>
        <w:rPr>
          <w:color w:val="FF0000"/>
        </w:rPr>
      </w:pPr>
    </w:p>
    <w:p w14:paraId="7E143E6E" w14:textId="77777777" w:rsidR="000A4F63" w:rsidRPr="001B28F6" w:rsidRDefault="000A4F63" w:rsidP="002B5E79">
      <w:pPr>
        <w:rPr>
          <w:color w:val="FF0000"/>
        </w:rPr>
      </w:pPr>
    </w:p>
    <w:p w14:paraId="69AC0B74" w14:textId="77777777" w:rsidR="000A4F63" w:rsidRPr="001B28F6" w:rsidRDefault="000A4F63" w:rsidP="002B5E79">
      <w:pPr>
        <w:rPr>
          <w:color w:val="FF0000"/>
        </w:rPr>
      </w:pPr>
    </w:p>
    <w:p w14:paraId="084046F9" w14:textId="77777777" w:rsidR="000A4F63" w:rsidRPr="001B28F6" w:rsidRDefault="000A4F63" w:rsidP="002B5E79">
      <w:pPr>
        <w:rPr>
          <w:color w:val="FF0000"/>
        </w:rPr>
      </w:pPr>
    </w:p>
    <w:p w14:paraId="24EF6C2A" w14:textId="77777777" w:rsidR="000A4F63" w:rsidRPr="001B28F6" w:rsidRDefault="000A4F63" w:rsidP="00576EA6">
      <w:r w:rsidRPr="001B28F6">
        <w:rPr>
          <w:rFonts w:hint="eastAsia"/>
          <w:szCs w:val="21"/>
        </w:rPr>
        <w:lastRenderedPageBreak/>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0A4F63" w:rsidRPr="001B28F6" w14:paraId="3DE60DA8" w14:textId="77777777"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14:paraId="10155975" w14:textId="77777777" w:rsidR="000A4F63" w:rsidRPr="001B28F6" w:rsidRDefault="000A4F63" w:rsidP="00F43389">
            <w:pPr>
              <w:tabs>
                <w:tab w:val="left" w:pos="4140"/>
              </w:tabs>
              <w:jc w:val="center"/>
              <w:rPr>
                <w:sz w:val="24"/>
              </w:rPr>
            </w:pPr>
            <w:r w:rsidRPr="001B28F6">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14:paraId="1E159AF3" w14:textId="77777777" w:rsidR="000A4F63" w:rsidRPr="001B28F6" w:rsidRDefault="000A4F63" w:rsidP="00C6309D">
            <w:pPr>
              <w:tabs>
                <w:tab w:val="left" w:pos="4140"/>
              </w:tabs>
              <w:jc w:val="center"/>
              <w:rPr>
                <w:szCs w:val="21"/>
              </w:rPr>
            </w:pPr>
            <w:r w:rsidRPr="001B28F6">
              <w:rPr>
                <w:rFonts w:hAnsi="ＭＳ 明朝" w:hint="eastAsia"/>
                <w:szCs w:val="21"/>
                <w:lang w:eastAsia="zh-TW"/>
              </w:rPr>
              <w:t>第</w:t>
            </w:r>
            <w:r w:rsidRPr="00AD4E42">
              <w:rPr>
                <w:rFonts w:hAnsi="ＭＳ 明朝"/>
                <w:noProof/>
                <w:szCs w:val="21"/>
                <w:lang w:eastAsia="zh-TW"/>
              </w:rPr>
              <w:t>２０２６０１５５４１</w:t>
            </w:r>
            <w:r w:rsidRPr="001B28F6">
              <w:rPr>
                <w:rFonts w:hAnsi="ＭＳ 明朝" w:hint="eastAsia"/>
                <w:szCs w:val="21"/>
                <w:lang w:eastAsia="zh-TW"/>
              </w:rPr>
              <w:t>号</w:t>
            </w:r>
          </w:p>
        </w:tc>
      </w:tr>
      <w:tr w:rsidR="000A4F63" w:rsidRPr="001B28F6" w14:paraId="3F63D379" w14:textId="77777777" w:rsidTr="00A11028">
        <w:trPr>
          <w:cantSplit/>
          <w:trHeight w:val="675"/>
        </w:trPr>
        <w:tc>
          <w:tcPr>
            <w:tcW w:w="9248" w:type="dxa"/>
            <w:gridSpan w:val="4"/>
            <w:tcBorders>
              <w:top w:val="single" w:sz="4" w:space="0" w:color="auto"/>
              <w:bottom w:val="single" w:sz="4" w:space="0" w:color="auto"/>
            </w:tcBorders>
            <w:vAlign w:val="center"/>
          </w:tcPr>
          <w:p w14:paraId="3DA6B468" w14:textId="77777777" w:rsidR="000A4F63" w:rsidRPr="001B28F6" w:rsidRDefault="000A4F63" w:rsidP="00794B87">
            <w:pPr>
              <w:autoSpaceDE w:val="0"/>
              <w:autoSpaceDN w:val="0"/>
              <w:adjustRightInd w:val="0"/>
              <w:ind w:left="1285" w:hangingChars="612" w:hanging="1285"/>
              <w:jc w:val="left"/>
              <w:rPr>
                <w:sz w:val="19"/>
                <w:szCs w:val="19"/>
              </w:rPr>
            </w:pPr>
            <w:r w:rsidRPr="001B28F6">
              <w:rPr>
                <w:rFonts w:hint="eastAsia"/>
                <w:szCs w:val="21"/>
              </w:rPr>
              <w:t xml:space="preserve">工　事　名　</w:t>
            </w:r>
            <w:r w:rsidRPr="00AD4E42">
              <w:rPr>
                <w:rFonts w:hAnsi="ＭＳ 明朝"/>
                <w:noProof/>
                <w:kern w:val="0"/>
                <w:szCs w:val="21"/>
              </w:rPr>
              <w:t>令和８年度　水改北第２０号　（債務）本沢合外地内老朽管更新工事</w:t>
            </w:r>
          </w:p>
        </w:tc>
      </w:tr>
      <w:tr w:rsidR="000A4F63" w:rsidRPr="001B28F6" w14:paraId="708643EE" w14:textId="77777777" w:rsidTr="00A11028">
        <w:trPr>
          <w:cantSplit/>
          <w:trHeight w:val="675"/>
        </w:trPr>
        <w:tc>
          <w:tcPr>
            <w:tcW w:w="9248" w:type="dxa"/>
            <w:gridSpan w:val="4"/>
            <w:tcBorders>
              <w:top w:val="single" w:sz="4" w:space="0" w:color="auto"/>
              <w:bottom w:val="single" w:sz="4" w:space="0" w:color="auto"/>
            </w:tcBorders>
            <w:vAlign w:val="center"/>
          </w:tcPr>
          <w:p w14:paraId="73B48CB0" w14:textId="77777777" w:rsidR="000A4F63" w:rsidRPr="001B28F6" w:rsidRDefault="000A4F63" w:rsidP="00263617">
            <w:pPr>
              <w:tabs>
                <w:tab w:val="left" w:pos="4140"/>
              </w:tabs>
              <w:spacing w:line="340" w:lineRule="exact"/>
              <w:rPr>
                <w:szCs w:val="21"/>
              </w:rPr>
            </w:pPr>
            <w:r w:rsidRPr="001B28F6">
              <w:rPr>
                <w:rFonts w:hint="eastAsia"/>
                <w:szCs w:val="21"/>
              </w:rPr>
              <w:t>提　出　日　　令和　　年　　月　　日　　　　　回　答　日　　令和　　年　　月　　日</w:t>
            </w:r>
          </w:p>
        </w:tc>
      </w:tr>
      <w:tr w:rsidR="000A4F63" w:rsidRPr="001B28F6" w14:paraId="19881C8F" w14:textId="77777777" w:rsidTr="00213CFE">
        <w:trPr>
          <w:trHeight w:val="572"/>
        </w:trPr>
        <w:tc>
          <w:tcPr>
            <w:tcW w:w="963" w:type="dxa"/>
            <w:tcBorders>
              <w:top w:val="single" w:sz="4" w:space="0" w:color="auto"/>
              <w:bottom w:val="single" w:sz="4" w:space="0" w:color="auto"/>
              <w:right w:val="single" w:sz="4" w:space="0" w:color="auto"/>
            </w:tcBorders>
            <w:vAlign w:val="center"/>
          </w:tcPr>
          <w:p w14:paraId="69E8F55F" w14:textId="77777777" w:rsidR="000A4F63" w:rsidRPr="001B28F6" w:rsidRDefault="000A4F63" w:rsidP="00F43389">
            <w:pPr>
              <w:tabs>
                <w:tab w:val="left" w:pos="4140"/>
              </w:tabs>
              <w:spacing w:line="340" w:lineRule="exact"/>
              <w:jc w:val="center"/>
              <w:rPr>
                <w:rFonts w:hAnsi="ＭＳ 明朝"/>
                <w:szCs w:val="21"/>
              </w:rPr>
            </w:pPr>
            <w:r w:rsidRPr="001B28F6">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14:paraId="291A3DB7" w14:textId="77777777" w:rsidR="000A4F63" w:rsidRPr="001B28F6" w:rsidRDefault="000A4F63" w:rsidP="00F43389">
            <w:pPr>
              <w:tabs>
                <w:tab w:val="left" w:pos="4140"/>
              </w:tabs>
              <w:spacing w:line="340" w:lineRule="exact"/>
              <w:jc w:val="center"/>
              <w:rPr>
                <w:rFonts w:hAnsi="ＭＳ 明朝"/>
                <w:szCs w:val="21"/>
                <w:lang w:eastAsia="zh-TW"/>
              </w:rPr>
            </w:pPr>
            <w:r w:rsidRPr="001B28F6">
              <w:rPr>
                <w:rFonts w:hAnsi="ＭＳ 明朝" w:hint="eastAsia"/>
                <w:szCs w:val="21"/>
                <w:lang w:eastAsia="zh-TW"/>
              </w:rPr>
              <w:t>質　　疑　　事　　項</w:t>
            </w:r>
          </w:p>
        </w:tc>
        <w:tc>
          <w:tcPr>
            <w:tcW w:w="4046" w:type="dxa"/>
            <w:gridSpan w:val="2"/>
            <w:tcBorders>
              <w:top w:val="single" w:sz="4" w:space="0" w:color="auto"/>
              <w:left w:val="single" w:sz="4" w:space="0" w:color="auto"/>
              <w:bottom w:val="single" w:sz="4" w:space="0" w:color="auto"/>
            </w:tcBorders>
            <w:vAlign w:val="center"/>
          </w:tcPr>
          <w:p w14:paraId="6EBE6726" w14:textId="77777777" w:rsidR="000A4F63" w:rsidRPr="001B28F6" w:rsidRDefault="000A4F63" w:rsidP="00F43389">
            <w:pPr>
              <w:tabs>
                <w:tab w:val="left" w:pos="4140"/>
              </w:tabs>
              <w:spacing w:line="340" w:lineRule="exact"/>
              <w:jc w:val="center"/>
              <w:rPr>
                <w:rFonts w:hAnsi="ＭＳ 明朝"/>
                <w:szCs w:val="21"/>
                <w:lang w:eastAsia="zh-TW"/>
              </w:rPr>
            </w:pPr>
            <w:r w:rsidRPr="001B28F6">
              <w:rPr>
                <w:rFonts w:hAnsi="ＭＳ 明朝" w:hint="eastAsia"/>
                <w:szCs w:val="21"/>
                <w:lang w:eastAsia="zh-TW"/>
              </w:rPr>
              <w:t>回　　答　　事　　項</w:t>
            </w:r>
          </w:p>
        </w:tc>
      </w:tr>
      <w:tr w:rsidR="000A4F63" w:rsidRPr="001B28F6" w14:paraId="68E70F64"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15BC6841" w14:textId="77777777" w:rsidR="000A4F63" w:rsidRPr="001B28F6" w:rsidRDefault="000A4F63"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77F831F8" w14:textId="77777777" w:rsidR="000A4F63" w:rsidRPr="001B28F6" w:rsidRDefault="000A4F63"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14:paraId="07A1E551" w14:textId="77777777" w:rsidR="000A4F63" w:rsidRPr="001B28F6" w:rsidRDefault="000A4F63" w:rsidP="00F43389">
            <w:pPr>
              <w:tabs>
                <w:tab w:val="left" w:pos="4140"/>
              </w:tabs>
              <w:spacing w:line="340" w:lineRule="exact"/>
              <w:rPr>
                <w:rFonts w:hAnsi="ＭＳ 明朝"/>
                <w:szCs w:val="21"/>
                <w:lang w:eastAsia="zh-TW"/>
              </w:rPr>
            </w:pPr>
          </w:p>
        </w:tc>
      </w:tr>
      <w:tr w:rsidR="000A4F63" w:rsidRPr="001B28F6" w14:paraId="6853EB30"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03466DA9" w14:textId="77777777" w:rsidR="000A4F63" w:rsidRPr="001B28F6" w:rsidRDefault="000A4F63"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3FE9A950" w14:textId="77777777" w:rsidR="000A4F63" w:rsidRPr="001B28F6" w:rsidRDefault="000A4F63"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14:paraId="02112F65" w14:textId="77777777" w:rsidR="000A4F63" w:rsidRPr="001B28F6" w:rsidRDefault="000A4F63" w:rsidP="00F43389">
            <w:pPr>
              <w:tabs>
                <w:tab w:val="left" w:pos="4140"/>
              </w:tabs>
              <w:spacing w:line="340" w:lineRule="exact"/>
              <w:rPr>
                <w:rFonts w:hAnsi="ＭＳ 明朝"/>
                <w:szCs w:val="21"/>
                <w:lang w:eastAsia="zh-TW"/>
              </w:rPr>
            </w:pPr>
          </w:p>
        </w:tc>
      </w:tr>
      <w:tr w:rsidR="000A4F63" w:rsidRPr="001B28F6" w14:paraId="43F08B12"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767284CD" w14:textId="77777777" w:rsidR="000A4F63" w:rsidRPr="001B28F6" w:rsidRDefault="000A4F63"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225DA0B0" w14:textId="77777777" w:rsidR="000A4F63" w:rsidRPr="001B28F6" w:rsidRDefault="000A4F63"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14:paraId="7CEA4F48" w14:textId="77777777" w:rsidR="000A4F63" w:rsidRPr="001B28F6" w:rsidRDefault="000A4F63" w:rsidP="00F43389">
            <w:pPr>
              <w:tabs>
                <w:tab w:val="left" w:pos="4140"/>
              </w:tabs>
              <w:spacing w:line="340" w:lineRule="exact"/>
              <w:rPr>
                <w:rFonts w:hAnsi="ＭＳ 明朝"/>
                <w:szCs w:val="21"/>
                <w:lang w:eastAsia="zh-TW"/>
              </w:rPr>
            </w:pPr>
          </w:p>
        </w:tc>
      </w:tr>
      <w:tr w:rsidR="000A4F63" w:rsidRPr="001B28F6" w14:paraId="1732FF7C"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7E140C93" w14:textId="77777777" w:rsidR="000A4F63" w:rsidRPr="001B28F6" w:rsidRDefault="000A4F63"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623357D7" w14:textId="77777777" w:rsidR="000A4F63" w:rsidRPr="001B28F6" w:rsidRDefault="000A4F63"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14:paraId="66BDB76F" w14:textId="77777777" w:rsidR="000A4F63" w:rsidRPr="001B28F6" w:rsidRDefault="000A4F63" w:rsidP="00F43389">
            <w:pPr>
              <w:tabs>
                <w:tab w:val="left" w:pos="4140"/>
              </w:tabs>
              <w:spacing w:line="340" w:lineRule="exact"/>
              <w:rPr>
                <w:rFonts w:hAnsi="ＭＳ 明朝"/>
                <w:szCs w:val="21"/>
                <w:lang w:eastAsia="zh-TW"/>
              </w:rPr>
            </w:pPr>
          </w:p>
        </w:tc>
      </w:tr>
      <w:tr w:rsidR="000A4F63" w:rsidRPr="001B28F6" w14:paraId="5C5F5FF2"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1A7FE994" w14:textId="77777777" w:rsidR="000A4F63" w:rsidRPr="001B28F6" w:rsidRDefault="000A4F63"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383088B7" w14:textId="77777777" w:rsidR="000A4F63" w:rsidRPr="001B28F6" w:rsidRDefault="000A4F63"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14:paraId="38F9A5EE" w14:textId="77777777" w:rsidR="000A4F63" w:rsidRPr="001B28F6" w:rsidRDefault="000A4F63" w:rsidP="00F43389">
            <w:pPr>
              <w:tabs>
                <w:tab w:val="left" w:pos="4140"/>
              </w:tabs>
              <w:spacing w:line="340" w:lineRule="exact"/>
              <w:rPr>
                <w:rFonts w:hAnsi="ＭＳ 明朝"/>
                <w:szCs w:val="21"/>
                <w:lang w:eastAsia="zh-TW"/>
              </w:rPr>
            </w:pPr>
          </w:p>
        </w:tc>
      </w:tr>
      <w:tr w:rsidR="000A4F63" w:rsidRPr="001B28F6" w14:paraId="19854966"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51F0A180" w14:textId="77777777" w:rsidR="000A4F63" w:rsidRPr="001B28F6" w:rsidRDefault="000A4F63"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17709C7F" w14:textId="77777777" w:rsidR="000A4F63" w:rsidRPr="001B28F6" w:rsidRDefault="000A4F63"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14:paraId="56306451" w14:textId="77777777" w:rsidR="000A4F63" w:rsidRPr="001B28F6" w:rsidRDefault="000A4F63" w:rsidP="00F43389">
            <w:pPr>
              <w:tabs>
                <w:tab w:val="left" w:pos="4140"/>
              </w:tabs>
              <w:spacing w:line="340" w:lineRule="exact"/>
              <w:rPr>
                <w:rFonts w:hAnsi="ＭＳ 明朝"/>
                <w:szCs w:val="21"/>
                <w:lang w:eastAsia="zh-TW"/>
              </w:rPr>
            </w:pPr>
          </w:p>
        </w:tc>
      </w:tr>
      <w:tr w:rsidR="000A4F63" w:rsidRPr="001B28F6" w14:paraId="0C65AD79"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295D9CF5" w14:textId="77777777" w:rsidR="000A4F63" w:rsidRPr="001B28F6" w:rsidRDefault="000A4F63"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075B20C0" w14:textId="77777777" w:rsidR="000A4F63" w:rsidRPr="001B28F6" w:rsidRDefault="000A4F63"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14:paraId="4E040CA3" w14:textId="77777777" w:rsidR="000A4F63" w:rsidRPr="001B28F6" w:rsidRDefault="000A4F63" w:rsidP="00F43389">
            <w:pPr>
              <w:tabs>
                <w:tab w:val="left" w:pos="4140"/>
              </w:tabs>
              <w:spacing w:line="340" w:lineRule="exact"/>
              <w:rPr>
                <w:rFonts w:hAnsi="ＭＳ 明朝"/>
                <w:szCs w:val="21"/>
                <w:lang w:eastAsia="zh-TW"/>
              </w:rPr>
            </w:pPr>
          </w:p>
        </w:tc>
      </w:tr>
      <w:tr w:rsidR="000A4F63" w:rsidRPr="001B28F6" w14:paraId="75FDFF6A" w14:textId="77777777" w:rsidTr="00A11028">
        <w:trPr>
          <w:trHeight w:val="1230"/>
        </w:trPr>
        <w:tc>
          <w:tcPr>
            <w:tcW w:w="963" w:type="dxa"/>
            <w:tcBorders>
              <w:top w:val="single" w:sz="4" w:space="0" w:color="auto"/>
              <w:right w:val="single" w:sz="4" w:space="0" w:color="auto"/>
            </w:tcBorders>
            <w:vAlign w:val="center"/>
          </w:tcPr>
          <w:p w14:paraId="33BCAFC8" w14:textId="77777777" w:rsidR="000A4F63" w:rsidRPr="001B28F6" w:rsidRDefault="000A4F63"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12" w:space="0" w:color="auto"/>
              <w:right w:val="single" w:sz="4" w:space="0" w:color="auto"/>
            </w:tcBorders>
            <w:vAlign w:val="center"/>
          </w:tcPr>
          <w:p w14:paraId="68B067AB" w14:textId="77777777" w:rsidR="000A4F63" w:rsidRPr="001B28F6" w:rsidRDefault="000A4F63"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tcBorders>
            <w:vAlign w:val="center"/>
          </w:tcPr>
          <w:p w14:paraId="5285E70F" w14:textId="77777777" w:rsidR="000A4F63" w:rsidRPr="001B28F6" w:rsidRDefault="000A4F63" w:rsidP="00F43389">
            <w:pPr>
              <w:tabs>
                <w:tab w:val="left" w:pos="4140"/>
              </w:tabs>
              <w:spacing w:line="340" w:lineRule="exact"/>
              <w:rPr>
                <w:rFonts w:hAnsi="ＭＳ 明朝"/>
                <w:szCs w:val="21"/>
                <w:lang w:eastAsia="zh-TW"/>
              </w:rPr>
            </w:pPr>
          </w:p>
        </w:tc>
      </w:tr>
    </w:tbl>
    <w:p w14:paraId="2C3C84F6" w14:textId="77777777" w:rsidR="000A4F63" w:rsidRPr="001B28F6" w:rsidRDefault="000A4F63" w:rsidP="00813312">
      <w:pPr>
        <w:tabs>
          <w:tab w:val="left" w:pos="4140"/>
        </w:tabs>
        <w:spacing w:line="360" w:lineRule="exact"/>
        <w:jc w:val="center"/>
        <w:rPr>
          <w:sz w:val="28"/>
          <w:szCs w:val="28"/>
          <w:lang w:eastAsia="zh-TW"/>
        </w:rPr>
      </w:pPr>
      <w:r w:rsidRPr="001B28F6">
        <w:rPr>
          <w:lang w:eastAsia="zh-TW"/>
        </w:rPr>
        <w:br w:type="page"/>
      </w:r>
      <w:r w:rsidRPr="001B28F6">
        <w:rPr>
          <w:rFonts w:hint="eastAsia"/>
          <w:bCs/>
          <w:sz w:val="28"/>
          <w:szCs w:val="28"/>
          <w:lang w:eastAsia="zh-TW"/>
        </w:rPr>
        <w:lastRenderedPageBreak/>
        <w:t>総合評価方式（特別簡易Ⅰ型</w:t>
      </w:r>
      <w:r w:rsidRPr="001B28F6">
        <w:rPr>
          <w:rFonts w:hint="eastAsia"/>
          <w:bCs/>
          <w:sz w:val="28"/>
          <w:szCs w:val="28"/>
        </w:rPr>
        <w:t>・</w:t>
      </w:r>
      <w:r w:rsidRPr="001B28F6">
        <w:rPr>
          <w:rFonts w:hint="eastAsia"/>
          <w:bCs/>
          <w:color w:val="FF0000"/>
          <w:sz w:val="28"/>
          <w:szCs w:val="28"/>
        </w:rPr>
        <w:t>自己採点方式</w:t>
      </w:r>
      <w:r w:rsidRPr="001B28F6">
        <w:rPr>
          <w:rFonts w:hint="eastAsia"/>
          <w:bCs/>
          <w:sz w:val="28"/>
          <w:szCs w:val="28"/>
          <w:lang w:eastAsia="zh-TW"/>
        </w:rPr>
        <w:t>）入札説明書</w:t>
      </w:r>
    </w:p>
    <w:p w14:paraId="28C5AA29" w14:textId="77777777" w:rsidR="000A4F63" w:rsidRPr="001B28F6" w:rsidRDefault="000A4F63" w:rsidP="00813312">
      <w:pPr>
        <w:jc w:val="left"/>
        <w:rPr>
          <w:color w:val="FF0000"/>
          <w:szCs w:val="21"/>
          <w:lang w:eastAsia="zh-TW"/>
        </w:rPr>
      </w:pPr>
    </w:p>
    <w:p w14:paraId="421DA3BD" w14:textId="77777777" w:rsidR="000A4F63" w:rsidRPr="001B28F6" w:rsidRDefault="000A4F63" w:rsidP="00813312">
      <w:pPr>
        <w:jc w:val="left"/>
        <w:rPr>
          <w:rFonts w:asciiTheme="minorEastAsia" w:eastAsiaTheme="minorEastAsia" w:hAnsiTheme="minorEastAsia"/>
          <w:szCs w:val="21"/>
        </w:rPr>
      </w:pPr>
      <w:r w:rsidRPr="001B28F6">
        <w:rPr>
          <w:rFonts w:hint="eastAsia"/>
          <w:color w:val="FF0000"/>
          <w:szCs w:val="21"/>
          <w:lang w:eastAsia="zh-TW"/>
        </w:rPr>
        <w:t xml:space="preserve">　</w:t>
      </w:r>
      <w:r w:rsidRPr="001B28F6">
        <w:rPr>
          <w:rFonts w:asciiTheme="minorEastAsia" w:eastAsiaTheme="minorEastAsia" w:hAnsiTheme="minorEastAsia" w:hint="eastAsia"/>
          <w:szCs w:val="21"/>
        </w:rPr>
        <w:t>下記の工事に係る入札等については、関係法令に定めるもののほか、この入札説明書によるものとする。</w:t>
      </w:r>
    </w:p>
    <w:p w14:paraId="061F5006" w14:textId="77777777" w:rsidR="000A4F63" w:rsidRPr="001B28F6" w:rsidRDefault="000A4F63" w:rsidP="00813312">
      <w:pPr>
        <w:jc w:val="left"/>
        <w:rPr>
          <w:rFonts w:asciiTheme="minorEastAsia" w:eastAsiaTheme="minorEastAsia" w:hAnsiTheme="minorEastAsia"/>
          <w:szCs w:val="21"/>
        </w:rPr>
      </w:pPr>
    </w:p>
    <w:p w14:paraId="7A4D98CB" w14:textId="77777777" w:rsidR="000A4F63" w:rsidRPr="001B28F6" w:rsidRDefault="000A4F63" w:rsidP="00813312">
      <w:pPr>
        <w:autoSpaceDE w:val="0"/>
        <w:autoSpaceDN w:val="0"/>
        <w:adjustRightInd w:val="0"/>
        <w:ind w:left="2100" w:hangingChars="1000" w:hanging="2100"/>
        <w:jc w:val="left"/>
        <w:rPr>
          <w:rFonts w:asciiTheme="minorEastAsia" w:eastAsiaTheme="minorEastAsia" w:hAnsiTheme="minorEastAsia"/>
          <w:kern w:val="0"/>
          <w:szCs w:val="21"/>
        </w:rPr>
      </w:pPr>
      <w:r w:rsidRPr="001B28F6">
        <w:rPr>
          <w:rFonts w:asciiTheme="minorEastAsia" w:eastAsiaTheme="minorEastAsia" w:hAnsiTheme="minorEastAsia" w:hint="eastAsia"/>
          <w:szCs w:val="21"/>
        </w:rPr>
        <w:t xml:space="preserve">１　</w:t>
      </w:r>
      <w:r w:rsidRPr="001B28F6">
        <w:rPr>
          <w:rFonts w:asciiTheme="minorEastAsia" w:eastAsiaTheme="minorEastAsia" w:hAnsiTheme="minorEastAsia" w:hint="eastAsia"/>
          <w:kern w:val="0"/>
          <w:szCs w:val="21"/>
        </w:rPr>
        <w:t xml:space="preserve">工　　事　　名　</w:t>
      </w:r>
      <w:r w:rsidRPr="00AD4E42">
        <w:rPr>
          <w:rFonts w:asciiTheme="minorEastAsia" w:eastAsiaTheme="minorEastAsia" w:hAnsiTheme="minorEastAsia"/>
          <w:noProof/>
          <w:kern w:val="0"/>
          <w:szCs w:val="21"/>
        </w:rPr>
        <w:t>令和８年度　水改北第２０号　（債務）本沢合外地内老朽管更新工事</w:t>
      </w:r>
    </w:p>
    <w:p w14:paraId="0DEBA0CE" w14:textId="77777777" w:rsidR="000A4F63" w:rsidRPr="001B28F6" w:rsidRDefault="000A4F63" w:rsidP="009263E7">
      <w:pPr>
        <w:autoSpaceDE w:val="0"/>
        <w:autoSpaceDN w:val="0"/>
        <w:adjustRightInd w:val="0"/>
        <w:rPr>
          <w:rFonts w:asciiTheme="minorEastAsia" w:eastAsiaTheme="minorEastAsia" w:hAnsiTheme="minorEastAsia"/>
          <w:color w:val="FF0000"/>
          <w:kern w:val="0"/>
          <w:szCs w:val="21"/>
        </w:rPr>
      </w:pPr>
    </w:p>
    <w:p w14:paraId="2384B875" w14:textId="77777777" w:rsidR="000A4F63" w:rsidRPr="001B28F6" w:rsidRDefault="000A4F63" w:rsidP="009263E7">
      <w:pPr>
        <w:rPr>
          <w:rFonts w:asciiTheme="minorEastAsia" w:eastAsiaTheme="minorEastAsia" w:hAnsiTheme="minorEastAsia"/>
          <w:szCs w:val="21"/>
        </w:rPr>
      </w:pPr>
      <w:r w:rsidRPr="001B28F6">
        <w:rPr>
          <w:rFonts w:asciiTheme="minorEastAsia" w:eastAsiaTheme="minorEastAsia" w:hAnsiTheme="minorEastAsia" w:hint="eastAsia"/>
          <w:szCs w:val="21"/>
        </w:rPr>
        <w:t xml:space="preserve">２　課名・入札番号　</w:t>
      </w:r>
      <w:r w:rsidRPr="00AD4E42">
        <w:rPr>
          <w:rFonts w:asciiTheme="minorEastAsia" w:eastAsiaTheme="minorEastAsia" w:hAnsiTheme="minorEastAsia"/>
          <w:noProof/>
          <w:szCs w:val="21"/>
        </w:rPr>
        <w:t>北部上下水道課</w:t>
      </w:r>
      <w:r w:rsidRPr="001B28F6">
        <w:rPr>
          <w:rFonts w:asciiTheme="minorEastAsia" w:eastAsiaTheme="minorEastAsia" w:hAnsiTheme="minorEastAsia" w:hint="eastAsia"/>
          <w:szCs w:val="21"/>
        </w:rPr>
        <w:t xml:space="preserve">　第</w:t>
      </w:r>
      <w:r w:rsidRPr="00AD4E42">
        <w:rPr>
          <w:rFonts w:asciiTheme="minorEastAsia" w:eastAsiaTheme="minorEastAsia" w:hAnsiTheme="minorEastAsia"/>
          <w:noProof/>
          <w:szCs w:val="21"/>
        </w:rPr>
        <w:t>２０２６０１５５４１</w:t>
      </w:r>
      <w:r w:rsidRPr="001B28F6">
        <w:rPr>
          <w:rFonts w:asciiTheme="minorEastAsia" w:eastAsiaTheme="minorEastAsia" w:hAnsiTheme="minorEastAsia" w:hint="eastAsia"/>
          <w:szCs w:val="21"/>
        </w:rPr>
        <w:t>号</w:t>
      </w:r>
    </w:p>
    <w:p w14:paraId="35A52E21" w14:textId="77777777" w:rsidR="000A4F63" w:rsidRPr="001B28F6" w:rsidRDefault="000A4F63" w:rsidP="009263E7">
      <w:pPr>
        <w:rPr>
          <w:rFonts w:asciiTheme="minorEastAsia" w:eastAsiaTheme="minorEastAsia" w:hAnsiTheme="minorEastAsia"/>
          <w:color w:val="FF0000"/>
          <w:szCs w:val="21"/>
        </w:rPr>
      </w:pPr>
    </w:p>
    <w:p w14:paraId="1CE788B9" w14:textId="77777777" w:rsidR="000A4F63" w:rsidRPr="001B28F6" w:rsidRDefault="000A4F63" w:rsidP="009263E7">
      <w:pPr>
        <w:ind w:left="210" w:hangingChars="100" w:hanging="210"/>
        <w:rPr>
          <w:rFonts w:asciiTheme="minorEastAsia" w:eastAsiaTheme="minorEastAsia" w:hAnsiTheme="minorEastAsia"/>
          <w:szCs w:val="21"/>
        </w:rPr>
      </w:pPr>
      <w:r w:rsidRPr="001B28F6">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1B28F6">
        <w:rPr>
          <w:rFonts w:asciiTheme="minorEastAsia" w:eastAsiaTheme="minorEastAsia" w:hAnsiTheme="minorEastAsia" w:hint="eastAsia"/>
          <w:color w:val="FF0000"/>
          <w:szCs w:val="21"/>
        </w:rPr>
        <w:t>自己採点方式</w:t>
      </w:r>
      <w:r w:rsidRPr="001B28F6">
        <w:rPr>
          <w:rFonts w:asciiTheme="minorEastAsia" w:eastAsiaTheme="minorEastAsia" w:hAnsiTheme="minorEastAsia" w:hint="eastAsia"/>
          <w:szCs w:val="21"/>
        </w:rPr>
        <w:t>）の工事である。</w:t>
      </w:r>
    </w:p>
    <w:p w14:paraId="7974E7C9" w14:textId="77777777" w:rsidR="000A4F63" w:rsidRPr="001B28F6" w:rsidRDefault="000A4F63" w:rsidP="009263E7">
      <w:pPr>
        <w:rPr>
          <w:rFonts w:asciiTheme="minorEastAsia" w:eastAsiaTheme="minorEastAsia" w:hAnsiTheme="minorEastAsia"/>
          <w:szCs w:val="21"/>
        </w:rPr>
      </w:pPr>
    </w:p>
    <w:p w14:paraId="14ED0E45" w14:textId="77777777" w:rsidR="000A4F63" w:rsidRPr="001B28F6" w:rsidRDefault="000A4F63" w:rsidP="009263E7">
      <w:pPr>
        <w:rPr>
          <w:rFonts w:asciiTheme="minorEastAsia" w:eastAsiaTheme="minorEastAsia" w:hAnsiTheme="minorEastAsia"/>
          <w:szCs w:val="21"/>
        </w:rPr>
      </w:pPr>
      <w:r w:rsidRPr="001B28F6">
        <w:rPr>
          <w:rFonts w:asciiTheme="minorEastAsia" w:eastAsiaTheme="minorEastAsia" w:hAnsiTheme="minorEastAsia" w:hint="eastAsia"/>
          <w:szCs w:val="21"/>
        </w:rPr>
        <w:t>４　自己採点申請書の提出について</w:t>
      </w:r>
    </w:p>
    <w:p w14:paraId="65493778" w14:textId="77777777" w:rsidR="000A4F63" w:rsidRPr="001B28F6" w:rsidRDefault="000A4F63" w:rsidP="009263E7">
      <w:pPr>
        <w:ind w:left="420" w:hangingChars="200" w:hanging="420"/>
        <w:rPr>
          <w:rFonts w:asciiTheme="minorEastAsia" w:eastAsiaTheme="minorEastAsia" w:hAnsiTheme="minorEastAsia"/>
          <w:b/>
          <w:color w:val="FF0000"/>
          <w:szCs w:val="21"/>
        </w:rPr>
      </w:pPr>
      <w:r w:rsidRPr="001B28F6">
        <w:rPr>
          <w:rFonts w:asciiTheme="minorEastAsia" w:eastAsiaTheme="minorEastAsia" w:hAnsiTheme="minorEastAsia" w:hint="eastAsia"/>
          <w:szCs w:val="21"/>
        </w:rPr>
        <w:t>（１）</w:t>
      </w:r>
      <w:r w:rsidRPr="001B28F6">
        <w:rPr>
          <w:rFonts w:asciiTheme="minorEastAsia" w:eastAsiaTheme="minorEastAsia" w:hAnsiTheme="minorEastAsia" w:hint="eastAsia"/>
          <w:b/>
          <w:color w:val="FF0000"/>
          <w:szCs w:val="21"/>
          <w:u w:val="single"/>
        </w:rPr>
        <w:t>提出にあたり、申請内容を証明する書類の提出は求めない。落札候補者のみ、開札後に提出すること。</w:t>
      </w:r>
    </w:p>
    <w:p w14:paraId="44E1DE98" w14:textId="77777777" w:rsidR="000A4F63" w:rsidRPr="001B28F6" w:rsidRDefault="000A4F63" w:rsidP="009263E7">
      <w:pPr>
        <w:rPr>
          <w:rFonts w:asciiTheme="minorEastAsia" w:eastAsiaTheme="minorEastAsia" w:hAnsiTheme="minorEastAsia"/>
          <w:szCs w:val="21"/>
        </w:rPr>
      </w:pPr>
      <w:r w:rsidRPr="001B28F6">
        <w:rPr>
          <w:rFonts w:asciiTheme="minorEastAsia" w:eastAsiaTheme="minorEastAsia" w:hAnsiTheme="minorEastAsia" w:hint="eastAsia"/>
          <w:szCs w:val="21"/>
        </w:rPr>
        <w:t>（２）作成上の注意事項</w:t>
      </w:r>
    </w:p>
    <w:p w14:paraId="28254B8E" w14:textId="77777777" w:rsidR="000A4F63" w:rsidRPr="001B28F6" w:rsidRDefault="000A4F63" w:rsidP="009263E7">
      <w:pPr>
        <w:ind w:firstLineChars="200" w:firstLine="420"/>
        <w:rPr>
          <w:rFonts w:asciiTheme="minorEastAsia" w:eastAsiaTheme="minorEastAsia" w:hAnsiTheme="minorEastAsia"/>
          <w:szCs w:val="21"/>
        </w:rPr>
      </w:pPr>
      <w:r w:rsidRPr="001B28F6">
        <w:rPr>
          <w:rFonts w:asciiTheme="minorEastAsia" w:eastAsiaTheme="minorEastAsia" w:hAnsiTheme="minorEastAsia" w:hint="eastAsia"/>
          <w:szCs w:val="21"/>
        </w:rPr>
        <w:t>ア　施工実績</w:t>
      </w:r>
    </w:p>
    <w:p w14:paraId="39D0545D" w14:textId="77777777" w:rsidR="000A4F63" w:rsidRPr="001B28F6" w:rsidRDefault="000A4F63" w:rsidP="009263E7">
      <w:pPr>
        <w:ind w:firstLineChars="200" w:firstLine="420"/>
        <w:rPr>
          <w:rFonts w:asciiTheme="minorEastAsia" w:eastAsiaTheme="minorEastAsia" w:hAnsiTheme="minorEastAsia"/>
          <w:szCs w:val="21"/>
        </w:rPr>
      </w:pPr>
      <w:r w:rsidRPr="001B28F6">
        <w:rPr>
          <w:rFonts w:asciiTheme="minorEastAsia" w:eastAsiaTheme="minorEastAsia" w:hAnsiTheme="minorEastAsia" w:hint="eastAsia"/>
          <w:szCs w:val="21"/>
        </w:rPr>
        <w:t>（ア）過去１５年間の会社の</w:t>
      </w:r>
      <w:r w:rsidRPr="00AD4E42">
        <w:rPr>
          <w:rFonts w:asciiTheme="minorEastAsia" w:eastAsiaTheme="minorEastAsia" w:hAnsiTheme="minorEastAsia"/>
          <w:noProof/>
          <w:szCs w:val="21"/>
        </w:rPr>
        <w:t>同種・類似工事</w:t>
      </w:r>
      <w:r w:rsidRPr="001B28F6">
        <w:rPr>
          <w:rFonts w:asciiTheme="minorEastAsia" w:eastAsiaTheme="minorEastAsia" w:hAnsiTheme="minorEastAsia" w:hint="eastAsia"/>
          <w:szCs w:val="21"/>
        </w:rPr>
        <w:t>の施工実績</w:t>
      </w:r>
    </w:p>
    <w:p w14:paraId="08413C18" w14:textId="77777777" w:rsidR="000A4F63" w:rsidRPr="001B28F6" w:rsidRDefault="000A4F63" w:rsidP="009263E7">
      <w:pPr>
        <w:ind w:left="840" w:hangingChars="400" w:hanging="840"/>
        <w:rPr>
          <w:rFonts w:asciiTheme="minorEastAsia" w:eastAsiaTheme="minorEastAsia" w:hAnsiTheme="minorEastAsia"/>
          <w:szCs w:val="21"/>
          <w:u w:val="single"/>
        </w:rPr>
      </w:pPr>
      <w:r w:rsidRPr="001B28F6">
        <w:rPr>
          <w:rFonts w:asciiTheme="minorEastAsia" w:eastAsiaTheme="minorEastAsia" w:hAnsiTheme="minorEastAsia" w:hint="eastAsia"/>
          <w:szCs w:val="21"/>
        </w:rPr>
        <w:t xml:space="preserve">　　　　　</w:t>
      </w:r>
      <w:r w:rsidRPr="009263E7">
        <w:rPr>
          <w:rFonts w:asciiTheme="minorEastAsia" w:eastAsiaTheme="minorEastAsia" w:hAnsiTheme="minorEastAsia" w:hint="eastAsia"/>
          <w:szCs w:val="21"/>
          <w:u w:val="single"/>
        </w:rPr>
        <w:t>平成２３年度以降に完成・引渡しをした、浜松市発注（上下水道部含む）の工事における</w:t>
      </w:r>
      <w:r w:rsidRPr="009263E7">
        <w:rPr>
          <w:rFonts w:asciiTheme="minorEastAsia" w:eastAsiaTheme="minorEastAsia" w:hAnsiTheme="minorEastAsia"/>
          <w:noProof/>
          <w:szCs w:val="21"/>
          <w:u w:val="single"/>
        </w:rPr>
        <w:t>同種工事（１工事当りの水道配水用ポリエチレン管口径５０ｍｍ以上の施工延長が５５０ｍ以上の上水道管布設又は改良工事）又は類似工事（１工事当りの水道配水用ポリエチレン管口径５０ｍｍ以上の施工延長が４００ｍ以上５５０ｍ未満の上水道管布設又は改良工事）</w:t>
      </w:r>
      <w:r w:rsidRPr="009263E7">
        <w:rPr>
          <w:rFonts w:asciiTheme="minorEastAsia" w:eastAsiaTheme="minorEastAsia" w:hAnsiTheme="minorEastAsia" w:hint="eastAsia"/>
          <w:szCs w:val="21"/>
          <w:u w:val="single"/>
        </w:rPr>
        <w:t>を元請（単独又は共同企業体の出資比率２０％以上の構成員に限る。）として施工した実績がある場合を対象とする。</w:t>
      </w:r>
    </w:p>
    <w:p w14:paraId="49AB230F" w14:textId="77777777" w:rsidR="000A4F63" w:rsidRPr="001B28F6" w:rsidRDefault="000A4F63" w:rsidP="009263E7">
      <w:pPr>
        <w:ind w:leftChars="200" w:left="840"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（イ）優良工事表彰とは、過去２年度の浜松市優良工事表彰をいい、対象は参加対象</w:t>
      </w:r>
      <w:r w:rsidRPr="005351DB">
        <w:rPr>
          <w:rFonts w:asciiTheme="minorEastAsia" w:eastAsiaTheme="minorEastAsia" w:hAnsiTheme="minorEastAsia" w:hint="eastAsia"/>
          <w:szCs w:val="21"/>
        </w:rPr>
        <w:t>業種</w:t>
      </w:r>
      <w:r w:rsidRPr="001B28F6">
        <w:rPr>
          <w:rFonts w:asciiTheme="minorEastAsia" w:eastAsiaTheme="minorEastAsia" w:hAnsiTheme="minorEastAsia" w:hint="eastAsia"/>
          <w:szCs w:val="21"/>
        </w:rPr>
        <w:t>（</w:t>
      </w:r>
      <w:r w:rsidRPr="00AD4E42">
        <w:rPr>
          <w:rFonts w:asciiTheme="minorEastAsia" w:eastAsiaTheme="minorEastAsia" w:hAnsiTheme="minorEastAsia"/>
          <w:noProof/>
          <w:szCs w:val="21"/>
        </w:rPr>
        <w:t>水道管工事</w:t>
      </w:r>
      <w:r w:rsidRPr="001B28F6">
        <w:rPr>
          <w:rFonts w:asciiTheme="minorEastAsia" w:eastAsiaTheme="minorEastAsia" w:hAnsiTheme="minorEastAsia" w:hint="eastAsia"/>
          <w:szCs w:val="21"/>
        </w:rPr>
        <w:t>）と同様とする。</w:t>
      </w:r>
    </w:p>
    <w:p w14:paraId="456CD515" w14:textId="77777777" w:rsidR="000A4F63" w:rsidRPr="001B28F6" w:rsidRDefault="000A4F63" w:rsidP="009263E7">
      <w:pPr>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イ　配置予定技術者の能力</w:t>
      </w:r>
    </w:p>
    <w:p w14:paraId="7B377046" w14:textId="77777777" w:rsidR="000A4F63" w:rsidRPr="009263E7" w:rsidRDefault="000A4F63" w:rsidP="009263E7">
      <w:pPr>
        <w:ind w:left="840" w:hangingChars="400" w:hanging="840"/>
        <w:rPr>
          <w:rFonts w:asciiTheme="minorEastAsia" w:eastAsiaTheme="minorEastAsia" w:hAnsiTheme="minorEastAsia"/>
          <w:strike/>
          <w:szCs w:val="21"/>
        </w:rPr>
      </w:pPr>
      <w:r w:rsidRPr="001B28F6">
        <w:rPr>
          <w:rFonts w:asciiTheme="minorEastAsia" w:eastAsiaTheme="minorEastAsia" w:hAnsiTheme="minorEastAsia" w:hint="eastAsia"/>
          <w:szCs w:val="21"/>
        </w:rPr>
        <w:t xml:space="preserve">　　（ア）</w:t>
      </w:r>
      <w:r w:rsidRPr="009263E7">
        <w:rPr>
          <w:rFonts w:asciiTheme="minorEastAsia" w:eastAsiaTheme="minorEastAsia" w:hAnsiTheme="minorEastAsia" w:hint="eastAsia"/>
          <w:szCs w:val="21"/>
        </w:rPr>
        <w:t>提出時に配置予定技術者を特定できない場合は、要件を満たす複数の候補者のうち資格等の評価（ウ（イ）を含む）が最も低い者で採点すること。</w:t>
      </w:r>
    </w:p>
    <w:p w14:paraId="18DB31FB" w14:textId="77777777" w:rsidR="000A4F63" w:rsidRPr="001B28F6" w:rsidRDefault="000A4F63" w:rsidP="009263E7">
      <w:pPr>
        <w:ind w:left="840" w:hangingChars="400" w:hanging="840"/>
        <w:rPr>
          <w:rFonts w:asciiTheme="minorEastAsia" w:eastAsiaTheme="minorEastAsia" w:hAnsiTheme="minorEastAsia"/>
          <w:szCs w:val="21"/>
          <w:u w:val="single"/>
        </w:rPr>
      </w:pPr>
      <w:r w:rsidRPr="001B28F6">
        <w:rPr>
          <w:rFonts w:asciiTheme="minorEastAsia" w:eastAsiaTheme="minorEastAsia" w:hAnsiTheme="minorEastAsia" w:hint="eastAsia"/>
          <w:szCs w:val="21"/>
        </w:rPr>
        <w:t xml:space="preserve">　　（イ）工事経験については、</w:t>
      </w:r>
      <w:r>
        <w:rPr>
          <w:rFonts w:asciiTheme="minorEastAsia" w:eastAsiaTheme="minorEastAsia" w:hAnsiTheme="minorEastAsia" w:hint="eastAsia"/>
          <w:szCs w:val="21"/>
          <w:u w:val="single"/>
        </w:rPr>
        <w:t>平成２３</w:t>
      </w:r>
      <w:r w:rsidRPr="001B28F6">
        <w:rPr>
          <w:rFonts w:asciiTheme="minorEastAsia" w:eastAsiaTheme="minorEastAsia" w:hAnsiTheme="minorEastAsia" w:hint="eastAsia"/>
          <w:szCs w:val="21"/>
          <w:u w:val="single"/>
        </w:rPr>
        <w:t>年度以降に完成</w:t>
      </w:r>
      <w:r>
        <w:rPr>
          <w:rFonts w:asciiTheme="minorEastAsia" w:eastAsiaTheme="minorEastAsia" w:hAnsiTheme="minorEastAsia" w:hint="eastAsia"/>
          <w:szCs w:val="21"/>
          <w:u w:val="single"/>
        </w:rPr>
        <w:t>・</w:t>
      </w:r>
      <w:r w:rsidRPr="001B28F6">
        <w:rPr>
          <w:rFonts w:asciiTheme="minorEastAsia" w:eastAsiaTheme="minorEastAsia" w:hAnsiTheme="minorEastAsia" w:hint="eastAsia"/>
          <w:szCs w:val="21"/>
          <w:u w:val="single"/>
        </w:rPr>
        <w:t>引渡しをした、浜松市発注（上下水道部含む）の工事における</w:t>
      </w:r>
      <w:r w:rsidRPr="00AD4E42">
        <w:rPr>
          <w:rFonts w:asciiTheme="minorEastAsia" w:eastAsiaTheme="minorEastAsia" w:hAnsiTheme="minorEastAsia"/>
          <w:noProof/>
          <w:szCs w:val="21"/>
          <w:u w:val="single"/>
        </w:rPr>
        <w:t>同種工事（１工事当りの水道配水用ポリエチレン管口径５０ｍｍ以上の施工延長が５５０ｍ以上の上水道管布設又は改良工事）又は類似工事（１工事当りの水道配水用ポリエチレン管口径５０ｍｍ以上の施工延長が４００ｍ以上５５０ｍ未満の上水道管布設又は改良工事）</w:t>
      </w:r>
      <w:r w:rsidRPr="001B28F6">
        <w:rPr>
          <w:rFonts w:asciiTheme="minorEastAsia" w:eastAsiaTheme="minorEastAsia" w:hAnsiTheme="minorEastAsia" w:hint="eastAsia"/>
          <w:szCs w:val="21"/>
          <w:u w:val="single"/>
        </w:rPr>
        <w:t>を主任（監理）技術者又は現場代理人として施工した実績がある場合を対象とする。ただし、単独又は共同企業体の出資比率２０％以上の構成員として受注した元請工事に限る。</w:t>
      </w:r>
    </w:p>
    <w:p w14:paraId="2C192A19" w14:textId="77777777" w:rsidR="000A4F63" w:rsidRPr="001B28F6" w:rsidRDefault="000A4F63" w:rsidP="009263E7">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（ウ）優秀技術者表彰とは、過去２年度の浜松市建設工事の優秀技術者表彰を受けたことをいう。なお、該当者が他の事業所に在職していた時における優秀技術者表彰は、対象外とする。</w:t>
      </w:r>
    </w:p>
    <w:p w14:paraId="5C70D899" w14:textId="77777777" w:rsidR="000A4F63" w:rsidRPr="001B28F6" w:rsidRDefault="000A4F63" w:rsidP="009263E7">
      <w:pPr>
        <w:ind w:left="840" w:hangingChars="400" w:hanging="840"/>
        <w:rPr>
          <w:rFonts w:asciiTheme="minorEastAsia" w:eastAsiaTheme="minorEastAsia" w:hAnsiTheme="minorEastAsia"/>
          <w:color w:val="FF0000"/>
          <w:szCs w:val="21"/>
        </w:rPr>
      </w:pPr>
      <w:r w:rsidRPr="001B28F6">
        <w:rPr>
          <w:rFonts w:asciiTheme="minorEastAsia" w:eastAsiaTheme="minorEastAsia" w:hAnsiTheme="minorEastAsia" w:hint="eastAsia"/>
          <w:szCs w:val="21"/>
        </w:rPr>
        <w:t xml:space="preserve">　　ウ　地域精通度・地域貢献度</w:t>
      </w:r>
    </w:p>
    <w:p w14:paraId="7032456A" w14:textId="77777777" w:rsidR="000A4F63" w:rsidRPr="00D307EC" w:rsidRDefault="000A4F63" w:rsidP="009263E7">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color w:val="FF0000"/>
          <w:szCs w:val="21"/>
        </w:rPr>
        <w:t xml:space="preserve">　　</w:t>
      </w:r>
      <w:r w:rsidRPr="00D307EC">
        <w:rPr>
          <w:rFonts w:asciiTheme="minorEastAsia" w:eastAsiaTheme="minorEastAsia" w:hAnsiTheme="minorEastAsia" w:hint="eastAsia"/>
          <w:szCs w:val="21"/>
        </w:rPr>
        <w:t>（ア）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14:paraId="539DD98F" w14:textId="77777777" w:rsidR="000A4F63" w:rsidRPr="00D307EC" w:rsidRDefault="000A4F63" w:rsidP="009263E7">
      <w:pPr>
        <w:tabs>
          <w:tab w:val="left" w:pos="142"/>
        </w:tabs>
        <w:ind w:leftChars="200" w:left="840" w:hangingChars="200" w:hanging="420"/>
        <w:rPr>
          <w:rFonts w:asciiTheme="minorEastAsia" w:eastAsiaTheme="minorEastAsia" w:hAnsiTheme="minorEastAsia"/>
          <w:szCs w:val="21"/>
        </w:rPr>
      </w:pPr>
      <w:r w:rsidRPr="00D307EC">
        <w:rPr>
          <w:rFonts w:asciiTheme="minorEastAsia" w:eastAsiaTheme="minorEastAsia" w:hAnsiTheme="minorEastAsia" w:hint="eastAsia"/>
          <w:szCs w:val="21"/>
        </w:rPr>
        <w:t>（イ）担い手の育成とは、確認申請書の提出期限日時点において４０歳以下又は女性の技術者を主任（監理）技術者として配置する場合を対象とし、主任（監理）技術者の施工実績（イ（イ））と重複して加点することはできない。</w:t>
      </w:r>
    </w:p>
    <w:p w14:paraId="69B02C12" w14:textId="77777777" w:rsidR="000A4F63" w:rsidRPr="001B28F6" w:rsidRDefault="000A4F63" w:rsidP="009263E7">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lastRenderedPageBreak/>
        <w:t xml:space="preserve">　　（ウ）市内業者施工率とは、今回の工事についての契約金額に対する自社施工分、市内本店業者及び市内に建設業の許可を持つ営業所を置く者への下請負額分の合計額（予定）の割合をいう。</w:t>
      </w:r>
    </w:p>
    <w:p w14:paraId="2697A8AD" w14:textId="77777777" w:rsidR="000A4F63" w:rsidRPr="00D307EC" w:rsidRDefault="000A4F63" w:rsidP="009263E7">
      <w:pPr>
        <w:ind w:leftChars="206" w:left="853" w:hangingChars="200" w:hanging="420"/>
        <w:rPr>
          <w:rFonts w:asciiTheme="minorEastAsia" w:eastAsiaTheme="minorEastAsia" w:hAnsiTheme="minorEastAsia"/>
          <w:szCs w:val="21"/>
        </w:rPr>
      </w:pPr>
      <w:r w:rsidRPr="00D307EC">
        <w:rPr>
          <w:rFonts w:asciiTheme="minorEastAsia" w:eastAsiaTheme="minorEastAsia" w:hAnsiTheme="minorEastAsia" w:hint="eastAsia"/>
          <w:szCs w:val="21"/>
        </w:rPr>
        <w:t>（エ）低入札調査対象工事の受注の有無とは、今年度の総合評価落札方式特別簡易型の入札において低入札調査対象となったもののうち、確認申請書の提出期限日時点において同業種の工事を契約締結したものをいう。</w:t>
      </w:r>
    </w:p>
    <w:p w14:paraId="232EAB2C" w14:textId="77777777" w:rsidR="000A4F63" w:rsidRPr="001B28F6" w:rsidRDefault="000A4F63" w:rsidP="009263E7">
      <w:pPr>
        <w:ind w:leftChars="200" w:left="840"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オ）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14:paraId="506984E9" w14:textId="77777777" w:rsidR="000A4F63" w:rsidRPr="001B28F6" w:rsidRDefault="000A4F63" w:rsidP="009263E7">
      <w:pPr>
        <w:ind w:leftChars="203" w:left="846"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（カ）健康経営優良法人とは、経済産業省の健康経営優良法人認定制度により認定を受けていることが確認できる事業所であり、認定期間中の者を対象とする。</w:t>
      </w:r>
    </w:p>
    <w:p w14:paraId="7B1CB4E2" w14:textId="77777777" w:rsidR="000A4F63" w:rsidRPr="001B28F6" w:rsidRDefault="000A4F63" w:rsidP="009263E7">
      <w:pPr>
        <w:ind w:leftChars="202" w:left="857" w:hangingChars="206" w:hanging="433"/>
        <w:rPr>
          <w:rFonts w:asciiTheme="minorEastAsia" w:eastAsiaTheme="minorEastAsia" w:hAnsiTheme="minorEastAsia"/>
          <w:szCs w:val="21"/>
        </w:rPr>
      </w:pPr>
      <w:r w:rsidRPr="001B28F6">
        <w:rPr>
          <w:rFonts w:asciiTheme="minorEastAsia" w:eastAsiaTheme="minorEastAsia" w:hAnsiTheme="minorEastAsia" w:hint="eastAsia"/>
          <w:szCs w:val="21"/>
        </w:rPr>
        <w:t>（キ）浜松市CSR活動表彰とは過去2年中の「Star Prize制度マイスター認定事業所の認定」又は「優秀賞、特別賞、市民協働奨励賞の受賞」をいう。</w:t>
      </w:r>
    </w:p>
    <w:p w14:paraId="175444EE" w14:textId="77777777" w:rsidR="000A4F63" w:rsidRPr="001B28F6" w:rsidRDefault="000A4F63" w:rsidP="009263E7">
      <w:pPr>
        <w:ind w:leftChars="202" w:left="857" w:hangingChars="206" w:hanging="433"/>
        <w:rPr>
          <w:rFonts w:asciiTheme="minorEastAsia" w:eastAsiaTheme="minorEastAsia" w:hAnsiTheme="minorEastAsia"/>
          <w:color w:val="FF0000"/>
          <w:szCs w:val="21"/>
        </w:rPr>
      </w:pPr>
      <w:r w:rsidRPr="001B28F6">
        <w:rPr>
          <w:rFonts w:asciiTheme="minorEastAsia" w:eastAsiaTheme="minorEastAsia" w:hAnsiTheme="minorEastAsia" w:hint="eastAsia"/>
          <w:szCs w:val="21"/>
        </w:rPr>
        <w:t xml:space="preserve">　</w:t>
      </w:r>
      <w:r w:rsidRPr="001B28F6">
        <w:rPr>
          <w:rFonts w:asciiTheme="minorEastAsia" w:eastAsiaTheme="minorEastAsia" w:hAnsiTheme="minorEastAsia" w:hint="eastAsia"/>
          <w:color w:val="FF0000"/>
          <w:szCs w:val="21"/>
        </w:rPr>
        <w:t>※（オ）～（キ）については、確認申請書の提出期限日を基準日とする</w:t>
      </w:r>
    </w:p>
    <w:p w14:paraId="16E517A2" w14:textId="77777777" w:rsidR="000A4F63" w:rsidRPr="001B28F6" w:rsidRDefault="000A4F63" w:rsidP="004929C7">
      <w:pPr>
        <w:ind w:leftChars="202" w:left="857" w:hangingChars="206" w:hanging="433"/>
        <w:rPr>
          <w:rFonts w:asciiTheme="minorEastAsia" w:eastAsiaTheme="minorEastAsia" w:hAnsiTheme="minorEastAsia"/>
          <w:szCs w:val="21"/>
        </w:rPr>
      </w:pPr>
    </w:p>
    <w:p w14:paraId="6DC86C07" w14:textId="77777777" w:rsidR="000A4F63" w:rsidRPr="001B28F6" w:rsidRDefault="000A4F63" w:rsidP="00DA7F53">
      <w:pPr>
        <w:jc w:val="left"/>
        <w:rPr>
          <w:rFonts w:asciiTheme="minorEastAsia" w:eastAsiaTheme="minorEastAsia" w:hAnsiTheme="minorEastAsia"/>
          <w:szCs w:val="21"/>
        </w:rPr>
      </w:pPr>
      <w:r w:rsidRPr="001B28F6">
        <w:rPr>
          <w:rFonts w:asciiTheme="minorEastAsia" w:eastAsiaTheme="minorEastAsia" w:hAnsiTheme="minorEastAsia" w:hint="eastAsia"/>
          <w:szCs w:val="21"/>
        </w:rPr>
        <w:t>５　企業の施工実績等の提出について</w:t>
      </w:r>
    </w:p>
    <w:p w14:paraId="3CE54201" w14:textId="77777777" w:rsidR="000A4F63" w:rsidRPr="001B28F6" w:rsidRDefault="000A4F63" w:rsidP="00DA7F53">
      <w:pPr>
        <w:ind w:left="420" w:hangingChars="200" w:hanging="420"/>
        <w:jc w:val="left"/>
        <w:rPr>
          <w:rFonts w:asciiTheme="minorEastAsia" w:eastAsiaTheme="minorEastAsia" w:hAnsiTheme="minorEastAsia"/>
          <w:szCs w:val="21"/>
        </w:rPr>
      </w:pPr>
      <w:r w:rsidRPr="001B28F6">
        <w:rPr>
          <w:rFonts w:asciiTheme="minorEastAsia" w:eastAsiaTheme="minorEastAsia" w:hAnsiTheme="minorEastAsia" w:hint="eastAsia"/>
          <w:szCs w:val="21"/>
        </w:rPr>
        <w:t>（１）開札の結果、落札候補者となった者のみ、以下の施工実績等に係る書類を提出すること。</w:t>
      </w:r>
    </w:p>
    <w:p w14:paraId="4221E4C6" w14:textId="77777777" w:rsidR="000A4F63" w:rsidRPr="001B28F6" w:rsidRDefault="000A4F63" w:rsidP="00DA7F53">
      <w:pPr>
        <w:ind w:firstLineChars="200" w:firstLine="420"/>
        <w:rPr>
          <w:rFonts w:asciiTheme="minorEastAsia" w:eastAsiaTheme="minorEastAsia" w:hAnsiTheme="minorEastAsia"/>
          <w:szCs w:val="21"/>
        </w:rPr>
      </w:pPr>
      <w:r w:rsidRPr="001B28F6">
        <w:rPr>
          <w:rFonts w:asciiTheme="minorEastAsia" w:eastAsiaTheme="minorEastAsia" w:hAnsiTheme="minorEastAsia" w:hint="eastAsia"/>
          <w:szCs w:val="21"/>
        </w:rPr>
        <w:t>ア　企業の施工実績等（様式３）</w:t>
      </w:r>
    </w:p>
    <w:p w14:paraId="2952538D" w14:textId="77777777" w:rsidR="000A4F63" w:rsidRPr="001B28F6" w:rsidRDefault="000A4F63" w:rsidP="00DA7F53">
      <w:pPr>
        <w:ind w:left="440"/>
        <w:jc w:val="left"/>
        <w:rPr>
          <w:rFonts w:asciiTheme="minorEastAsia" w:eastAsiaTheme="minorEastAsia" w:hAnsiTheme="minorEastAsia"/>
          <w:szCs w:val="21"/>
        </w:rPr>
      </w:pPr>
      <w:r w:rsidRPr="001B28F6">
        <w:rPr>
          <w:rFonts w:asciiTheme="minorEastAsia" w:eastAsiaTheme="minorEastAsia" w:hAnsiTheme="minorEastAsia" w:hint="eastAsia"/>
          <w:szCs w:val="21"/>
        </w:rPr>
        <w:t>イ　配置予定技術者等の資格・工事経験等（様式４）</w:t>
      </w:r>
    </w:p>
    <w:p w14:paraId="565C16F9" w14:textId="77777777" w:rsidR="000A4F63" w:rsidRPr="001B28F6" w:rsidRDefault="000A4F63" w:rsidP="00DA7F53">
      <w:pPr>
        <w:rPr>
          <w:rFonts w:asciiTheme="minorEastAsia" w:eastAsiaTheme="minorEastAsia" w:hAnsiTheme="minorEastAsia"/>
          <w:szCs w:val="21"/>
        </w:rPr>
      </w:pPr>
      <w:r w:rsidRPr="001B28F6">
        <w:rPr>
          <w:rFonts w:asciiTheme="minorEastAsia" w:eastAsiaTheme="minorEastAsia" w:hAnsiTheme="minorEastAsia" w:hint="eastAsia"/>
          <w:szCs w:val="21"/>
        </w:rPr>
        <w:t>（２）作成上の注意事項</w:t>
      </w:r>
    </w:p>
    <w:p w14:paraId="25EA24A0" w14:textId="77777777" w:rsidR="000A4F63" w:rsidRPr="001B28F6" w:rsidRDefault="000A4F63" w:rsidP="003B0A0D">
      <w:pPr>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color w:val="FF0000"/>
          <w:szCs w:val="21"/>
        </w:rPr>
        <w:t xml:space="preserve">　　</w:t>
      </w:r>
      <w:r w:rsidRPr="001B28F6">
        <w:rPr>
          <w:rFonts w:asciiTheme="minorEastAsia" w:eastAsiaTheme="minorEastAsia" w:hAnsiTheme="minorEastAsia" w:hint="eastAsia"/>
          <w:szCs w:val="21"/>
        </w:rPr>
        <w:t>ア　企業の施工実績等（様式３）</w:t>
      </w:r>
    </w:p>
    <w:p w14:paraId="228BE39F" w14:textId="77777777" w:rsidR="000A4F63" w:rsidRPr="000505A4" w:rsidRDefault="000A4F63" w:rsidP="00D45207">
      <w:pPr>
        <w:jc w:val="left"/>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（ア）</w:t>
      </w:r>
      <w:r w:rsidRPr="00AD4E42">
        <w:rPr>
          <w:rFonts w:asciiTheme="minorEastAsia" w:eastAsiaTheme="minorEastAsia" w:hAnsiTheme="minorEastAsia"/>
          <w:noProof/>
          <w:szCs w:val="21"/>
        </w:rPr>
        <w:t>同種・類似工事</w:t>
      </w:r>
      <w:r w:rsidRPr="000505A4">
        <w:rPr>
          <w:rFonts w:asciiTheme="minorEastAsia" w:eastAsiaTheme="minorEastAsia" w:hAnsiTheme="minorEastAsia" w:hint="eastAsia"/>
          <w:szCs w:val="21"/>
        </w:rPr>
        <w:t>の施工実績</w:t>
      </w:r>
    </w:p>
    <w:p w14:paraId="6BA807E7" w14:textId="77777777" w:rsidR="000A4F63" w:rsidRPr="001B28F6" w:rsidRDefault="000A4F63" w:rsidP="007F0B14">
      <w:pPr>
        <w:ind w:left="945" w:rightChars="-68" w:right="-143" w:hangingChars="450" w:hanging="945"/>
        <w:jc w:val="left"/>
        <w:rPr>
          <w:rFonts w:asciiTheme="minorEastAsia" w:eastAsiaTheme="minorEastAsia" w:hAnsiTheme="minorEastAsia"/>
          <w:szCs w:val="21"/>
        </w:rPr>
      </w:pPr>
      <w:r w:rsidRPr="000505A4">
        <w:rPr>
          <w:rFonts w:asciiTheme="minorEastAsia" w:eastAsiaTheme="minorEastAsia" w:hAnsiTheme="minorEastAsia" w:hint="eastAsia"/>
          <w:szCs w:val="21"/>
        </w:rPr>
        <w:t xml:space="preserve">　　　　</w:t>
      </w:r>
      <w:r w:rsidRPr="000505A4">
        <w:rPr>
          <w:rFonts w:asciiTheme="minorEastAsia" w:eastAsiaTheme="minorEastAsia" w:hAnsiTheme="minorEastAsia"/>
          <w:szCs w:val="21"/>
        </w:rPr>
        <w:t xml:space="preserve">a </w:t>
      </w:r>
      <w:r w:rsidRPr="00AD4E42">
        <w:rPr>
          <w:rFonts w:asciiTheme="minorEastAsia" w:eastAsiaTheme="minorEastAsia" w:hAnsiTheme="minorEastAsia"/>
          <w:noProof/>
          <w:szCs w:val="21"/>
        </w:rPr>
        <w:t>同種・類似工事</w:t>
      </w:r>
      <w:r w:rsidRPr="001B28F6">
        <w:rPr>
          <w:rFonts w:asciiTheme="minorEastAsia" w:eastAsiaTheme="minorEastAsia" w:hAnsiTheme="minorEastAsia" w:hint="eastAsia"/>
          <w:szCs w:val="21"/>
        </w:rPr>
        <w:t>を施工した実績がある場合は、工事名称等を記載することとともに、契約書の写しを添付すること。</w:t>
      </w:r>
    </w:p>
    <w:p w14:paraId="28440B27" w14:textId="77777777" w:rsidR="000A4F63" w:rsidRPr="001B28F6" w:rsidRDefault="000A4F63" w:rsidP="00D45207">
      <w:pPr>
        <w:rPr>
          <w:rFonts w:asciiTheme="minorEastAsia" w:eastAsiaTheme="minorEastAsia" w:hAnsiTheme="minorEastAsia"/>
          <w:szCs w:val="21"/>
        </w:rPr>
      </w:pPr>
      <w:r w:rsidRPr="001B28F6">
        <w:rPr>
          <w:rFonts w:asciiTheme="minorEastAsia" w:eastAsiaTheme="minorEastAsia" w:hAnsiTheme="minorEastAsia" w:hint="eastAsia"/>
          <w:szCs w:val="21"/>
        </w:rPr>
        <w:t xml:space="preserve">　　　 </w:t>
      </w:r>
      <w:r w:rsidRPr="001B28F6">
        <w:rPr>
          <w:rFonts w:asciiTheme="minorEastAsia" w:eastAsiaTheme="minorEastAsia" w:hAnsiTheme="minorEastAsia"/>
          <w:szCs w:val="21"/>
        </w:rPr>
        <w:t xml:space="preserve"> b</w:t>
      </w:r>
      <w:r w:rsidRPr="001B28F6">
        <w:rPr>
          <w:rFonts w:asciiTheme="minorEastAsia" w:eastAsiaTheme="minorEastAsia" w:hAnsiTheme="minorEastAsia" w:hint="eastAsia"/>
          <w:szCs w:val="21"/>
        </w:rPr>
        <w:t xml:space="preserve"> </w:t>
      </w:r>
      <w:r w:rsidRPr="001B28F6">
        <w:rPr>
          <w:rFonts w:asciiTheme="minorEastAsia" w:eastAsiaTheme="minorEastAsia" w:hAnsiTheme="minorEastAsia"/>
          <w:szCs w:val="21"/>
        </w:rPr>
        <w:t xml:space="preserve"> </w:t>
      </w:r>
      <w:r w:rsidRPr="001B28F6">
        <w:rPr>
          <w:rFonts w:asciiTheme="minorEastAsia" w:eastAsiaTheme="minorEastAsia" w:hAnsiTheme="minorEastAsia" w:hint="eastAsia"/>
          <w:szCs w:val="21"/>
        </w:rPr>
        <w:t>受注形態等は、単体／共同企業体名（構成員・出資比率）を記載すること。</w:t>
      </w:r>
    </w:p>
    <w:p w14:paraId="556C8FBD" w14:textId="77777777" w:rsidR="000A4F63" w:rsidRPr="001B28F6" w:rsidRDefault="000A4F63" w:rsidP="003B0A0D">
      <w:pPr>
        <w:ind w:left="945" w:hangingChars="450" w:hanging="945"/>
        <w:jc w:val="left"/>
        <w:rPr>
          <w:rFonts w:asciiTheme="minorEastAsia" w:eastAsiaTheme="minorEastAsia" w:hAnsiTheme="minorEastAsia"/>
          <w:szCs w:val="21"/>
        </w:rPr>
      </w:pPr>
      <w:r w:rsidRPr="001B28F6">
        <w:rPr>
          <w:rFonts w:asciiTheme="minorEastAsia" w:eastAsiaTheme="minorEastAsia" w:hAnsiTheme="minorEastAsia" w:hint="eastAsia"/>
          <w:szCs w:val="21"/>
        </w:rPr>
        <w:t xml:space="preserve">　　　 </w:t>
      </w:r>
      <w:r w:rsidRPr="001B28F6">
        <w:rPr>
          <w:rFonts w:asciiTheme="minorEastAsia" w:eastAsiaTheme="minorEastAsia" w:hAnsiTheme="minorEastAsia"/>
          <w:szCs w:val="21"/>
        </w:rPr>
        <w:t xml:space="preserve"> c  </w:t>
      </w:r>
      <w:r w:rsidRPr="001B28F6">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14:paraId="40D324D2" w14:textId="77777777" w:rsidR="000A4F63" w:rsidRPr="001B28F6" w:rsidRDefault="000A4F63" w:rsidP="00D45207">
      <w:pPr>
        <w:ind w:leftChars="200" w:left="840" w:hangingChars="200" w:hanging="420"/>
        <w:jc w:val="left"/>
        <w:rPr>
          <w:rFonts w:asciiTheme="minorEastAsia" w:eastAsiaTheme="minorEastAsia" w:hAnsiTheme="minorEastAsia"/>
          <w:szCs w:val="21"/>
        </w:rPr>
      </w:pPr>
      <w:r w:rsidRPr="001B28F6">
        <w:rPr>
          <w:rFonts w:asciiTheme="minorEastAsia" w:eastAsiaTheme="minorEastAsia" w:hAnsiTheme="minorEastAsia" w:hint="eastAsia"/>
          <w:szCs w:val="21"/>
        </w:rPr>
        <w:t>（イ）優良工事表彰に該当する場合は表彰状の写しを添付すること。</w:t>
      </w:r>
    </w:p>
    <w:p w14:paraId="7F3859FC" w14:textId="77777777" w:rsidR="000A4F63" w:rsidRPr="001B28F6" w:rsidRDefault="000A4F63" w:rsidP="00D45207">
      <w:pPr>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（ウ）浜松市と災害協定を締結している場合は協定書の写しを添付すること。</w:t>
      </w:r>
    </w:p>
    <w:p w14:paraId="2FE1269D" w14:textId="77777777" w:rsidR="000A4F63" w:rsidRPr="001B28F6" w:rsidRDefault="000A4F63" w:rsidP="00900A75">
      <w:pPr>
        <w:tabs>
          <w:tab w:val="left" w:pos="6795"/>
        </w:tabs>
        <w:ind w:left="840" w:hangingChars="400" w:hanging="840"/>
        <w:rPr>
          <w:color w:val="FF0000"/>
          <w:szCs w:val="21"/>
          <w:u w:val="single"/>
        </w:rPr>
      </w:pPr>
      <w:r w:rsidRPr="001B28F6">
        <w:rPr>
          <w:rFonts w:asciiTheme="minorEastAsia" w:eastAsiaTheme="minorEastAsia" w:hAnsiTheme="minorEastAsia" w:hint="eastAsia"/>
          <w:szCs w:val="21"/>
        </w:rPr>
        <w:t xml:space="preserve">　　</w:t>
      </w:r>
      <w:r w:rsidRPr="001B28F6">
        <w:rPr>
          <w:rFonts w:hint="eastAsia"/>
          <w:szCs w:val="21"/>
        </w:rPr>
        <w:t>（エ）</w:t>
      </w:r>
      <w:r>
        <w:rPr>
          <w:rFonts w:hint="eastAsia"/>
          <w:color w:val="FF0000"/>
          <w:szCs w:val="21"/>
          <w:u w:val="single"/>
        </w:rPr>
        <w:t>令和８</w:t>
      </w:r>
      <w:r w:rsidRPr="001B28F6">
        <w:rPr>
          <w:rFonts w:hint="eastAsia"/>
          <w:color w:val="FF0000"/>
          <w:szCs w:val="21"/>
          <w:u w:val="single"/>
        </w:rPr>
        <w:t>年度の浜松市上下水道部夜間・休日緊急修繕待機当番協力者に該当する場合は地域内・地域外を選択すること。地域内とは当該工事の施工場所の属する地域の当番に登録がある場合をいい、地域外とは当該工事の施工場所の属する地域の当番に登録がない場合をいう。この場合の地域と</w:t>
      </w:r>
      <w:r>
        <w:rPr>
          <w:rFonts w:hint="eastAsia"/>
          <w:color w:val="FF0000"/>
          <w:szCs w:val="21"/>
          <w:u w:val="single"/>
        </w:rPr>
        <w:t>は、①中央区・浜名区（都田地区・新都田地区）、②浜名区（浜北地域</w:t>
      </w:r>
      <w:r w:rsidRPr="001B28F6">
        <w:rPr>
          <w:rFonts w:hint="eastAsia"/>
          <w:color w:val="FF0000"/>
          <w:szCs w:val="21"/>
          <w:u w:val="single"/>
        </w:rPr>
        <w:t>）、③天竜区、④浜名区（細江地区</w:t>
      </w:r>
      <w:r>
        <w:rPr>
          <w:rFonts w:hint="eastAsia"/>
          <w:color w:val="FF0000"/>
          <w:szCs w:val="21"/>
          <w:u w:val="single"/>
        </w:rPr>
        <w:t>・</w:t>
      </w:r>
      <w:r w:rsidRPr="001B28F6">
        <w:rPr>
          <w:rFonts w:hint="eastAsia"/>
          <w:color w:val="FF0000"/>
          <w:szCs w:val="21"/>
          <w:u w:val="single"/>
        </w:rPr>
        <w:t>引佐地区・三ヶ日地区）をいう。</w:t>
      </w:r>
    </w:p>
    <w:p w14:paraId="6B93177F" w14:textId="77777777" w:rsidR="000A4F63" w:rsidRPr="001B28F6" w:rsidRDefault="000A4F63" w:rsidP="00D45207">
      <w:pPr>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（オ）ISO9001、ISO14001又はエコアクション21の認証を取得している場合は、認証取得を証する書類の写しを添付すること。</w:t>
      </w:r>
    </w:p>
    <w:p w14:paraId="04F94167" w14:textId="77777777" w:rsidR="000A4F63" w:rsidRPr="001B28F6" w:rsidRDefault="000A4F63" w:rsidP="00D45207">
      <w:pPr>
        <w:tabs>
          <w:tab w:val="left" w:pos="6795"/>
        </w:tabs>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（カ）障害者雇用が法定雇用率以上のときは、障害者雇用状況内訳書（様式３－２）を添付すること。</w:t>
      </w:r>
    </w:p>
    <w:p w14:paraId="694EAD02" w14:textId="77777777" w:rsidR="000A4F63" w:rsidRPr="001B28F6" w:rsidRDefault="000A4F63" w:rsidP="009A199E">
      <w:pPr>
        <w:widowControl/>
        <w:spacing w:line="340" w:lineRule="exact"/>
        <w:ind w:leftChars="200" w:left="840" w:hangingChars="200" w:hanging="420"/>
        <w:jc w:val="left"/>
        <w:rPr>
          <w:rFonts w:asciiTheme="minorEastAsia" w:eastAsiaTheme="minorEastAsia" w:hAnsiTheme="minorEastAsia"/>
          <w:szCs w:val="21"/>
        </w:rPr>
      </w:pPr>
      <w:r w:rsidRPr="001B28F6">
        <w:rPr>
          <w:rFonts w:asciiTheme="minorEastAsia" w:eastAsiaTheme="minorEastAsia" w:hAnsiTheme="minorEastAsia" w:hint="eastAsia"/>
          <w:szCs w:val="21"/>
        </w:rPr>
        <w:t>（キ）健康経営優良法人の認定期間中である場合は、それを証明する書類を添付すること。</w:t>
      </w:r>
    </w:p>
    <w:p w14:paraId="0A502675" w14:textId="77777777" w:rsidR="000A4F63" w:rsidRPr="001B28F6" w:rsidRDefault="000A4F63" w:rsidP="00BE2EC7">
      <w:pPr>
        <w:spacing w:line="320" w:lineRule="exact"/>
        <w:ind w:leftChars="200" w:left="840" w:hangingChars="200" w:hanging="420"/>
        <w:jc w:val="left"/>
        <w:rPr>
          <w:rFonts w:asciiTheme="minorEastAsia" w:eastAsiaTheme="minorEastAsia" w:hAnsiTheme="minorEastAsia"/>
          <w:szCs w:val="21"/>
        </w:rPr>
      </w:pPr>
      <w:r w:rsidRPr="001B28F6">
        <w:rPr>
          <w:rFonts w:asciiTheme="minorEastAsia" w:eastAsiaTheme="minorEastAsia" w:hAnsiTheme="minorEastAsia" w:hint="eastAsia"/>
          <w:szCs w:val="21"/>
        </w:rPr>
        <w:t>（ク）ワーク・ライフ・バランス推進事業所の認証、高齢者活躍宣言事業所の認定、消防団協力事業所の表示証の交付、外国人材活躍宣言事業所の認定及び浜松市CSR活動表彰については、記載のみとし認証書等の提出は不要とする。</w:t>
      </w:r>
    </w:p>
    <w:p w14:paraId="3FE00C3A" w14:textId="77777777" w:rsidR="000A4F63" w:rsidRPr="001B28F6" w:rsidRDefault="000A4F63" w:rsidP="00D45207">
      <w:pPr>
        <w:tabs>
          <w:tab w:val="left" w:pos="6795"/>
        </w:tabs>
        <w:jc w:val="left"/>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イ　配置予定技術者等の資格・工事経験等（様式４）</w:t>
      </w:r>
    </w:p>
    <w:p w14:paraId="1141EFFB" w14:textId="77777777" w:rsidR="000A4F63" w:rsidRPr="001B28F6" w:rsidRDefault="000A4F63" w:rsidP="00D45207">
      <w:pPr>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szCs w:val="21"/>
        </w:rPr>
        <w:lastRenderedPageBreak/>
        <w:t xml:space="preserve">　　（ア）配置予定技術者の資格・工事経験等を記載すること。</w:t>
      </w:r>
    </w:p>
    <w:p w14:paraId="29A01AAB" w14:textId="77777777" w:rsidR="000A4F63" w:rsidRPr="001B28F6" w:rsidRDefault="000A4F63" w:rsidP="00D45207">
      <w:pPr>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14:paraId="7E2BEB95" w14:textId="77777777" w:rsidR="000A4F63" w:rsidRPr="001B28F6" w:rsidRDefault="000A4F63" w:rsidP="00D45207">
      <w:pPr>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14:paraId="75F9AEAF" w14:textId="77777777" w:rsidR="000A4F63" w:rsidRPr="001B28F6" w:rsidRDefault="000A4F63" w:rsidP="0008789C">
      <w:pPr>
        <w:ind w:leftChars="200" w:left="840" w:hangingChars="200" w:hanging="420"/>
        <w:jc w:val="left"/>
        <w:rPr>
          <w:rFonts w:asciiTheme="minorEastAsia" w:eastAsiaTheme="minorEastAsia" w:hAnsiTheme="minorEastAsia"/>
          <w:szCs w:val="21"/>
        </w:rPr>
      </w:pPr>
      <w:r w:rsidRPr="001B28F6">
        <w:rPr>
          <w:rFonts w:asciiTheme="minorEastAsia" w:eastAsiaTheme="minorEastAsia" w:hAnsiTheme="minorEastAsia" w:hint="eastAsia"/>
          <w:szCs w:val="21"/>
        </w:rPr>
        <w:t>（エ）</w:t>
      </w:r>
      <w:r w:rsidRPr="00AD4E42">
        <w:rPr>
          <w:rFonts w:asciiTheme="minorEastAsia" w:eastAsiaTheme="minorEastAsia" w:hAnsiTheme="minorEastAsia"/>
          <w:noProof/>
          <w:szCs w:val="21"/>
        </w:rPr>
        <w:t>同種・類似工事</w:t>
      </w:r>
      <w:r w:rsidRPr="001B28F6">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14:paraId="06AF5DA6" w14:textId="77777777" w:rsidR="000A4F63" w:rsidRPr="001B28F6" w:rsidRDefault="000A4F63" w:rsidP="00852292">
      <w:pPr>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（オ）優秀技術者表彰に該当する場合は表彰状の写しを添付すること。</w:t>
      </w:r>
      <w:r w:rsidRPr="001B28F6">
        <w:rPr>
          <w:rFonts w:asciiTheme="minorEastAsia" w:eastAsiaTheme="minorEastAsia" w:hAnsiTheme="minorEastAsia" w:hint="eastAsia"/>
          <w:color w:val="FF0000"/>
          <w:szCs w:val="21"/>
        </w:rPr>
        <w:t xml:space="preserve">　</w:t>
      </w:r>
    </w:p>
    <w:p w14:paraId="10A85657" w14:textId="77777777" w:rsidR="000A4F63" w:rsidRPr="001B28F6" w:rsidRDefault="000A4F63" w:rsidP="0008789C">
      <w:pPr>
        <w:ind w:left="840" w:hangingChars="400" w:hanging="840"/>
        <w:jc w:val="left"/>
        <w:rPr>
          <w:rFonts w:asciiTheme="minorEastAsia" w:eastAsiaTheme="minorEastAsia" w:hAnsiTheme="minorEastAsia"/>
          <w:color w:val="FF0000"/>
          <w:szCs w:val="21"/>
        </w:rPr>
      </w:pPr>
    </w:p>
    <w:p w14:paraId="2F6C3506" w14:textId="77777777" w:rsidR="00A204BD" w:rsidRDefault="00A204BD" w:rsidP="003F3356">
      <w:pPr>
        <w:ind w:left="840" w:hangingChars="400" w:hanging="840"/>
        <w:jc w:val="left"/>
        <w:rPr>
          <w:rFonts w:asciiTheme="minorEastAsia" w:eastAsiaTheme="minorEastAsia" w:hAnsiTheme="minorEastAsia"/>
          <w:szCs w:val="21"/>
        </w:rPr>
      </w:pPr>
      <w:r>
        <w:rPr>
          <w:rFonts w:asciiTheme="minorEastAsia" w:eastAsiaTheme="minorEastAsia" w:hAnsiTheme="minorEastAsia"/>
          <w:szCs w:val="21"/>
        </w:rPr>
        <w:br w:type="page"/>
      </w:r>
    </w:p>
    <w:p w14:paraId="25050174" w14:textId="7E201255" w:rsidR="000A4F63" w:rsidRPr="001B28F6" w:rsidRDefault="000A4F63" w:rsidP="003F3356">
      <w:pPr>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szCs w:val="21"/>
        </w:rPr>
        <w:lastRenderedPageBreak/>
        <w:t xml:space="preserve">６　総合評価に関する事項　</w:t>
      </w:r>
    </w:p>
    <w:p w14:paraId="4C157B4F" w14:textId="77777777" w:rsidR="000A4F63" w:rsidRPr="001B28F6" w:rsidRDefault="000A4F63" w:rsidP="003F3356">
      <w:pPr>
        <w:ind w:leftChars="100" w:left="840" w:hangingChars="300" w:hanging="630"/>
        <w:jc w:val="left"/>
        <w:rPr>
          <w:rFonts w:asciiTheme="minorEastAsia" w:eastAsiaTheme="minorEastAsia" w:hAnsiTheme="minorEastAsia"/>
          <w:szCs w:val="21"/>
        </w:rPr>
      </w:pPr>
      <w:r w:rsidRPr="001B28F6">
        <w:rPr>
          <w:rFonts w:asciiTheme="minorEastAsia" w:eastAsiaTheme="minorEastAsia" w:hAnsiTheme="minorEastAsia" w:hint="eastAsia"/>
          <w:szCs w:val="21"/>
        </w:rPr>
        <w:t>各評価項目について、次の評価基準に基づき加点するものとする。</w:t>
      </w:r>
    </w:p>
    <w:p w14:paraId="6F285A11" w14:textId="6CE3F3A9" w:rsidR="000A4F63" w:rsidRPr="009B1A7C" w:rsidRDefault="009263E7" w:rsidP="00853618">
      <w:pPr>
        <w:rPr>
          <w:rFonts w:asciiTheme="minorEastAsia" w:eastAsiaTheme="minorEastAsia" w:hAnsiTheme="minorEastAsia"/>
          <w:color w:val="FF0000"/>
          <w:szCs w:val="21"/>
        </w:rPr>
      </w:pPr>
      <w:r w:rsidRPr="009263E7">
        <w:rPr>
          <w:noProof/>
        </w:rPr>
        <w:drawing>
          <wp:inline distT="0" distB="0" distL="0" distR="0" wp14:anchorId="5DC5C6B3" wp14:editId="7927C352">
            <wp:extent cx="5759450" cy="7576972"/>
            <wp:effectExtent l="0" t="0" r="0" b="508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7576972"/>
                    </a:xfrm>
                    <a:prstGeom prst="rect">
                      <a:avLst/>
                    </a:prstGeom>
                    <a:noFill/>
                    <a:ln>
                      <a:noFill/>
                    </a:ln>
                  </pic:spPr>
                </pic:pic>
              </a:graphicData>
            </a:graphic>
          </wp:inline>
        </w:drawing>
      </w:r>
    </w:p>
    <w:p w14:paraId="7A142C3E" w14:textId="77777777" w:rsidR="000A4F63" w:rsidRDefault="000A4F63" w:rsidP="003F3356">
      <w:pPr>
        <w:rPr>
          <w:rFonts w:asciiTheme="minorEastAsia" w:eastAsiaTheme="minorEastAsia" w:hAnsiTheme="minorEastAsia"/>
          <w:szCs w:val="21"/>
        </w:rPr>
      </w:pPr>
    </w:p>
    <w:p w14:paraId="72F24047" w14:textId="77777777" w:rsidR="000A4F63" w:rsidRDefault="000A4F63" w:rsidP="003F3356">
      <w:pPr>
        <w:rPr>
          <w:rFonts w:asciiTheme="minorEastAsia" w:eastAsiaTheme="minorEastAsia" w:hAnsiTheme="minorEastAsia"/>
          <w:szCs w:val="21"/>
        </w:rPr>
      </w:pPr>
    </w:p>
    <w:p w14:paraId="5298EA70" w14:textId="77777777" w:rsidR="000A4F63" w:rsidRDefault="000A4F63" w:rsidP="003F3356">
      <w:pPr>
        <w:rPr>
          <w:rFonts w:asciiTheme="minorEastAsia" w:eastAsiaTheme="minorEastAsia" w:hAnsiTheme="minorEastAsia"/>
          <w:szCs w:val="21"/>
        </w:rPr>
      </w:pPr>
    </w:p>
    <w:p w14:paraId="16A1AA53" w14:textId="77777777" w:rsidR="00A204BD" w:rsidRDefault="00A204BD" w:rsidP="00813312">
      <w:pPr>
        <w:ind w:left="630" w:hangingChars="300" w:hanging="630"/>
        <w:jc w:val="left"/>
        <w:rPr>
          <w:szCs w:val="21"/>
        </w:rPr>
      </w:pPr>
      <w:r>
        <w:rPr>
          <w:szCs w:val="21"/>
        </w:rPr>
        <w:br w:type="page"/>
      </w:r>
    </w:p>
    <w:p w14:paraId="7F7D2F54" w14:textId="2ED759ED" w:rsidR="000A4F63" w:rsidRPr="0008789C" w:rsidRDefault="000A4F63" w:rsidP="00813312">
      <w:pPr>
        <w:ind w:left="630" w:hangingChars="300" w:hanging="630"/>
        <w:jc w:val="left"/>
        <w:rPr>
          <w:szCs w:val="21"/>
        </w:rPr>
      </w:pPr>
      <w:r w:rsidRPr="0008789C">
        <w:rPr>
          <w:rFonts w:hint="eastAsia"/>
          <w:szCs w:val="21"/>
        </w:rPr>
        <w:lastRenderedPageBreak/>
        <w:t>７　実施上の留意事項</w:t>
      </w:r>
    </w:p>
    <w:p w14:paraId="008DA6E0" w14:textId="77777777" w:rsidR="000A4F63" w:rsidRPr="0008789C" w:rsidRDefault="000A4F63"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14:paraId="55478E81" w14:textId="77777777" w:rsidR="000A4F63" w:rsidRPr="0008789C" w:rsidRDefault="000A4F63"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14:paraId="3532CE5F" w14:textId="77777777" w:rsidR="000A4F63" w:rsidRPr="0008789C" w:rsidRDefault="000A4F63"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14:paraId="7923D9D7" w14:textId="77777777" w:rsidR="000A4F63" w:rsidRPr="0008789C" w:rsidRDefault="000A4F63"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14:paraId="6F690A4F" w14:textId="77777777" w:rsidR="000A4F63" w:rsidRPr="0008789C" w:rsidRDefault="000A4F63" w:rsidP="00813312">
      <w:pPr>
        <w:ind w:left="342" w:hangingChars="163" w:hanging="342"/>
        <w:jc w:val="left"/>
        <w:rPr>
          <w:szCs w:val="21"/>
        </w:rPr>
      </w:pPr>
      <w:r w:rsidRPr="0008789C">
        <w:rPr>
          <w:rFonts w:hint="eastAsia"/>
          <w:szCs w:val="21"/>
        </w:rPr>
        <w:t>（４）提出された企業の施工実績等は、返却しない。</w:t>
      </w:r>
    </w:p>
    <w:p w14:paraId="2BBD669F" w14:textId="77777777" w:rsidR="000A4F63" w:rsidRPr="00DA7F53" w:rsidRDefault="000A4F63" w:rsidP="003B0A0D">
      <w:pPr>
        <w:rPr>
          <w:sz w:val="20"/>
        </w:rPr>
      </w:pPr>
      <w:r w:rsidRPr="008A1B73">
        <w:rPr>
          <w:color w:val="FF0000"/>
          <w:sz w:val="22"/>
          <w:lang w:eastAsia="zh-TW"/>
        </w:rPr>
        <w:br w:type="page"/>
      </w:r>
      <w:r w:rsidRPr="00DA7F53">
        <w:rPr>
          <w:rFonts w:hint="eastAsia"/>
          <w:szCs w:val="21"/>
        </w:rPr>
        <w:lastRenderedPageBreak/>
        <w:t>様式３</w:t>
      </w:r>
    </w:p>
    <w:p w14:paraId="1C16A739" w14:textId="77777777" w:rsidR="000A4F63" w:rsidRPr="00DA7F53" w:rsidRDefault="000A4F63" w:rsidP="00813312">
      <w:pPr>
        <w:spacing w:line="360" w:lineRule="exact"/>
        <w:jc w:val="center"/>
        <w:rPr>
          <w:sz w:val="28"/>
        </w:rPr>
      </w:pPr>
      <w:r w:rsidRPr="00DA7F53">
        <w:rPr>
          <w:rFonts w:hint="eastAsia"/>
          <w:sz w:val="28"/>
        </w:rPr>
        <w:t>企　業　の　施　工　実　績　等</w:t>
      </w:r>
    </w:p>
    <w:p w14:paraId="2C19F7CC" w14:textId="77777777" w:rsidR="000A4F63" w:rsidRPr="00DA7F53" w:rsidRDefault="000A4F63" w:rsidP="00813312">
      <w:pPr>
        <w:tabs>
          <w:tab w:val="right" w:pos="8284"/>
        </w:tabs>
        <w:ind w:right="221"/>
        <w:rPr>
          <w:szCs w:val="21"/>
        </w:rPr>
      </w:pPr>
    </w:p>
    <w:p w14:paraId="7B440886" w14:textId="77777777" w:rsidR="000A4F63" w:rsidRPr="00DA7F53" w:rsidRDefault="000A4F63" w:rsidP="00813312">
      <w:pPr>
        <w:autoSpaceDE w:val="0"/>
        <w:autoSpaceDN w:val="0"/>
        <w:adjustRightInd w:val="0"/>
        <w:ind w:left="1200" w:hangingChars="600" w:hanging="1200"/>
        <w:jc w:val="left"/>
        <w:rPr>
          <w:rFonts w:hAnsi="ＭＳ 明朝"/>
          <w:kern w:val="0"/>
          <w:szCs w:val="21"/>
        </w:rPr>
      </w:pPr>
      <w:r w:rsidRPr="00621977">
        <w:rPr>
          <w:rFonts w:hint="eastAsia"/>
          <w:sz w:val="20"/>
        </w:rPr>
        <w:t xml:space="preserve">工　事　名　</w:t>
      </w:r>
      <w:r w:rsidRPr="00AD4E42">
        <w:rPr>
          <w:rFonts w:hAnsi="ＭＳ 明朝"/>
          <w:noProof/>
          <w:kern w:val="0"/>
          <w:szCs w:val="21"/>
        </w:rPr>
        <w:t>令和８年度　水改北第２０号　（債務）本沢合外地内老朽管更新工事</w:t>
      </w:r>
    </w:p>
    <w:p w14:paraId="7C07FE74" w14:textId="77777777" w:rsidR="000A4F63" w:rsidRPr="00DA7F53" w:rsidRDefault="000A4F63"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0A4F63" w:rsidRPr="00A43E2D" w14:paraId="5050C5D8" w14:textId="77777777" w:rsidTr="000512B4">
        <w:trPr>
          <w:cantSplit/>
          <w:trHeight w:val="397"/>
        </w:trPr>
        <w:tc>
          <w:tcPr>
            <w:tcW w:w="426" w:type="dxa"/>
            <w:vMerge w:val="restart"/>
            <w:textDirection w:val="tbRlV"/>
            <w:vAlign w:val="center"/>
          </w:tcPr>
          <w:p w14:paraId="59B9990E" w14:textId="77777777" w:rsidR="000A4F63" w:rsidRPr="00852292" w:rsidRDefault="000A4F63" w:rsidP="003C6ABF">
            <w:pPr>
              <w:ind w:leftChars="56" w:left="118" w:right="113"/>
              <w:jc w:val="center"/>
              <w:rPr>
                <w:lang w:eastAsia="zh-TW"/>
              </w:rPr>
            </w:pPr>
            <w:r w:rsidRPr="00852292">
              <w:rPr>
                <w:rFonts w:hint="eastAsia"/>
                <w:lang w:eastAsia="zh-TW"/>
              </w:rPr>
              <w:t>工　事</w:t>
            </w:r>
            <w:r w:rsidRPr="00852292">
              <w:rPr>
                <w:rFonts w:hint="eastAsia"/>
              </w:rPr>
              <w:t xml:space="preserve">　</w:t>
            </w:r>
            <w:r w:rsidRPr="00852292">
              <w:rPr>
                <w:rFonts w:hint="eastAsia"/>
                <w:lang w:eastAsia="zh-TW"/>
              </w:rPr>
              <w:t>施</w:t>
            </w:r>
            <w:r w:rsidRPr="00852292">
              <w:rPr>
                <w:rFonts w:hint="eastAsia"/>
              </w:rPr>
              <w:t xml:space="preserve">　</w:t>
            </w:r>
            <w:r w:rsidRPr="00852292">
              <w:rPr>
                <w:rFonts w:hint="eastAsia"/>
                <w:lang w:eastAsia="zh-TW"/>
              </w:rPr>
              <w:t>工</w:t>
            </w:r>
            <w:r w:rsidRPr="00852292">
              <w:rPr>
                <w:rFonts w:hint="eastAsia"/>
              </w:rPr>
              <w:t xml:space="preserve">　</w:t>
            </w:r>
            <w:r w:rsidRPr="00852292">
              <w:rPr>
                <w:rFonts w:hint="eastAsia"/>
                <w:lang w:eastAsia="zh-TW"/>
              </w:rPr>
              <w:t>実</w:t>
            </w:r>
            <w:r w:rsidRPr="00852292">
              <w:rPr>
                <w:rFonts w:hint="eastAsia"/>
              </w:rPr>
              <w:t xml:space="preserve">　</w:t>
            </w:r>
            <w:r w:rsidRPr="00852292">
              <w:rPr>
                <w:rFonts w:hint="eastAsia"/>
                <w:lang w:eastAsia="zh-TW"/>
              </w:rPr>
              <w:t>績</w:t>
            </w:r>
          </w:p>
        </w:tc>
        <w:tc>
          <w:tcPr>
            <w:tcW w:w="2083" w:type="dxa"/>
            <w:vAlign w:val="center"/>
          </w:tcPr>
          <w:p w14:paraId="4031A419" w14:textId="77777777" w:rsidR="000A4F63" w:rsidRPr="001B434F" w:rsidRDefault="000A4F63" w:rsidP="00D626CA">
            <w:pPr>
              <w:jc w:val="center"/>
            </w:pPr>
            <w:r>
              <w:rPr>
                <w:noProof/>
              </w:rPr>
              <w:t>同種・類似の区別</w:t>
            </w:r>
          </w:p>
        </w:tc>
        <w:tc>
          <w:tcPr>
            <w:tcW w:w="6541" w:type="dxa"/>
            <w:gridSpan w:val="2"/>
            <w:vAlign w:val="center"/>
          </w:tcPr>
          <w:p w14:paraId="4B713025" w14:textId="77777777" w:rsidR="000A4F63" w:rsidRPr="001B434F" w:rsidRDefault="000A4F63" w:rsidP="00D626CA">
            <w:pPr>
              <w:jc w:val="center"/>
            </w:pPr>
            <w:r w:rsidRPr="00AD4E42">
              <w:rPr>
                <w:noProof/>
                <w:szCs w:val="21"/>
              </w:rPr>
              <w:t>同　種　・　類　似　・　な　し</w:t>
            </w:r>
          </w:p>
        </w:tc>
      </w:tr>
      <w:tr w:rsidR="000A4F63" w:rsidRPr="00DA7F53" w14:paraId="117871F0" w14:textId="77777777" w:rsidTr="000512B4">
        <w:trPr>
          <w:cantSplit/>
          <w:trHeight w:val="397"/>
        </w:trPr>
        <w:tc>
          <w:tcPr>
            <w:tcW w:w="426" w:type="dxa"/>
            <w:vMerge/>
            <w:textDirection w:val="tbRlV"/>
            <w:vAlign w:val="center"/>
          </w:tcPr>
          <w:p w14:paraId="45C2D778" w14:textId="77777777" w:rsidR="000A4F63" w:rsidRPr="00DA7F53" w:rsidRDefault="000A4F63" w:rsidP="003C6ABF">
            <w:pPr>
              <w:ind w:leftChars="59" w:left="124" w:right="113" w:firstLineChars="100" w:firstLine="210"/>
            </w:pPr>
          </w:p>
        </w:tc>
        <w:tc>
          <w:tcPr>
            <w:tcW w:w="2083" w:type="dxa"/>
            <w:vAlign w:val="center"/>
          </w:tcPr>
          <w:p w14:paraId="5ED0F4ED" w14:textId="77777777" w:rsidR="000A4F63" w:rsidRPr="00DA7F53" w:rsidRDefault="000A4F63" w:rsidP="003C6ABF">
            <w:pPr>
              <w:jc w:val="center"/>
            </w:pPr>
            <w:r w:rsidRPr="00A43E2D">
              <w:rPr>
                <w:rFonts w:hint="eastAsia"/>
                <w:kern w:val="0"/>
                <w:fitText w:val="1051" w:id="-1978991872"/>
              </w:rPr>
              <w:t>工　事　名</w:t>
            </w:r>
          </w:p>
        </w:tc>
        <w:tc>
          <w:tcPr>
            <w:tcW w:w="6541" w:type="dxa"/>
            <w:gridSpan w:val="2"/>
            <w:vAlign w:val="center"/>
          </w:tcPr>
          <w:p w14:paraId="11511C3D" w14:textId="77777777" w:rsidR="000A4F63" w:rsidRDefault="000A4F63" w:rsidP="003C6ABF"/>
          <w:p w14:paraId="6FB51877" w14:textId="77777777" w:rsidR="000A4F63" w:rsidRPr="00DA7F53" w:rsidRDefault="000A4F63" w:rsidP="003C6ABF"/>
        </w:tc>
      </w:tr>
      <w:tr w:rsidR="000A4F63" w:rsidRPr="00DA7F53" w14:paraId="3172AEE6" w14:textId="77777777" w:rsidTr="000512B4">
        <w:trPr>
          <w:cantSplit/>
          <w:trHeight w:val="397"/>
        </w:trPr>
        <w:tc>
          <w:tcPr>
            <w:tcW w:w="426" w:type="dxa"/>
            <w:vMerge/>
            <w:vAlign w:val="center"/>
          </w:tcPr>
          <w:p w14:paraId="54B7BC75" w14:textId="77777777" w:rsidR="000A4F63" w:rsidRPr="00DA7F53" w:rsidRDefault="000A4F63" w:rsidP="003C6ABF">
            <w:pPr>
              <w:jc w:val="center"/>
            </w:pPr>
          </w:p>
        </w:tc>
        <w:tc>
          <w:tcPr>
            <w:tcW w:w="2083" w:type="dxa"/>
            <w:vAlign w:val="center"/>
          </w:tcPr>
          <w:p w14:paraId="27C5BE28" w14:textId="77777777" w:rsidR="000A4F63" w:rsidRPr="00DA7F53" w:rsidRDefault="000A4F63" w:rsidP="003C6ABF">
            <w:pPr>
              <w:jc w:val="center"/>
            </w:pPr>
            <w:r w:rsidRPr="00DA7F53">
              <w:rPr>
                <w:rFonts w:hint="eastAsia"/>
                <w:kern w:val="0"/>
              </w:rPr>
              <w:t>発注機関名</w:t>
            </w:r>
          </w:p>
        </w:tc>
        <w:tc>
          <w:tcPr>
            <w:tcW w:w="6541" w:type="dxa"/>
            <w:gridSpan w:val="2"/>
            <w:vAlign w:val="center"/>
          </w:tcPr>
          <w:p w14:paraId="681CBC5A" w14:textId="77777777" w:rsidR="000A4F63" w:rsidRPr="00DA7F53" w:rsidRDefault="000A4F63" w:rsidP="003C6ABF"/>
        </w:tc>
      </w:tr>
      <w:tr w:rsidR="000A4F63" w:rsidRPr="00DA7F53" w14:paraId="519AEF6E" w14:textId="77777777" w:rsidTr="000512B4">
        <w:trPr>
          <w:cantSplit/>
          <w:trHeight w:val="397"/>
        </w:trPr>
        <w:tc>
          <w:tcPr>
            <w:tcW w:w="426" w:type="dxa"/>
            <w:vMerge/>
            <w:vAlign w:val="center"/>
          </w:tcPr>
          <w:p w14:paraId="17AC7E1B" w14:textId="77777777" w:rsidR="000A4F63" w:rsidRPr="00DA7F53" w:rsidRDefault="000A4F63" w:rsidP="003C6ABF">
            <w:pPr>
              <w:jc w:val="center"/>
            </w:pPr>
          </w:p>
        </w:tc>
        <w:tc>
          <w:tcPr>
            <w:tcW w:w="2083" w:type="dxa"/>
            <w:vAlign w:val="center"/>
          </w:tcPr>
          <w:p w14:paraId="4F6E8F66" w14:textId="77777777" w:rsidR="000A4F63" w:rsidRPr="00DA7F53" w:rsidRDefault="000A4F63" w:rsidP="003C6ABF">
            <w:pPr>
              <w:jc w:val="center"/>
            </w:pPr>
            <w:r w:rsidRPr="00A43E2D">
              <w:rPr>
                <w:rFonts w:hint="eastAsia"/>
                <w:spacing w:val="35"/>
                <w:kern w:val="0"/>
                <w:fitText w:val="1051" w:id="-1978991871"/>
              </w:rPr>
              <w:t>施工場</w:t>
            </w:r>
            <w:r w:rsidRPr="00A43E2D">
              <w:rPr>
                <w:rFonts w:hint="eastAsia"/>
                <w:kern w:val="0"/>
                <w:fitText w:val="1051" w:id="-1978991871"/>
              </w:rPr>
              <w:t>所</w:t>
            </w:r>
          </w:p>
        </w:tc>
        <w:tc>
          <w:tcPr>
            <w:tcW w:w="6541" w:type="dxa"/>
            <w:gridSpan w:val="2"/>
            <w:vAlign w:val="center"/>
          </w:tcPr>
          <w:p w14:paraId="5F8021BB" w14:textId="77777777" w:rsidR="000A4F63" w:rsidRPr="00DA7F53" w:rsidRDefault="000A4F63" w:rsidP="003C6ABF"/>
        </w:tc>
      </w:tr>
      <w:tr w:rsidR="000A4F63" w:rsidRPr="00DA7F53" w14:paraId="0CC7B13B" w14:textId="77777777" w:rsidTr="000512B4">
        <w:trPr>
          <w:cantSplit/>
          <w:trHeight w:val="397"/>
        </w:trPr>
        <w:tc>
          <w:tcPr>
            <w:tcW w:w="426" w:type="dxa"/>
            <w:vMerge/>
            <w:vAlign w:val="center"/>
          </w:tcPr>
          <w:p w14:paraId="3FE02966" w14:textId="77777777" w:rsidR="000A4F63" w:rsidRPr="00DA7F53" w:rsidRDefault="000A4F63" w:rsidP="003C6ABF">
            <w:pPr>
              <w:jc w:val="center"/>
            </w:pPr>
          </w:p>
        </w:tc>
        <w:tc>
          <w:tcPr>
            <w:tcW w:w="2083" w:type="dxa"/>
            <w:vAlign w:val="center"/>
          </w:tcPr>
          <w:p w14:paraId="15A1111D" w14:textId="77777777" w:rsidR="000A4F63" w:rsidRPr="00DA7F53" w:rsidRDefault="000A4F63" w:rsidP="003C6ABF">
            <w:pPr>
              <w:jc w:val="center"/>
            </w:pPr>
            <w:r w:rsidRPr="00A43E2D">
              <w:rPr>
                <w:rFonts w:hint="eastAsia"/>
                <w:spacing w:val="35"/>
                <w:kern w:val="0"/>
                <w:fitText w:val="1051" w:id="-1978991870"/>
              </w:rPr>
              <w:t>契約金</w:t>
            </w:r>
            <w:r w:rsidRPr="00A43E2D">
              <w:rPr>
                <w:rFonts w:hint="eastAsia"/>
                <w:kern w:val="0"/>
                <w:fitText w:val="1051" w:id="-1978991870"/>
              </w:rPr>
              <w:t>額</w:t>
            </w:r>
          </w:p>
        </w:tc>
        <w:tc>
          <w:tcPr>
            <w:tcW w:w="6541" w:type="dxa"/>
            <w:gridSpan w:val="2"/>
            <w:vAlign w:val="center"/>
          </w:tcPr>
          <w:p w14:paraId="5F1A3DF4" w14:textId="77777777" w:rsidR="000A4F63" w:rsidRPr="00DA7F53" w:rsidRDefault="000A4F63" w:rsidP="003C6ABF"/>
        </w:tc>
      </w:tr>
      <w:tr w:rsidR="000A4F63" w:rsidRPr="00DA7F53" w14:paraId="57E8309B" w14:textId="77777777" w:rsidTr="000512B4">
        <w:trPr>
          <w:cantSplit/>
          <w:trHeight w:val="397"/>
        </w:trPr>
        <w:tc>
          <w:tcPr>
            <w:tcW w:w="426" w:type="dxa"/>
            <w:vMerge/>
            <w:vAlign w:val="center"/>
          </w:tcPr>
          <w:p w14:paraId="63E6D403" w14:textId="77777777" w:rsidR="000A4F63" w:rsidRPr="00DA7F53" w:rsidRDefault="000A4F63" w:rsidP="003C6ABF">
            <w:pPr>
              <w:jc w:val="center"/>
            </w:pPr>
          </w:p>
        </w:tc>
        <w:tc>
          <w:tcPr>
            <w:tcW w:w="2083" w:type="dxa"/>
            <w:vAlign w:val="center"/>
          </w:tcPr>
          <w:p w14:paraId="29605E0B" w14:textId="77777777" w:rsidR="000A4F63" w:rsidRPr="00DA7F53" w:rsidRDefault="000A4F63"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14:paraId="71049580" w14:textId="77777777" w:rsidR="000A4F63" w:rsidRPr="00DA7F53" w:rsidRDefault="000A4F63" w:rsidP="003C6ABF">
            <w:pPr>
              <w:jc w:val="center"/>
            </w:pPr>
            <w:r w:rsidRPr="00DA7F53">
              <w:rPr>
                <w:rFonts w:hint="eastAsia"/>
              </w:rPr>
              <w:t xml:space="preserve">　　　　年　　月　　日　～　　　　　年　　月　　日</w:t>
            </w:r>
          </w:p>
        </w:tc>
      </w:tr>
      <w:tr w:rsidR="000A4F63" w:rsidRPr="00DA7F53" w14:paraId="4ED1B605" w14:textId="77777777" w:rsidTr="000512B4">
        <w:trPr>
          <w:cantSplit/>
          <w:trHeight w:val="397"/>
        </w:trPr>
        <w:tc>
          <w:tcPr>
            <w:tcW w:w="426" w:type="dxa"/>
            <w:vMerge/>
            <w:vAlign w:val="center"/>
          </w:tcPr>
          <w:p w14:paraId="019D93BD" w14:textId="77777777" w:rsidR="000A4F63" w:rsidRPr="00DA7F53" w:rsidRDefault="000A4F63" w:rsidP="003C6ABF">
            <w:pPr>
              <w:jc w:val="center"/>
            </w:pPr>
          </w:p>
        </w:tc>
        <w:tc>
          <w:tcPr>
            <w:tcW w:w="2083" w:type="dxa"/>
            <w:vAlign w:val="center"/>
          </w:tcPr>
          <w:p w14:paraId="15395C94" w14:textId="77777777" w:rsidR="000A4F63" w:rsidRPr="00DA7F53" w:rsidRDefault="000A4F63" w:rsidP="003C6ABF">
            <w:pPr>
              <w:jc w:val="center"/>
            </w:pPr>
            <w:r w:rsidRPr="00DA7F53">
              <w:rPr>
                <w:rFonts w:hint="eastAsia"/>
              </w:rPr>
              <w:t>受注形態等</w:t>
            </w:r>
          </w:p>
        </w:tc>
        <w:tc>
          <w:tcPr>
            <w:tcW w:w="6541" w:type="dxa"/>
            <w:gridSpan w:val="2"/>
            <w:vAlign w:val="center"/>
          </w:tcPr>
          <w:p w14:paraId="54A165F8" w14:textId="77777777" w:rsidR="000A4F63" w:rsidRPr="00DA7F53" w:rsidRDefault="000A4F63" w:rsidP="003C6ABF"/>
        </w:tc>
      </w:tr>
      <w:tr w:rsidR="000A4F63" w:rsidRPr="00DA7F53" w14:paraId="752B3991" w14:textId="77777777" w:rsidTr="000512B4">
        <w:trPr>
          <w:cantSplit/>
          <w:trHeight w:val="397"/>
        </w:trPr>
        <w:tc>
          <w:tcPr>
            <w:tcW w:w="426" w:type="dxa"/>
            <w:vMerge/>
            <w:vAlign w:val="center"/>
          </w:tcPr>
          <w:p w14:paraId="5E40B495" w14:textId="77777777" w:rsidR="000A4F63" w:rsidRPr="00DA7F53" w:rsidRDefault="000A4F63" w:rsidP="003C6ABF">
            <w:pPr>
              <w:jc w:val="center"/>
            </w:pPr>
          </w:p>
        </w:tc>
        <w:tc>
          <w:tcPr>
            <w:tcW w:w="2083" w:type="dxa"/>
            <w:vAlign w:val="center"/>
          </w:tcPr>
          <w:p w14:paraId="735C9F01" w14:textId="77777777" w:rsidR="000A4F63" w:rsidRPr="00DA7F53" w:rsidRDefault="000A4F63"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14:paraId="434CD243" w14:textId="77777777" w:rsidR="000A4F63" w:rsidRPr="00DA7F53" w:rsidRDefault="000A4F63" w:rsidP="003C6ABF"/>
        </w:tc>
      </w:tr>
      <w:tr w:rsidR="000A4F63" w:rsidRPr="00DA7F53" w14:paraId="20F63820" w14:textId="77777777" w:rsidTr="000512B4">
        <w:trPr>
          <w:cantSplit/>
          <w:trHeight w:val="397"/>
        </w:trPr>
        <w:tc>
          <w:tcPr>
            <w:tcW w:w="426" w:type="dxa"/>
            <w:vMerge/>
            <w:vAlign w:val="center"/>
          </w:tcPr>
          <w:p w14:paraId="164C58BA" w14:textId="77777777" w:rsidR="000A4F63" w:rsidRPr="00DA7F53" w:rsidRDefault="000A4F63" w:rsidP="003C6ABF">
            <w:pPr>
              <w:jc w:val="center"/>
            </w:pPr>
          </w:p>
        </w:tc>
        <w:tc>
          <w:tcPr>
            <w:tcW w:w="2083" w:type="dxa"/>
            <w:tcBorders>
              <w:top w:val="nil"/>
            </w:tcBorders>
            <w:vAlign w:val="center"/>
          </w:tcPr>
          <w:p w14:paraId="09F4A486" w14:textId="77777777" w:rsidR="000A4F63" w:rsidRPr="00DA7F53" w:rsidRDefault="000A4F63" w:rsidP="003C6ABF">
            <w:pPr>
              <w:spacing w:line="280" w:lineRule="exact"/>
              <w:jc w:val="center"/>
            </w:pPr>
            <w:r w:rsidRPr="00DA7F53">
              <w:rPr>
                <w:rFonts w:hint="eastAsia"/>
              </w:rPr>
              <w:t>CORINSへの登録</w:t>
            </w:r>
          </w:p>
        </w:tc>
        <w:tc>
          <w:tcPr>
            <w:tcW w:w="6541" w:type="dxa"/>
            <w:gridSpan w:val="2"/>
            <w:vAlign w:val="center"/>
          </w:tcPr>
          <w:p w14:paraId="09587110" w14:textId="77777777" w:rsidR="000A4F63" w:rsidRPr="00DA7F53" w:rsidRDefault="000A4F63" w:rsidP="003C6ABF">
            <w:pPr>
              <w:jc w:val="center"/>
            </w:pPr>
            <w:r w:rsidRPr="00DA7F53">
              <w:rPr>
                <w:rFonts w:hint="eastAsia"/>
              </w:rPr>
              <w:t>あり（CORINS登録番号：　　　　　　　　　　　　　　　）・なし</w:t>
            </w:r>
          </w:p>
        </w:tc>
      </w:tr>
      <w:tr w:rsidR="000A4F63" w:rsidRPr="00DA7F53" w14:paraId="60D65B4D" w14:textId="77777777" w:rsidTr="003C6ABF">
        <w:trPr>
          <w:cantSplit/>
          <w:trHeight w:val="510"/>
        </w:trPr>
        <w:tc>
          <w:tcPr>
            <w:tcW w:w="2509" w:type="dxa"/>
            <w:gridSpan w:val="2"/>
            <w:vAlign w:val="center"/>
          </w:tcPr>
          <w:p w14:paraId="20D3D7C7" w14:textId="77777777" w:rsidR="000A4F63" w:rsidRPr="00DA7F53" w:rsidRDefault="000A4F63" w:rsidP="003C6ABF">
            <w:pPr>
              <w:jc w:val="center"/>
            </w:pPr>
            <w:r w:rsidRPr="00DA7F53">
              <w:rPr>
                <w:rFonts w:hint="eastAsia"/>
              </w:rPr>
              <w:t>優良工事表彰の有無</w:t>
            </w:r>
          </w:p>
        </w:tc>
        <w:tc>
          <w:tcPr>
            <w:tcW w:w="6541" w:type="dxa"/>
            <w:gridSpan w:val="2"/>
            <w:vAlign w:val="center"/>
          </w:tcPr>
          <w:p w14:paraId="7A09B0F3" w14:textId="77777777" w:rsidR="000A4F63" w:rsidRPr="00DA7F53" w:rsidRDefault="000A4F63" w:rsidP="003C6ABF">
            <w:pPr>
              <w:jc w:val="center"/>
            </w:pPr>
            <w:r w:rsidRPr="00DA7F53">
              <w:rPr>
                <w:rFonts w:hint="eastAsia"/>
              </w:rPr>
              <w:t>あり（表彰工事名：　　　　　　　　　　　　　　　　　）・なし</w:t>
            </w:r>
          </w:p>
        </w:tc>
      </w:tr>
      <w:tr w:rsidR="000A4F63" w:rsidRPr="00DA7F53" w14:paraId="521D8B94" w14:textId="77777777" w:rsidTr="003C6ABF">
        <w:trPr>
          <w:cantSplit/>
          <w:trHeight w:val="510"/>
        </w:trPr>
        <w:tc>
          <w:tcPr>
            <w:tcW w:w="2509" w:type="dxa"/>
            <w:gridSpan w:val="2"/>
            <w:vAlign w:val="center"/>
          </w:tcPr>
          <w:p w14:paraId="1A799116" w14:textId="77777777" w:rsidR="000A4F63" w:rsidRPr="00DA7F53" w:rsidRDefault="000A4F63" w:rsidP="001610BC">
            <w:pPr>
              <w:jc w:val="center"/>
              <w:rPr>
                <w:kern w:val="0"/>
                <w:szCs w:val="21"/>
              </w:rPr>
            </w:pPr>
            <w:r w:rsidRPr="0045354C">
              <w:rPr>
                <w:rFonts w:hint="eastAsia"/>
                <w:spacing w:val="140"/>
                <w:kern w:val="0"/>
                <w:szCs w:val="21"/>
                <w:fitText w:val="1680" w:id="-1978991867"/>
              </w:rPr>
              <w:t>災害対</w:t>
            </w:r>
            <w:r w:rsidRPr="0045354C">
              <w:rPr>
                <w:rFonts w:hint="eastAsia"/>
                <w:kern w:val="0"/>
                <w:szCs w:val="21"/>
                <w:fitText w:val="1680" w:id="-1978991867"/>
              </w:rPr>
              <w:t>応</w:t>
            </w:r>
          </w:p>
        </w:tc>
        <w:tc>
          <w:tcPr>
            <w:tcW w:w="3119" w:type="dxa"/>
            <w:shd w:val="clear" w:color="auto" w:fill="auto"/>
            <w:vAlign w:val="center"/>
          </w:tcPr>
          <w:p w14:paraId="44BFB2FD" w14:textId="77777777" w:rsidR="000A4F63" w:rsidRPr="00DA7F53" w:rsidRDefault="000A4F63" w:rsidP="001610BC">
            <w:pPr>
              <w:rPr>
                <w:szCs w:val="21"/>
              </w:rPr>
            </w:pPr>
            <w:r w:rsidRPr="00DA7F53">
              <w:rPr>
                <w:rFonts w:hint="eastAsia"/>
                <w:szCs w:val="21"/>
              </w:rPr>
              <w:t>災害協定締結の有無</w:t>
            </w:r>
          </w:p>
        </w:tc>
        <w:tc>
          <w:tcPr>
            <w:tcW w:w="3422" w:type="dxa"/>
            <w:shd w:val="clear" w:color="auto" w:fill="auto"/>
            <w:vAlign w:val="center"/>
          </w:tcPr>
          <w:p w14:paraId="09425E05" w14:textId="77777777" w:rsidR="000A4F63" w:rsidRPr="00DA7F53" w:rsidRDefault="000A4F63" w:rsidP="001610BC">
            <w:pPr>
              <w:jc w:val="center"/>
              <w:rPr>
                <w:szCs w:val="21"/>
              </w:rPr>
            </w:pPr>
            <w:r w:rsidRPr="00DA7F53">
              <w:rPr>
                <w:rFonts w:hint="eastAsia"/>
                <w:szCs w:val="21"/>
              </w:rPr>
              <w:t>あ　り　・　な　し</w:t>
            </w:r>
          </w:p>
        </w:tc>
      </w:tr>
      <w:tr w:rsidR="000A4F63" w:rsidRPr="00DA7F53" w14:paraId="2D11AD67" w14:textId="77777777" w:rsidTr="003C6ABF">
        <w:trPr>
          <w:cantSplit/>
          <w:trHeight w:val="510"/>
        </w:trPr>
        <w:tc>
          <w:tcPr>
            <w:tcW w:w="2509" w:type="dxa"/>
            <w:gridSpan w:val="2"/>
            <w:vAlign w:val="center"/>
          </w:tcPr>
          <w:p w14:paraId="52809B95" w14:textId="77777777" w:rsidR="000A4F63" w:rsidRDefault="000A4F63" w:rsidP="001567A2">
            <w:pPr>
              <w:jc w:val="center"/>
              <w:rPr>
                <w:szCs w:val="21"/>
              </w:rPr>
            </w:pPr>
            <w:r w:rsidRPr="005E189B">
              <w:rPr>
                <w:rFonts w:hint="eastAsia"/>
                <w:szCs w:val="21"/>
              </w:rPr>
              <w:t>水道夜間・休日緊急</w:t>
            </w:r>
          </w:p>
          <w:p w14:paraId="2ADD95C5" w14:textId="77777777" w:rsidR="000A4F63" w:rsidRPr="00DA7F53" w:rsidRDefault="000A4F63" w:rsidP="001567A2">
            <w:pPr>
              <w:jc w:val="center"/>
            </w:pPr>
            <w:r w:rsidRPr="005E189B">
              <w:rPr>
                <w:rFonts w:hint="eastAsia"/>
                <w:szCs w:val="21"/>
              </w:rPr>
              <w:t>修繕維持待機当番協力</w:t>
            </w:r>
          </w:p>
        </w:tc>
        <w:tc>
          <w:tcPr>
            <w:tcW w:w="6541" w:type="dxa"/>
            <w:gridSpan w:val="2"/>
            <w:vAlign w:val="center"/>
          </w:tcPr>
          <w:p w14:paraId="11C77CF6" w14:textId="77777777" w:rsidR="000A4F63" w:rsidRPr="00DA7F53" w:rsidRDefault="000A4F63" w:rsidP="001610BC">
            <w:pPr>
              <w:jc w:val="center"/>
            </w:pPr>
            <w:r w:rsidRPr="006C19FC">
              <w:rPr>
                <w:rFonts w:hint="eastAsia"/>
                <w:szCs w:val="21"/>
              </w:rPr>
              <w:t>該当（　地域内・地域外　）　・　該当なし</w:t>
            </w:r>
          </w:p>
        </w:tc>
      </w:tr>
      <w:tr w:rsidR="000A4F63" w:rsidRPr="00DA7F53" w14:paraId="01AA2F98" w14:textId="77777777" w:rsidTr="003C6ABF">
        <w:trPr>
          <w:cantSplit/>
          <w:trHeight w:val="510"/>
        </w:trPr>
        <w:tc>
          <w:tcPr>
            <w:tcW w:w="2509" w:type="dxa"/>
            <w:gridSpan w:val="2"/>
            <w:vAlign w:val="center"/>
          </w:tcPr>
          <w:p w14:paraId="1A361F90" w14:textId="77777777" w:rsidR="000A4F63" w:rsidRPr="00DA7F53" w:rsidRDefault="000A4F63" w:rsidP="001610BC">
            <w:pPr>
              <w:jc w:val="center"/>
            </w:pPr>
            <w:r w:rsidRPr="00DA7F53">
              <w:rPr>
                <w:rFonts w:hint="eastAsia"/>
              </w:rPr>
              <w:t>ISO認証取得状況</w:t>
            </w:r>
          </w:p>
        </w:tc>
        <w:tc>
          <w:tcPr>
            <w:tcW w:w="6541" w:type="dxa"/>
            <w:gridSpan w:val="2"/>
            <w:vAlign w:val="center"/>
          </w:tcPr>
          <w:p w14:paraId="2965944E" w14:textId="77777777" w:rsidR="000A4F63" w:rsidRPr="00DA7F53" w:rsidRDefault="000A4F63" w:rsidP="001610BC">
            <w:pPr>
              <w:jc w:val="center"/>
            </w:pPr>
            <w:r w:rsidRPr="00DA7F53">
              <w:rPr>
                <w:rFonts w:hint="eastAsia"/>
              </w:rPr>
              <w:t>ISO9001　・　ISO14001　・　エコアクション２１　・　なし</w:t>
            </w:r>
          </w:p>
          <w:p w14:paraId="38F748A2" w14:textId="77777777" w:rsidR="000A4F63" w:rsidRPr="00DA7F53" w:rsidRDefault="000A4F63" w:rsidP="001610BC">
            <w:pPr>
              <w:jc w:val="center"/>
            </w:pPr>
            <w:r w:rsidRPr="00DA7F53">
              <w:rPr>
                <w:rFonts w:hint="eastAsia"/>
                <w:szCs w:val="21"/>
              </w:rPr>
              <w:t>有効期限</w:t>
            </w:r>
            <w:r w:rsidRPr="00DA7F53">
              <w:rPr>
                <w:rFonts w:hint="eastAsia"/>
              </w:rPr>
              <w:t xml:space="preserve">　　　　　年　　月　　日　　　　　　年　　月　　日</w:t>
            </w:r>
          </w:p>
        </w:tc>
      </w:tr>
      <w:tr w:rsidR="000A4F63" w:rsidRPr="00DA7F53" w14:paraId="4C5106AB" w14:textId="77777777" w:rsidTr="000512B4">
        <w:trPr>
          <w:cantSplit/>
          <w:trHeight w:val="510"/>
        </w:trPr>
        <w:tc>
          <w:tcPr>
            <w:tcW w:w="2509" w:type="dxa"/>
            <w:gridSpan w:val="2"/>
            <w:vAlign w:val="center"/>
          </w:tcPr>
          <w:p w14:paraId="78F08B4B" w14:textId="77777777" w:rsidR="000A4F63" w:rsidRPr="00DA7F53" w:rsidRDefault="000A4F63" w:rsidP="001610BC">
            <w:pPr>
              <w:jc w:val="center"/>
            </w:pPr>
            <w:r w:rsidRPr="00C70353">
              <w:rPr>
                <w:rFonts w:hint="eastAsia"/>
                <w:spacing w:val="17"/>
                <w:kern w:val="0"/>
                <w:fitText w:val="1680" w:id="-1978991866"/>
              </w:rPr>
              <w:t>市内業者施工</w:t>
            </w:r>
            <w:r w:rsidRPr="00C70353">
              <w:rPr>
                <w:rFonts w:hint="eastAsia"/>
                <w:spacing w:val="3"/>
                <w:kern w:val="0"/>
                <w:fitText w:val="1680" w:id="-1978991866"/>
              </w:rPr>
              <w:t>率</w:t>
            </w:r>
          </w:p>
        </w:tc>
        <w:tc>
          <w:tcPr>
            <w:tcW w:w="6541" w:type="dxa"/>
            <w:gridSpan w:val="2"/>
            <w:vAlign w:val="center"/>
          </w:tcPr>
          <w:p w14:paraId="3F1CBB7A" w14:textId="77777777" w:rsidR="000A4F63" w:rsidRPr="00DA7F53" w:rsidRDefault="000A4F63" w:rsidP="001610BC">
            <w:pPr>
              <w:jc w:val="center"/>
            </w:pPr>
            <w:r w:rsidRPr="00DA7F53">
              <w:rPr>
                <w:rFonts w:hint="eastAsia"/>
              </w:rPr>
              <w:t>１００％　・　８０％以上　・　８０％未満</w:t>
            </w:r>
          </w:p>
        </w:tc>
      </w:tr>
      <w:tr w:rsidR="000A4F63" w:rsidRPr="00DA7F53" w14:paraId="7E150882" w14:textId="77777777" w:rsidTr="000512B4">
        <w:trPr>
          <w:cantSplit/>
          <w:trHeight w:val="510"/>
        </w:trPr>
        <w:tc>
          <w:tcPr>
            <w:tcW w:w="2509" w:type="dxa"/>
            <w:gridSpan w:val="2"/>
            <w:vAlign w:val="center"/>
          </w:tcPr>
          <w:p w14:paraId="5B79B5AC" w14:textId="77777777" w:rsidR="000A4F63" w:rsidRPr="00DA7F53" w:rsidRDefault="000A4F63" w:rsidP="001610BC">
            <w:pPr>
              <w:jc w:val="center"/>
            </w:pPr>
            <w:r w:rsidRPr="00DA7F53">
              <w:rPr>
                <w:rFonts w:hint="eastAsia"/>
              </w:rPr>
              <w:t>障害者雇用の状況</w:t>
            </w:r>
          </w:p>
        </w:tc>
        <w:tc>
          <w:tcPr>
            <w:tcW w:w="6541" w:type="dxa"/>
            <w:gridSpan w:val="2"/>
            <w:vAlign w:val="center"/>
          </w:tcPr>
          <w:p w14:paraId="673B625F" w14:textId="77777777" w:rsidR="000A4F63" w:rsidRPr="00DA7F53" w:rsidRDefault="000A4F63" w:rsidP="001610BC">
            <w:pPr>
              <w:tabs>
                <w:tab w:val="left" w:pos="5320"/>
              </w:tabs>
              <w:rPr>
                <w:rFonts w:hAnsi="ＭＳ 明朝"/>
              </w:rPr>
            </w:pPr>
            <w:r w:rsidRPr="00DA7F53">
              <w:rPr>
                <w:rFonts w:hAnsi="ＭＳ 明朝" w:hint="eastAsia"/>
              </w:rPr>
              <w:t>１　法定雇用率以上の雇用をしている</w:t>
            </w:r>
          </w:p>
          <w:p w14:paraId="6C39BD03" w14:textId="77777777" w:rsidR="000A4F63" w:rsidRPr="00DA7F53" w:rsidRDefault="000A4F63" w:rsidP="001610BC">
            <w:r w:rsidRPr="00DA7F53">
              <w:rPr>
                <w:rFonts w:hAnsi="ＭＳ 明朝" w:hint="eastAsia"/>
              </w:rPr>
              <w:t>２　法定雇用率を下回る雇用をしている、若しくは雇用していない</w:t>
            </w:r>
          </w:p>
        </w:tc>
      </w:tr>
      <w:tr w:rsidR="000A4F63" w:rsidRPr="00DA7F53" w14:paraId="2818F54C" w14:textId="77777777" w:rsidTr="003C6ABF">
        <w:trPr>
          <w:cantSplit/>
          <w:trHeight w:val="510"/>
        </w:trPr>
        <w:tc>
          <w:tcPr>
            <w:tcW w:w="2509" w:type="dxa"/>
            <w:gridSpan w:val="2"/>
            <w:vAlign w:val="center"/>
          </w:tcPr>
          <w:p w14:paraId="07F45D23" w14:textId="77777777" w:rsidR="000A4F63" w:rsidRPr="00DA7F53" w:rsidRDefault="000A4F63" w:rsidP="001610BC">
            <w:pPr>
              <w:widowControl/>
              <w:wordWrap w:val="0"/>
              <w:spacing w:line="200" w:lineRule="exact"/>
              <w:ind w:left="200" w:hangingChars="100" w:hanging="200"/>
              <w:rPr>
                <w:rFonts w:ascii="Century"/>
                <w:sz w:val="20"/>
                <w:szCs w:val="22"/>
              </w:rPr>
            </w:pPr>
            <w:r w:rsidRPr="00DA7F53">
              <w:rPr>
                <w:rFonts w:ascii="Century" w:hint="eastAsia"/>
                <w:sz w:val="20"/>
                <w:szCs w:val="22"/>
              </w:rPr>
              <w:t>ワーク・ライフ・バランス推進事業所等の認証</w:t>
            </w:r>
          </w:p>
        </w:tc>
        <w:tc>
          <w:tcPr>
            <w:tcW w:w="6541" w:type="dxa"/>
            <w:gridSpan w:val="2"/>
            <w:vAlign w:val="center"/>
          </w:tcPr>
          <w:p w14:paraId="44A5CF92" w14:textId="77777777" w:rsidR="000A4F63" w:rsidRPr="00DA7F53" w:rsidRDefault="000A4F63" w:rsidP="001610BC">
            <w:pPr>
              <w:jc w:val="center"/>
            </w:pPr>
            <w:r w:rsidRPr="00DA7F53">
              <w:rPr>
                <w:rFonts w:hint="eastAsia"/>
                <w:sz w:val="20"/>
              </w:rPr>
              <w:t>あり　・　なし</w:t>
            </w:r>
          </w:p>
        </w:tc>
      </w:tr>
      <w:tr w:rsidR="000A4F63" w:rsidRPr="00DA7F53" w14:paraId="7B77AD11" w14:textId="77777777" w:rsidTr="003C6ABF">
        <w:trPr>
          <w:cantSplit/>
          <w:trHeight w:val="510"/>
        </w:trPr>
        <w:tc>
          <w:tcPr>
            <w:tcW w:w="2509" w:type="dxa"/>
            <w:gridSpan w:val="2"/>
            <w:vAlign w:val="center"/>
          </w:tcPr>
          <w:p w14:paraId="6087359B" w14:textId="77777777" w:rsidR="000A4F63" w:rsidRPr="00DA7F53" w:rsidRDefault="000A4F63" w:rsidP="001610BC">
            <w:pPr>
              <w:widowControl/>
              <w:wordWrap w:val="0"/>
              <w:spacing w:line="200" w:lineRule="exact"/>
              <w:jc w:val="center"/>
              <w:rPr>
                <w:rFonts w:ascii="Century"/>
                <w:sz w:val="20"/>
                <w:szCs w:val="22"/>
              </w:rPr>
            </w:pPr>
            <w:r w:rsidRPr="00DA7F53">
              <w:rPr>
                <w:rFonts w:ascii="Century" w:hint="eastAsia"/>
                <w:sz w:val="20"/>
                <w:szCs w:val="22"/>
              </w:rPr>
              <w:t>高齢者活躍宣言事業所の</w:t>
            </w:r>
            <w:r>
              <w:rPr>
                <w:rFonts w:ascii="Century" w:hint="eastAsia"/>
                <w:sz w:val="20"/>
                <w:szCs w:val="22"/>
              </w:rPr>
              <w:t>認定</w:t>
            </w:r>
          </w:p>
        </w:tc>
        <w:tc>
          <w:tcPr>
            <w:tcW w:w="6541" w:type="dxa"/>
            <w:gridSpan w:val="2"/>
            <w:vAlign w:val="center"/>
          </w:tcPr>
          <w:p w14:paraId="3E2062B6" w14:textId="77777777" w:rsidR="000A4F63" w:rsidRPr="00DA7F53" w:rsidRDefault="000A4F63" w:rsidP="001610BC">
            <w:pPr>
              <w:jc w:val="center"/>
              <w:rPr>
                <w:sz w:val="20"/>
              </w:rPr>
            </w:pPr>
            <w:r w:rsidRPr="00DA7F53">
              <w:rPr>
                <w:rFonts w:hint="eastAsia"/>
                <w:sz w:val="20"/>
              </w:rPr>
              <w:t>あり　・　なし</w:t>
            </w:r>
          </w:p>
        </w:tc>
      </w:tr>
      <w:tr w:rsidR="000A4F63" w:rsidRPr="00DA7F53" w14:paraId="3280D308" w14:textId="77777777" w:rsidTr="003C6ABF">
        <w:trPr>
          <w:cantSplit/>
          <w:trHeight w:val="510"/>
        </w:trPr>
        <w:tc>
          <w:tcPr>
            <w:tcW w:w="2509" w:type="dxa"/>
            <w:gridSpan w:val="2"/>
            <w:vAlign w:val="center"/>
          </w:tcPr>
          <w:p w14:paraId="393753EC" w14:textId="77777777" w:rsidR="000A4F63" w:rsidRPr="00DA7F53" w:rsidRDefault="000A4F63" w:rsidP="001610BC">
            <w:pPr>
              <w:widowControl/>
              <w:wordWrap w:val="0"/>
              <w:spacing w:line="200" w:lineRule="exact"/>
              <w:jc w:val="center"/>
              <w:rPr>
                <w:rFonts w:ascii="Century"/>
                <w:sz w:val="20"/>
                <w:szCs w:val="22"/>
              </w:rPr>
            </w:pPr>
            <w:r w:rsidRPr="00DA7F53">
              <w:rPr>
                <w:rFonts w:ascii="Century" w:hint="eastAsia"/>
                <w:sz w:val="20"/>
                <w:szCs w:val="22"/>
              </w:rPr>
              <w:t>消防団協力事業所</w:t>
            </w:r>
          </w:p>
          <w:p w14:paraId="1A9B4A32" w14:textId="77777777" w:rsidR="000A4F63" w:rsidRPr="00DA7F53" w:rsidRDefault="000A4F63" w:rsidP="001610BC">
            <w:pPr>
              <w:widowControl/>
              <w:wordWrap w:val="0"/>
              <w:spacing w:line="200" w:lineRule="exact"/>
              <w:jc w:val="center"/>
              <w:rPr>
                <w:rFonts w:ascii="Century"/>
                <w:sz w:val="20"/>
                <w:szCs w:val="22"/>
              </w:rPr>
            </w:pPr>
            <w:r w:rsidRPr="00DA7F53">
              <w:rPr>
                <w:rFonts w:ascii="Century" w:hint="eastAsia"/>
                <w:sz w:val="20"/>
                <w:szCs w:val="22"/>
              </w:rPr>
              <w:t>の表示証交付</w:t>
            </w:r>
          </w:p>
        </w:tc>
        <w:tc>
          <w:tcPr>
            <w:tcW w:w="6541" w:type="dxa"/>
            <w:gridSpan w:val="2"/>
            <w:vAlign w:val="center"/>
          </w:tcPr>
          <w:p w14:paraId="527A2240" w14:textId="77777777" w:rsidR="000A4F63" w:rsidRPr="00DA7F53" w:rsidRDefault="000A4F63" w:rsidP="001610BC">
            <w:pPr>
              <w:jc w:val="center"/>
              <w:rPr>
                <w:sz w:val="20"/>
              </w:rPr>
            </w:pPr>
            <w:r w:rsidRPr="00DA7F53">
              <w:rPr>
                <w:rFonts w:hint="eastAsia"/>
                <w:sz w:val="20"/>
              </w:rPr>
              <w:t>あり　・　なし</w:t>
            </w:r>
          </w:p>
        </w:tc>
      </w:tr>
      <w:tr w:rsidR="000A4F63" w:rsidRPr="00DA7F53" w14:paraId="46E9608B" w14:textId="77777777" w:rsidTr="003C6ABF">
        <w:trPr>
          <w:cantSplit/>
          <w:trHeight w:val="510"/>
        </w:trPr>
        <w:tc>
          <w:tcPr>
            <w:tcW w:w="2509" w:type="dxa"/>
            <w:gridSpan w:val="2"/>
            <w:vAlign w:val="center"/>
          </w:tcPr>
          <w:p w14:paraId="132CB552" w14:textId="77777777" w:rsidR="000A4F63" w:rsidRPr="00DA7F53" w:rsidRDefault="000A4F63" w:rsidP="001610BC">
            <w:pPr>
              <w:spacing w:line="240" w:lineRule="exact"/>
              <w:jc w:val="center"/>
            </w:pPr>
            <w:r w:rsidRPr="00DA7F53">
              <w:rPr>
                <w:rFonts w:hint="eastAsia"/>
              </w:rPr>
              <w:t>健康経営優良法人</w:t>
            </w:r>
          </w:p>
        </w:tc>
        <w:tc>
          <w:tcPr>
            <w:tcW w:w="6541" w:type="dxa"/>
            <w:gridSpan w:val="2"/>
            <w:vAlign w:val="center"/>
          </w:tcPr>
          <w:p w14:paraId="3534D558" w14:textId="77777777" w:rsidR="000A4F63" w:rsidRPr="00DA7F53" w:rsidRDefault="000A4F63" w:rsidP="001610BC">
            <w:pPr>
              <w:jc w:val="center"/>
              <w:rPr>
                <w:sz w:val="20"/>
              </w:rPr>
            </w:pPr>
            <w:r w:rsidRPr="00DA7F53">
              <w:rPr>
                <w:rFonts w:hint="eastAsia"/>
                <w:sz w:val="20"/>
              </w:rPr>
              <w:t>あり　・　なし</w:t>
            </w:r>
          </w:p>
        </w:tc>
      </w:tr>
      <w:tr w:rsidR="000A4F63" w:rsidRPr="00DA7F53" w14:paraId="0CF41DDF" w14:textId="77777777" w:rsidTr="003C6ABF">
        <w:trPr>
          <w:cantSplit/>
          <w:trHeight w:val="510"/>
        </w:trPr>
        <w:tc>
          <w:tcPr>
            <w:tcW w:w="2509" w:type="dxa"/>
            <w:gridSpan w:val="2"/>
            <w:vAlign w:val="center"/>
          </w:tcPr>
          <w:p w14:paraId="02298A98" w14:textId="77777777" w:rsidR="000A4F63" w:rsidRPr="00DA7F53" w:rsidRDefault="000A4F63" w:rsidP="001610BC">
            <w:pPr>
              <w:spacing w:line="240" w:lineRule="exact"/>
              <w:jc w:val="center"/>
              <w:rPr>
                <w:lang w:eastAsia="zh-TW"/>
              </w:rPr>
            </w:pPr>
            <w:r w:rsidRPr="00DA7F53">
              <w:rPr>
                <w:rFonts w:hint="eastAsia"/>
                <w:lang w:eastAsia="zh-TW"/>
              </w:rPr>
              <w:t>外国人材活躍宣言事業所</w:t>
            </w:r>
          </w:p>
        </w:tc>
        <w:tc>
          <w:tcPr>
            <w:tcW w:w="6541" w:type="dxa"/>
            <w:gridSpan w:val="2"/>
            <w:vAlign w:val="center"/>
          </w:tcPr>
          <w:p w14:paraId="0EB69162" w14:textId="77777777" w:rsidR="000A4F63" w:rsidRPr="00DA7F53" w:rsidRDefault="000A4F63" w:rsidP="001610BC">
            <w:pPr>
              <w:jc w:val="center"/>
              <w:rPr>
                <w:sz w:val="20"/>
              </w:rPr>
            </w:pPr>
            <w:r w:rsidRPr="00DA7F53">
              <w:rPr>
                <w:rFonts w:hint="eastAsia"/>
                <w:sz w:val="20"/>
              </w:rPr>
              <w:t>あり　・　なし</w:t>
            </w:r>
          </w:p>
        </w:tc>
      </w:tr>
      <w:tr w:rsidR="000A4F63" w:rsidRPr="00DA7F53" w14:paraId="1147CDBD" w14:textId="77777777" w:rsidTr="003C6ABF">
        <w:trPr>
          <w:cantSplit/>
          <w:trHeight w:val="510"/>
        </w:trPr>
        <w:tc>
          <w:tcPr>
            <w:tcW w:w="2509" w:type="dxa"/>
            <w:gridSpan w:val="2"/>
            <w:vAlign w:val="center"/>
          </w:tcPr>
          <w:p w14:paraId="0C2AA026" w14:textId="77777777" w:rsidR="000A4F63" w:rsidRPr="00DA7F53" w:rsidRDefault="000A4F63" w:rsidP="001610BC">
            <w:pPr>
              <w:spacing w:line="240" w:lineRule="exact"/>
              <w:jc w:val="center"/>
            </w:pPr>
            <w:r>
              <w:rPr>
                <w:rFonts w:hint="eastAsia"/>
              </w:rPr>
              <w:t>浜松市</w:t>
            </w:r>
            <w:r w:rsidRPr="00DA7F53">
              <w:rPr>
                <w:rFonts w:hint="eastAsia"/>
              </w:rPr>
              <w:t>CSR活動表彰</w:t>
            </w:r>
          </w:p>
        </w:tc>
        <w:tc>
          <w:tcPr>
            <w:tcW w:w="6541" w:type="dxa"/>
            <w:gridSpan w:val="2"/>
            <w:vAlign w:val="center"/>
          </w:tcPr>
          <w:p w14:paraId="5A4E84C1" w14:textId="77777777" w:rsidR="000A4F63" w:rsidRPr="00DA7F53" w:rsidRDefault="000A4F63" w:rsidP="001610BC">
            <w:pPr>
              <w:jc w:val="center"/>
              <w:rPr>
                <w:sz w:val="20"/>
              </w:rPr>
            </w:pPr>
            <w:r w:rsidRPr="00DA7F53">
              <w:rPr>
                <w:rFonts w:hint="eastAsia"/>
                <w:sz w:val="20"/>
              </w:rPr>
              <w:t>あり　・　なし</w:t>
            </w:r>
          </w:p>
        </w:tc>
      </w:tr>
    </w:tbl>
    <w:p w14:paraId="0AAC752D" w14:textId="77777777" w:rsidR="000A4F63" w:rsidRPr="008A1B73" w:rsidRDefault="000A4F63" w:rsidP="00813312">
      <w:pPr>
        <w:tabs>
          <w:tab w:val="left" w:pos="6795"/>
        </w:tabs>
        <w:spacing w:line="260" w:lineRule="exact"/>
        <w:jc w:val="left"/>
        <w:rPr>
          <w:color w:val="FF0000"/>
          <w:sz w:val="20"/>
        </w:rPr>
        <w:sectPr w:rsidR="000A4F63" w:rsidRPr="008A1B73" w:rsidSect="000A4F63">
          <w:footerReference w:type="default" r:id="rId9"/>
          <w:endnotePr>
            <w:numStart w:val="0"/>
          </w:endnotePr>
          <w:pgSz w:w="11906" w:h="16838" w:code="9"/>
          <w:pgMar w:top="964" w:right="1418" w:bottom="851" w:left="1418" w:header="0" w:footer="0" w:gutter="0"/>
          <w:pgNumType w:start="1"/>
          <w:cols w:space="720"/>
          <w:docGrid w:type="lines" w:linePitch="325"/>
        </w:sectPr>
      </w:pPr>
    </w:p>
    <w:p w14:paraId="1517E497" w14:textId="77777777" w:rsidR="000A4F63" w:rsidRPr="004902BC" w:rsidRDefault="000A4F63" w:rsidP="00813312">
      <w:r w:rsidRPr="004902BC">
        <w:rPr>
          <w:rFonts w:hint="eastAsia"/>
        </w:rPr>
        <w:lastRenderedPageBreak/>
        <w:t>様式３-２</w:t>
      </w:r>
    </w:p>
    <w:p w14:paraId="50A932E5" w14:textId="77777777" w:rsidR="000A4F63" w:rsidRPr="004902BC" w:rsidRDefault="000A4F63" w:rsidP="00813312">
      <w:pPr>
        <w:jc w:val="center"/>
        <w:rPr>
          <w:rFonts w:ascii="Century"/>
          <w:sz w:val="32"/>
        </w:rPr>
      </w:pPr>
      <w:r w:rsidRPr="004902BC">
        <w:rPr>
          <w:rFonts w:hint="eastAsia"/>
          <w:sz w:val="32"/>
        </w:rPr>
        <w:t>障害者雇用状況内訳書</w:t>
      </w:r>
    </w:p>
    <w:p w14:paraId="06126452" w14:textId="77777777" w:rsidR="000A4F63" w:rsidRPr="004902BC" w:rsidRDefault="000A4F63" w:rsidP="00813312">
      <w:pPr>
        <w:rPr>
          <w:rFonts w:ascii="Century"/>
        </w:rPr>
      </w:pPr>
    </w:p>
    <w:p w14:paraId="0A9F4B33" w14:textId="77777777" w:rsidR="000A4F63" w:rsidRPr="004902BC" w:rsidRDefault="000A4F63" w:rsidP="00813312">
      <w:pPr>
        <w:ind w:firstLineChars="100" w:firstLine="210"/>
        <w:rPr>
          <w:rFonts w:ascii="Century"/>
        </w:rPr>
      </w:pPr>
      <w:r>
        <w:rPr>
          <w:rFonts w:ascii="Century" w:hint="eastAsia"/>
        </w:rPr>
        <w:t>（あて先）</w:t>
      </w:r>
      <w:r w:rsidRPr="00C36118">
        <w:rPr>
          <w:rFonts w:ascii="Century" w:hint="eastAsia"/>
        </w:rPr>
        <w:t>浜松市水道事業及び下水道事業管理者</w:t>
      </w:r>
    </w:p>
    <w:p w14:paraId="1C1499DA" w14:textId="77777777" w:rsidR="000A4F63" w:rsidRPr="004902BC" w:rsidRDefault="000A4F63" w:rsidP="00813312">
      <w:pPr>
        <w:rPr>
          <w:rFonts w:ascii="Century"/>
        </w:rPr>
      </w:pPr>
    </w:p>
    <w:p w14:paraId="5D5F0E1F" w14:textId="77777777" w:rsidR="000A4F63" w:rsidRPr="004902BC" w:rsidRDefault="000A4F63"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14:paraId="22AD9182" w14:textId="77777777" w:rsidR="000A4F63" w:rsidRPr="004902BC" w:rsidRDefault="000A4F63" w:rsidP="00813312">
      <w:pPr>
        <w:rPr>
          <w:rFonts w:ascii="Century"/>
        </w:rPr>
      </w:pPr>
    </w:p>
    <w:p w14:paraId="77B3DE52" w14:textId="77777777" w:rsidR="000A4F63" w:rsidRPr="004902BC" w:rsidRDefault="000A4F63" w:rsidP="00813312">
      <w:pPr>
        <w:rPr>
          <w:rFonts w:ascii="Century"/>
        </w:rPr>
      </w:pPr>
      <w:r w:rsidRPr="004902BC">
        <w:rPr>
          <w:rFonts w:ascii="Century" w:hint="eastAsia"/>
        </w:rPr>
        <w:t xml:space="preserve">　　　　　　　　　　　　　　　　　　名　　称　</w:t>
      </w:r>
    </w:p>
    <w:p w14:paraId="4A64F589" w14:textId="77777777" w:rsidR="000A4F63" w:rsidRPr="004902BC" w:rsidRDefault="000A4F63" w:rsidP="00813312">
      <w:pPr>
        <w:rPr>
          <w:rFonts w:ascii="Century"/>
        </w:rPr>
      </w:pPr>
    </w:p>
    <w:p w14:paraId="1E2C6B74" w14:textId="77777777" w:rsidR="000A4F63" w:rsidRPr="004902BC" w:rsidRDefault="000A4F63" w:rsidP="00813312">
      <w:pPr>
        <w:rPr>
          <w:rFonts w:ascii="Century"/>
        </w:rPr>
      </w:pPr>
      <w:r w:rsidRPr="004902BC">
        <w:rPr>
          <w:rFonts w:ascii="Century" w:hint="eastAsia"/>
        </w:rPr>
        <w:t xml:space="preserve">　　　　　　　　　　　　　　　　　　</w:t>
      </w:r>
      <w:r w:rsidRPr="004902BC">
        <w:rPr>
          <w:rFonts w:ascii="Century" w:hint="eastAsia"/>
          <w:kern w:val="0"/>
        </w:rPr>
        <w:t xml:space="preserve">代表者名　</w:t>
      </w:r>
    </w:p>
    <w:p w14:paraId="2922FD16" w14:textId="77777777" w:rsidR="000A4F63" w:rsidRPr="004902BC" w:rsidRDefault="000A4F63" w:rsidP="00813312">
      <w:pPr>
        <w:jc w:val="left"/>
        <w:rPr>
          <w:rFonts w:ascii="Century"/>
        </w:rPr>
      </w:pPr>
    </w:p>
    <w:p w14:paraId="3E53F475" w14:textId="77777777" w:rsidR="000A4F63" w:rsidRPr="004902BC" w:rsidRDefault="000A4F63"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0A4F63" w:rsidRPr="004902BC" w14:paraId="6608A662" w14:textId="77777777"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35D60093" w14:textId="77777777" w:rsidR="000A4F63" w:rsidRPr="004902BC" w:rsidRDefault="000A4F63"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6DE0D999" w14:textId="77777777" w:rsidR="000A4F63" w:rsidRPr="004902BC" w:rsidRDefault="000A4F63" w:rsidP="003C6ABF">
            <w:pPr>
              <w:jc w:val="center"/>
              <w:rPr>
                <w:rFonts w:ascii="Century"/>
              </w:rPr>
            </w:pPr>
            <w:r w:rsidRPr="004902BC">
              <w:rPr>
                <w:rFonts w:ascii="Century" w:hint="eastAsia"/>
              </w:rPr>
              <w:t>内　　容</w:t>
            </w:r>
          </w:p>
        </w:tc>
      </w:tr>
      <w:tr w:rsidR="000A4F63" w:rsidRPr="004902BC" w14:paraId="39611AB0" w14:textId="77777777"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74E3FBB4" w14:textId="77777777" w:rsidR="000A4F63" w:rsidRPr="004902BC" w:rsidRDefault="000A4F63"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693C1D20" w14:textId="77777777" w:rsidR="000A4F63" w:rsidRPr="004902BC" w:rsidRDefault="000A4F63" w:rsidP="003C6ABF">
            <w:pPr>
              <w:rPr>
                <w:lang w:eastAsia="zh-TW"/>
              </w:rPr>
            </w:pPr>
            <w:r w:rsidRPr="004902BC">
              <w:rPr>
                <w:rFonts w:hint="eastAsia"/>
                <w:lang w:eastAsia="zh-TW"/>
              </w:rPr>
              <w:t xml:space="preserve"> 常時雇用労働者数　　　　　　　　　人</w:t>
            </w:r>
          </w:p>
          <w:p w14:paraId="423654D4" w14:textId="77777777" w:rsidR="000A4F63" w:rsidRPr="004902BC" w:rsidRDefault="000A4F63" w:rsidP="003C6ABF">
            <w:pPr>
              <w:rPr>
                <w:lang w:eastAsia="zh-TW"/>
              </w:rPr>
            </w:pPr>
            <w:r w:rsidRPr="004902BC">
              <w:rPr>
                <w:rFonts w:hint="eastAsia"/>
                <w:lang w:eastAsia="zh-TW"/>
              </w:rPr>
              <w:t xml:space="preserve"> 短時間労働者数　　　　　　　　　　人</w:t>
            </w:r>
          </w:p>
        </w:tc>
      </w:tr>
      <w:tr w:rsidR="000A4F63" w:rsidRPr="004902BC" w14:paraId="58DBD88E" w14:textId="77777777"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5D49AB53" w14:textId="77777777" w:rsidR="000A4F63" w:rsidRPr="004902BC" w:rsidRDefault="000A4F63"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6E3E83BD" w14:textId="77777777" w:rsidR="000A4F63" w:rsidRPr="004902BC" w:rsidRDefault="000A4F63"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14:paraId="6F50DBC6" w14:textId="77777777" w:rsidR="000A4F63" w:rsidRPr="004902BC" w:rsidRDefault="000A4F63" w:rsidP="003C6ABF">
            <w:pPr>
              <w:ind w:firstLineChars="650" w:firstLine="1365"/>
              <w:rPr>
                <w:rFonts w:hAnsi="ＭＳ 明朝"/>
                <w:szCs w:val="21"/>
              </w:rPr>
            </w:pPr>
            <w:r w:rsidRPr="004902BC">
              <w:rPr>
                <w:rFonts w:hAnsi="ＭＳ 明朝" w:hint="eastAsia"/>
                <w:szCs w:val="21"/>
              </w:rPr>
              <w:t>重度障害以外　　　　　　人</w:t>
            </w:r>
          </w:p>
          <w:p w14:paraId="0C0C2D59" w14:textId="77777777" w:rsidR="000A4F63" w:rsidRPr="004902BC" w:rsidRDefault="000A4F63"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14:paraId="4A3470E5" w14:textId="77777777" w:rsidR="000A4F63" w:rsidRPr="004902BC" w:rsidRDefault="000A4F63"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0A4F63" w:rsidRPr="004902BC" w14:paraId="48BD2701" w14:textId="77777777"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050FB7DA" w14:textId="77777777" w:rsidR="000A4F63" w:rsidRPr="004902BC" w:rsidRDefault="000A4F63"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470CC7C3" w14:textId="77777777" w:rsidR="000A4F63" w:rsidRPr="004902BC" w:rsidRDefault="000A4F63"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14:paraId="50586C10" w14:textId="77777777" w:rsidR="000A4F63" w:rsidRPr="004902BC" w:rsidRDefault="000A4F63" w:rsidP="003C6ABF">
            <w:pPr>
              <w:ind w:firstLineChars="650" w:firstLine="1365"/>
              <w:rPr>
                <w:rFonts w:hAnsi="ＭＳ 明朝"/>
                <w:szCs w:val="21"/>
              </w:rPr>
            </w:pPr>
            <w:r w:rsidRPr="004902BC">
              <w:rPr>
                <w:rFonts w:hAnsi="ＭＳ 明朝" w:hint="eastAsia"/>
                <w:szCs w:val="21"/>
              </w:rPr>
              <w:t>重度障害以外　　　　　　人</w:t>
            </w:r>
          </w:p>
          <w:p w14:paraId="6B36950D" w14:textId="77777777" w:rsidR="000A4F63" w:rsidRPr="004902BC" w:rsidRDefault="000A4F63"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14:paraId="2800FB80" w14:textId="77777777" w:rsidR="000A4F63" w:rsidRPr="004902BC" w:rsidRDefault="000A4F63"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0A4F63" w:rsidRPr="004902BC" w14:paraId="3D7B1749" w14:textId="77777777"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1B8E3279" w14:textId="77777777" w:rsidR="000A4F63" w:rsidRPr="004902BC" w:rsidRDefault="000A4F63"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39330F05" w14:textId="77777777" w:rsidR="000A4F63" w:rsidRPr="004902BC" w:rsidRDefault="000A4F63" w:rsidP="003C6ABF">
            <w:pPr>
              <w:rPr>
                <w:rFonts w:hAnsi="ＭＳ 明朝"/>
                <w:szCs w:val="21"/>
                <w:lang w:eastAsia="zh-TW"/>
              </w:rPr>
            </w:pPr>
            <w:r w:rsidRPr="004902BC">
              <w:rPr>
                <w:rFonts w:hAnsi="ＭＳ 明朝" w:hint="eastAsia"/>
                <w:szCs w:val="21"/>
                <w:lang w:eastAsia="zh-TW"/>
              </w:rPr>
              <w:t xml:space="preserve"> 常時雇用　　　　　　　　　　　　　　人</w:t>
            </w:r>
          </w:p>
          <w:p w14:paraId="76D3FC18" w14:textId="77777777" w:rsidR="000A4F63" w:rsidRPr="004902BC" w:rsidRDefault="000A4F63" w:rsidP="003C6ABF">
            <w:pPr>
              <w:ind w:firstLineChars="50" w:firstLine="105"/>
              <w:rPr>
                <w:rFonts w:ascii="Century"/>
                <w:lang w:eastAsia="zh-TW"/>
              </w:rPr>
            </w:pPr>
            <w:r w:rsidRPr="004902BC">
              <w:rPr>
                <w:rFonts w:hAnsi="ＭＳ 明朝" w:hint="eastAsia"/>
                <w:szCs w:val="21"/>
                <w:lang w:eastAsia="zh-TW"/>
              </w:rPr>
              <w:t>短時間労働　　　　　　　　　　　　　人</w:t>
            </w:r>
          </w:p>
        </w:tc>
      </w:tr>
    </w:tbl>
    <w:p w14:paraId="36391B05" w14:textId="77777777" w:rsidR="000A4F63" w:rsidRPr="004902BC" w:rsidRDefault="000A4F63"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14:paraId="47CE5DF1" w14:textId="77777777" w:rsidR="000A4F63" w:rsidRPr="004902BC" w:rsidRDefault="000A4F63" w:rsidP="00813312">
      <w:pPr>
        <w:rPr>
          <w:szCs w:val="21"/>
        </w:rPr>
      </w:pPr>
      <w:r w:rsidRPr="004902BC">
        <w:rPr>
          <w:rFonts w:hint="eastAsia"/>
          <w:szCs w:val="21"/>
        </w:rPr>
        <w:t>※短時間労働者とは、週労働時間が２０時間以上３０時間未満の労働者をいいます。</w:t>
      </w:r>
    </w:p>
    <w:p w14:paraId="52F6B932" w14:textId="77777777" w:rsidR="000A4F63" w:rsidRPr="004902BC" w:rsidRDefault="000A4F63"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14:paraId="5E2B9A6A" w14:textId="77777777" w:rsidR="000A4F63" w:rsidRPr="004902BC" w:rsidRDefault="000A4F63" w:rsidP="00813312">
      <w:pPr>
        <w:rPr>
          <w:szCs w:val="21"/>
        </w:rPr>
      </w:pPr>
      <w:r w:rsidRPr="004902BC">
        <w:rPr>
          <w:rFonts w:hint="eastAsia"/>
          <w:szCs w:val="21"/>
        </w:rPr>
        <w:t>※精神障害について、短時間労働者が１人いる場合は0.5人としてカウントします。</w:t>
      </w:r>
    </w:p>
    <w:p w14:paraId="49CFB9E3" w14:textId="77777777" w:rsidR="000A4F63" w:rsidRPr="008A1B73" w:rsidRDefault="000A4F63" w:rsidP="00813312">
      <w:pPr>
        <w:rPr>
          <w:color w:val="FF0000"/>
          <w:sz w:val="20"/>
        </w:rPr>
      </w:pPr>
    </w:p>
    <w:p w14:paraId="411B0A17" w14:textId="77777777" w:rsidR="000A4F63" w:rsidRPr="008A1B73" w:rsidRDefault="000A4F63" w:rsidP="00813312">
      <w:pPr>
        <w:tabs>
          <w:tab w:val="left" w:pos="6795"/>
        </w:tabs>
        <w:spacing w:line="260" w:lineRule="exact"/>
        <w:jc w:val="left"/>
        <w:rPr>
          <w:color w:val="FF0000"/>
          <w:sz w:val="20"/>
        </w:rPr>
        <w:sectPr w:rsidR="000A4F63" w:rsidRPr="008A1B73" w:rsidSect="00C97652">
          <w:endnotePr>
            <w:numStart w:val="0"/>
          </w:endnotePr>
          <w:pgSz w:w="11906" w:h="16838" w:code="9"/>
          <w:pgMar w:top="1418" w:right="1418" w:bottom="851" w:left="1418" w:header="0" w:footer="0" w:gutter="0"/>
          <w:cols w:space="720"/>
          <w:docGrid w:type="lines" w:linePitch="325"/>
        </w:sectPr>
      </w:pPr>
    </w:p>
    <w:p w14:paraId="455ED8EA" w14:textId="77777777" w:rsidR="000A4F63" w:rsidRPr="004902BC" w:rsidRDefault="000A4F63" w:rsidP="00813312">
      <w:pPr>
        <w:rPr>
          <w:szCs w:val="21"/>
        </w:rPr>
      </w:pPr>
      <w:r w:rsidRPr="004902BC">
        <w:rPr>
          <w:rFonts w:hint="eastAsia"/>
          <w:szCs w:val="21"/>
        </w:rPr>
        <w:lastRenderedPageBreak/>
        <w:t>様式４</w:t>
      </w:r>
    </w:p>
    <w:p w14:paraId="62B46A90" w14:textId="77777777" w:rsidR="000A4F63" w:rsidRPr="004902BC" w:rsidRDefault="000A4F63" w:rsidP="00813312">
      <w:pPr>
        <w:spacing w:line="360" w:lineRule="exact"/>
        <w:jc w:val="center"/>
        <w:rPr>
          <w:sz w:val="28"/>
          <w:szCs w:val="28"/>
        </w:rPr>
      </w:pPr>
      <w:r w:rsidRPr="004902BC">
        <w:rPr>
          <w:rFonts w:hint="eastAsia"/>
          <w:sz w:val="28"/>
          <w:szCs w:val="28"/>
        </w:rPr>
        <w:t>配置予定技術者等の資格・工事経験等</w:t>
      </w:r>
    </w:p>
    <w:p w14:paraId="3E69032F" w14:textId="77777777" w:rsidR="000A4F63" w:rsidRPr="004902BC" w:rsidRDefault="000A4F63" w:rsidP="00813312">
      <w:pPr>
        <w:autoSpaceDE w:val="0"/>
        <w:autoSpaceDN w:val="0"/>
        <w:adjustRightInd w:val="0"/>
        <w:ind w:left="1260" w:hangingChars="600" w:hanging="1260"/>
        <w:jc w:val="left"/>
        <w:rPr>
          <w:sz w:val="19"/>
          <w:szCs w:val="19"/>
        </w:rPr>
      </w:pPr>
      <w:r w:rsidRPr="004902BC">
        <w:rPr>
          <w:rFonts w:hint="eastAsia"/>
        </w:rPr>
        <w:t xml:space="preserve">工　事　名　</w:t>
      </w:r>
      <w:r w:rsidRPr="00AD4E42">
        <w:rPr>
          <w:rFonts w:hAnsi="ＭＳ 明朝"/>
          <w:noProof/>
          <w:kern w:val="0"/>
          <w:szCs w:val="21"/>
        </w:rPr>
        <w:t>令和８年度　水改北第２０号　（債務）本沢合外地内老朽管更新工事</w:t>
      </w:r>
    </w:p>
    <w:p w14:paraId="5DABF8FD" w14:textId="77777777" w:rsidR="000A4F63" w:rsidRPr="004902BC" w:rsidRDefault="000A4F63" w:rsidP="00DD31C6">
      <w:pPr>
        <w:wordWrap w:val="0"/>
        <w:spacing w:beforeLines="50" w:before="162"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0A4F63" w:rsidRPr="004902BC" w14:paraId="7E0BD348" w14:textId="77777777" w:rsidTr="0008770A">
        <w:trPr>
          <w:trHeight w:val="911"/>
        </w:trPr>
        <w:tc>
          <w:tcPr>
            <w:tcW w:w="2552" w:type="dxa"/>
            <w:gridSpan w:val="2"/>
            <w:vAlign w:val="center"/>
          </w:tcPr>
          <w:p w14:paraId="297BF6BA" w14:textId="77777777" w:rsidR="000A4F63" w:rsidRPr="004902BC" w:rsidRDefault="000A4F63"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961" w:type="dxa"/>
            <w:vAlign w:val="center"/>
          </w:tcPr>
          <w:p w14:paraId="13B4F7DE" w14:textId="77777777" w:rsidR="000A4F63" w:rsidRPr="004902BC" w:rsidRDefault="000A4F63" w:rsidP="003C6ABF">
            <w:pPr>
              <w:rPr>
                <w:szCs w:val="21"/>
              </w:rPr>
            </w:pPr>
          </w:p>
          <w:p w14:paraId="2095BF44" w14:textId="77777777" w:rsidR="000A4F63" w:rsidRPr="004902BC" w:rsidRDefault="000A4F63"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14:paraId="2BD74F59" w14:textId="77777777" w:rsidR="000A4F63" w:rsidRPr="004902BC" w:rsidRDefault="000A4F63" w:rsidP="003C6ABF">
            <w:pPr>
              <w:rPr>
                <w:sz w:val="18"/>
                <w:szCs w:val="18"/>
              </w:rPr>
            </w:pPr>
            <w:r w:rsidRPr="004902BC">
              <w:rPr>
                <w:rFonts w:hint="eastAsia"/>
                <w:kern w:val="0"/>
                <w:sz w:val="20"/>
              </w:rPr>
              <w:t>該当の場合〇</w:t>
            </w:r>
            <w:r w:rsidRPr="00900851">
              <w:rPr>
                <w:rFonts w:hint="eastAsia"/>
                <w:w w:val="89"/>
                <w:kern w:val="0"/>
                <w:sz w:val="20"/>
                <w:fitText w:val="1300" w:id="-1547924724"/>
              </w:rPr>
              <w:t>40歳以下・女</w:t>
            </w:r>
            <w:r w:rsidRPr="00900851">
              <w:rPr>
                <w:rFonts w:hint="eastAsia"/>
                <w:spacing w:val="5"/>
                <w:w w:val="89"/>
                <w:kern w:val="0"/>
                <w:sz w:val="20"/>
                <w:fitText w:val="1300" w:id="-1547924724"/>
              </w:rPr>
              <w:t>性</w:t>
            </w:r>
          </w:p>
        </w:tc>
      </w:tr>
      <w:tr w:rsidR="000A4F63" w:rsidRPr="004902BC" w14:paraId="6F02CCFA" w14:textId="77777777" w:rsidTr="003C6ABF">
        <w:trPr>
          <w:trHeight w:val="577"/>
        </w:trPr>
        <w:tc>
          <w:tcPr>
            <w:tcW w:w="2552" w:type="dxa"/>
            <w:gridSpan w:val="2"/>
            <w:shd w:val="clear" w:color="auto" w:fill="auto"/>
            <w:vAlign w:val="center"/>
          </w:tcPr>
          <w:p w14:paraId="26B57C13" w14:textId="77777777" w:rsidR="000A4F63" w:rsidRPr="004902BC" w:rsidRDefault="000A4F63" w:rsidP="003C6ABF">
            <w:pPr>
              <w:jc w:val="center"/>
            </w:pPr>
            <w:r w:rsidRPr="004902BC">
              <w:rPr>
                <w:rFonts w:hint="eastAsia"/>
              </w:rPr>
              <w:t>法令等による資格・免許</w:t>
            </w:r>
          </w:p>
        </w:tc>
        <w:tc>
          <w:tcPr>
            <w:tcW w:w="6520" w:type="dxa"/>
            <w:gridSpan w:val="2"/>
            <w:vAlign w:val="center"/>
          </w:tcPr>
          <w:p w14:paraId="1B65B5C1" w14:textId="77777777" w:rsidR="000A4F63" w:rsidRPr="004902BC" w:rsidRDefault="000A4F63" w:rsidP="00BA3F2D">
            <w:pPr>
              <w:rPr>
                <w:rFonts w:ascii="Century"/>
                <w:szCs w:val="22"/>
                <w:lang w:eastAsia="zh-TW"/>
              </w:rPr>
            </w:pPr>
            <w:r w:rsidRPr="004902BC">
              <w:rPr>
                <w:rFonts w:ascii="Century" w:hint="eastAsia"/>
                <w:szCs w:val="22"/>
                <w:lang w:eastAsia="zh-TW"/>
              </w:rPr>
              <w:t>（資格名　：　　　　　　　　　　　　　　）</w:t>
            </w:r>
          </w:p>
          <w:p w14:paraId="27FA6037" w14:textId="77777777" w:rsidR="000A4F63" w:rsidRPr="004902BC" w:rsidRDefault="000A4F63" w:rsidP="00BA3F2D">
            <w:pPr>
              <w:rPr>
                <w:rFonts w:ascii="Century"/>
                <w:szCs w:val="22"/>
              </w:rPr>
            </w:pPr>
            <w:r w:rsidRPr="004902BC">
              <w:rPr>
                <w:rFonts w:ascii="Century" w:hint="eastAsia"/>
                <w:szCs w:val="22"/>
              </w:rPr>
              <w:t>（取得日　：　　　　　　　　　年　月取得）</w:t>
            </w:r>
          </w:p>
          <w:p w14:paraId="4B49F32C" w14:textId="77777777" w:rsidR="000A4F63" w:rsidRPr="004902BC" w:rsidRDefault="000A4F63" w:rsidP="00BA3F2D">
            <w:pPr>
              <w:rPr>
                <w:sz w:val="20"/>
              </w:rPr>
            </w:pPr>
            <w:r w:rsidRPr="004902BC">
              <w:rPr>
                <w:rFonts w:ascii="Century" w:hint="eastAsia"/>
                <w:szCs w:val="22"/>
              </w:rPr>
              <w:t>（登録番号：　　　　　　　　　　　　　　）</w:t>
            </w:r>
          </w:p>
        </w:tc>
      </w:tr>
      <w:tr w:rsidR="000A4F63" w:rsidRPr="004902BC" w14:paraId="0B12D01D" w14:textId="77777777" w:rsidTr="00E45FB0">
        <w:trPr>
          <w:cantSplit/>
          <w:trHeight w:val="425"/>
        </w:trPr>
        <w:tc>
          <w:tcPr>
            <w:tcW w:w="709" w:type="dxa"/>
            <w:vMerge w:val="restart"/>
            <w:textDirection w:val="tbRlV"/>
            <w:vAlign w:val="center"/>
          </w:tcPr>
          <w:p w14:paraId="597E8589" w14:textId="77777777" w:rsidR="000A4F63" w:rsidRPr="004902BC" w:rsidRDefault="000A4F63" w:rsidP="00A43E2D">
            <w:pPr>
              <w:ind w:left="113" w:right="113"/>
              <w:jc w:val="center"/>
            </w:pPr>
            <w:r w:rsidRPr="004902BC">
              <w:rPr>
                <w:rFonts w:hint="eastAsia"/>
              </w:rPr>
              <w:t>工事経験の概要</w:t>
            </w:r>
          </w:p>
        </w:tc>
        <w:tc>
          <w:tcPr>
            <w:tcW w:w="1843" w:type="dxa"/>
            <w:vAlign w:val="center"/>
          </w:tcPr>
          <w:p w14:paraId="65D5B634" w14:textId="77777777" w:rsidR="000A4F63" w:rsidRPr="001B434F" w:rsidRDefault="000A4F63" w:rsidP="00E45FB0">
            <w:pPr>
              <w:ind w:rightChars="-68" w:right="-143"/>
            </w:pPr>
            <w:r>
              <w:rPr>
                <w:noProof/>
              </w:rPr>
              <w:t>同種・類似の区別</w:t>
            </w:r>
          </w:p>
        </w:tc>
        <w:tc>
          <w:tcPr>
            <w:tcW w:w="6520" w:type="dxa"/>
            <w:gridSpan w:val="2"/>
            <w:vAlign w:val="center"/>
          </w:tcPr>
          <w:p w14:paraId="52BBD623" w14:textId="77777777" w:rsidR="000A4F63" w:rsidRPr="001B434F" w:rsidRDefault="000A4F63" w:rsidP="00E45FB0">
            <w:pPr>
              <w:jc w:val="center"/>
            </w:pPr>
            <w:r>
              <w:rPr>
                <w:noProof/>
              </w:rPr>
              <w:t>同　種　・　類　似　・　な　し</w:t>
            </w:r>
          </w:p>
        </w:tc>
      </w:tr>
      <w:tr w:rsidR="000A4F63" w:rsidRPr="004902BC" w14:paraId="71CCCE66" w14:textId="77777777" w:rsidTr="003C6ABF">
        <w:trPr>
          <w:cantSplit/>
          <w:trHeight w:val="425"/>
        </w:trPr>
        <w:tc>
          <w:tcPr>
            <w:tcW w:w="709" w:type="dxa"/>
            <w:vMerge/>
            <w:textDirection w:val="tbRlV"/>
            <w:vAlign w:val="center"/>
          </w:tcPr>
          <w:p w14:paraId="6BC6A261" w14:textId="77777777" w:rsidR="000A4F63" w:rsidRPr="004902BC" w:rsidRDefault="000A4F63" w:rsidP="003C6ABF">
            <w:pPr>
              <w:ind w:left="113" w:right="113"/>
              <w:jc w:val="center"/>
            </w:pPr>
          </w:p>
        </w:tc>
        <w:tc>
          <w:tcPr>
            <w:tcW w:w="1843" w:type="dxa"/>
            <w:vAlign w:val="center"/>
          </w:tcPr>
          <w:p w14:paraId="3E5045C5" w14:textId="77777777" w:rsidR="000A4F63" w:rsidRPr="004902BC" w:rsidRDefault="000A4F63" w:rsidP="003C6ABF">
            <w:pPr>
              <w:jc w:val="center"/>
            </w:pPr>
            <w:r w:rsidRPr="004902BC">
              <w:rPr>
                <w:rFonts w:hint="eastAsia"/>
                <w:spacing w:val="105"/>
                <w:kern w:val="0"/>
                <w:fitText w:val="1051" w:id="-1978991861"/>
              </w:rPr>
              <w:t>工事</w:t>
            </w:r>
            <w:r w:rsidRPr="004902BC">
              <w:rPr>
                <w:rFonts w:hint="eastAsia"/>
                <w:kern w:val="0"/>
                <w:fitText w:val="1051" w:id="-1978991861"/>
              </w:rPr>
              <w:t>名</w:t>
            </w:r>
          </w:p>
        </w:tc>
        <w:tc>
          <w:tcPr>
            <w:tcW w:w="6520" w:type="dxa"/>
            <w:gridSpan w:val="2"/>
            <w:vAlign w:val="center"/>
          </w:tcPr>
          <w:p w14:paraId="28916B03" w14:textId="77777777" w:rsidR="000A4F63" w:rsidRDefault="000A4F63" w:rsidP="003C6ABF"/>
          <w:p w14:paraId="6DC320C3" w14:textId="77777777" w:rsidR="000A4F63" w:rsidRPr="004902BC" w:rsidRDefault="000A4F63" w:rsidP="003C6ABF"/>
        </w:tc>
      </w:tr>
      <w:tr w:rsidR="000A4F63" w:rsidRPr="004902BC" w14:paraId="6720315F" w14:textId="77777777" w:rsidTr="003C6ABF">
        <w:trPr>
          <w:cantSplit/>
          <w:trHeight w:val="425"/>
        </w:trPr>
        <w:tc>
          <w:tcPr>
            <w:tcW w:w="709" w:type="dxa"/>
            <w:vMerge/>
            <w:textDirection w:val="tbRlV"/>
            <w:vAlign w:val="center"/>
          </w:tcPr>
          <w:p w14:paraId="59171F1B" w14:textId="77777777" w:rsidR="000A4F63" w:rsidRPr="004902BC" w:rsidRDefault="000A4F63" w:rsidP="003C6ABF">
            <w:pPr>
              <w:ind w:left="113" w:right="113"/>
              <w:jc w:val="center"/>
            </w:pPr>
          </w:p>
        </w:tc>
        <w:tc>
          <w:tcPr>
            <w:tcW w:w="1843" w:type="dxa"/>
            <w:vAlign w:val="center"/>
          </w:tcPr>
          <w:p w14:paraId="671138FB" w14:textId="77777777" w:rsidR="000A4F63" w:rsidRPr="004902BC" w:rsidRDefault="000A4F63" w:rsidP="003C6ABF">
            <w:pPr>
              <w:jc w:val="center"/>
            </w:pPr>
            <w:r w:rsidRPr="004902BC">
              <w:rPr>
                <w:rFonts w:hint="eastAsia"/>
              </w:rPr>
              <w:t>発注機関名</w:t>
            </w:r>
          </w:p>
        </w:tc>
        <w:tc>
          <w:tcPr>
            <w:tcW w:w="6520" w:type="dxa"/>
            <w:gridSpan w:val="2"/>
            <w:vAlign w:val="center"/>
          </w:tcPr>
          <w:p w14:paraId="1AC3DDC9" w14:textId="77777777" w:rsidR="000A4F63" w:rsidRPr="004902BC" w:rsidRDefault="000A4F63" w:rsidP="003C6ABF"/>
        </w:tc>
      </w:tr>
      <w:tr w:rsidR="000A4F63" w:rsidRPr="004902BC" w14:paraId="63708220" w14:textId="77777777" w:rsidTr="003C6ABF">
        <w:trPr>
          <w:cantSplit/>
          <w:trHeight w:val="425"/>
        </w:trPr>
        <w:tc>
          <w:tcPr>
            <w:tcW w:w="709" w:type="dxa"/>
            <w:vMerge/>
            <w:textDirection w:val="tbRlV"/>
            <w:vAlign w:val="center"/>
          </w:tcPr>
          <w:p w14:paraId="5913030B" w14:textId="77777777" w:rsidR="000A4F63" w:rsidRPr="004902BC" w:rsidRDefault="000A4F63" w:rsidP="003C6ABF">
            <w:pPr>
              <w:ind w:left="113" w:right="113"/>
              <w:jc w:val="center"/>
            </w:pPr>
          </w:p>
        </w:tc>
        <w:tc>
          <w:tcPr>
            <w:tcW w:w="1843" w:type="dxa"/>
            <w:vAlign w:val="center"/>
          </w:tcPr>
          <w:p w14:paraId="4968AEA9" w14:textId="77777777" w:rsidR="000A4F63" w:rsidRPr="004902BC" w:rsidRDefault="000A4F63"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520" w:type="dxa"/>
            <w:gridSpan w:val="2"/>
            <w:vAlign w:val="center"/>
          </w:tcPr>
          <w:p w14:paraId="5001784A" w14:textId="77777777" w:rsidR="000A4F63" w:rsidRPr="004902BC" w:rsidRDefault="000A4F63" w:rsidP="003C6ABF"/>
        </w:tc>
      </w:tr>
      <w:tr w:rsidR="000A4F63" w:rsidRPr="004902BC" w14:paraId="1A8F3422" w14:textId="77777777" w:rsidTr="003C6ABF">
        <w:trPr>
          <w:cantSplit/>
          <w:trHeight w:val="425"/>
        </w:trPr>
        <w:tc>
          <w:tcPr>
            <w:tcW w:w="709" w:type="dxa"/>
            <w:vMerge/>
            <w:textDirection w:val="tbRlV"/>
            <w:vAlign w:val="center"/>
          </w:tcPr>
          <w:p w14:paraId="6E3CFE42" w14:textId="77777777" w:rsidR="000A4F63" w:rsidRPr="004902BC" w:rsidRDefault="000A4F63" w:rsidP="003C6ABF">
            <w:pPr>
              <w:ind w:left="113" w:right="113"/>
              <w:jc w:val="center"/>
            </w:pPr>
          </w:p>
        </w:tc>
        <w:tc>
          <w:tcPr>
            <w:tcW w:w="1843" w:type="dxa"/>
            <w:vAlign w:val="center"/>
          </w:tcPr>
          <w:p w14:paraId="34F314C0" w14:textId="77777777" w:rsidR="000A4F63" w:rsidRPr="004902BC" w:rsidRDefault="000A4F63"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520" w:type="dxa"/>
            <w:gridSpan w:val="2"/>
            <w:vAlign w:val="center"/>
          </w:tcPr>
          <w:p w14:paraId="6C6FDD71" w14:textId="77777777" w:rsidR="000A4F63" w:rsidRPr="004902BC" w:rsidRDefault="000A4F63" w:rsidP="003C6ABF"/>
        </w:tc>
      </w:tr>
      <w:tr w:rsidR="000A4F63" w:rsidRPr="004902BC" w14:paraId="42F53479" w14:textId="77777777" w:rsidTr="003C6ABF">
        <w:trPr>
          <w:cantSplit/>
          <w:trHeight w:val="425"/>
        </w:trPr>
        <w:tc>
          <w:tcPr>
            <w:tcW w:w="709" w:type="dxa"/>
            <w:vMerge/>
            <w:textDirection w:val="tbRlV"/>
            <w:vAlign w:val="center"/>
          </w:tcPr>
          <w:p w14:paraId="02CFCE67" w14:textId="77777777" w:rsidR="000A4F63" w:rsidRPr="004902BC" w:rsidRDefault="000A4F63" w:rsidP="003C6ABF">
            <w:pPr>
              <w:ind w:left="113" w:right="113"/>
              <w:jc w:val="center"/>
            </w:pPr>
          </w:p>
        </w:tc>
        <w:tc>
          <w:tcPr>
            <w:tcW w:w="1843" w:type="dxa"/>
            <w:vAlign w:val="center"/>
          </w:tcPr>
          <w:p w14:paraId="792DF4EB" w14:textId="77777777" w:rsidR="000A4F63" w:rsidRPr="004902BC" w:rsidRDefault="000A4F63"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520" w:type="dxa"/>
            <w:gridSpan w:val="2"/>
            <w:vAlign w:val="center"/>
          </w:tcPr>
          <w:p w14:paraId="7319E1B8" w14:textId="77777777" w:rsidR="000A4F63" w:rsidRPr="004902BC" w:rsidRDefault="000A4F63" w:rsidP="003C6ABF">
            <w:pPr>
              <w:jc w:val="center"/>
            </w:pPr>
            <w:r w:rsidRPr="004902BC">
              <w:rPr>
                <w:rFonts w:hint="eastAsia"/>
              </w:rPr>
              <w:t xml:space="preserve">　　　　年　　月　　日　～　　　　　年　　月　　日</w:t>
            </w:r>
          </w:p>
        </w:tc>
      </w:tr>
      <w:tr w:rsidR="000A4F63" w:rsidRPr="004902BC" w14:paraId="216634FC" w14:textId="77777777" w:rsidTr="003C6ABF">
        <w:trPr>
          <w:cantSplit/>
          <w:trHeight w:val="425"/>
        </w:trPr>
        <w:tc>
          <w:tcPr>
            <w:tcW w:w="709" w:type="dxa"/>
            <w:vMerge/>
            <w:textDirection w:val="tbRlV"/>
            <w:vAlign w:val="center"/>
          </w:tcPr>
          <w:p w14:paraId="53EADDB2" w14:textId="77777777" w:rsidR="000A4F63" w:rsidRPr="004902BC" w:rsidRDefault="000A4F63" w:rsidP="003C6ABF">
            <w:pPr>
              <w:ind w:left="113" w:right="113"/>
              <w:jc w:val="center"/>
            </w:pPr>
          </w:p>
        </w:tc>
        <w:tc>
          <w:tcPr>
            <w:tcW w:w="1843" w:type="dxa"/>
            <w:vAlign w:val="center"/>
          </w:tcPr>
          <w:p w14:paraId="7447EA66" w14:textId="77777777" w:rsidR="000A4F63" w:rsidRPr="004902BC" w:rsidRDefault="000A4F63" w:rsidP="003C6ABF">
            <w:pPr>
              <w:jc w:val="center"/>
            </w:pPr>
            <w:r w:rsidRPr="004902BC">
              <w:rPr>
                <w:rFonts w:hint="eastAsia"/>
                <w:spacing w:val="30"/>
                <w:kern w:val="0"/>
                <w:fitText w:val="1051" w:id="-1978991857"/>
              </w:rPr>
              <w:t>従事役</w:t>
            </w:r>
            <w:r w:rsidRPr="004902BC">
              <w:rPr>
                <w:rFonts w:hint="eastAsia"/>
                <w:spacing w:val="15"/>
                <w:kern w:val="0"/>
                <w:fitText w:val="1051" w:id="-1978991857"/>
              </w:rPr>
              <w:t>職</w:t>
            </w:r>
          </w:p>
        </w:tc>
        <w:tc>
          <w:tcPr>
            <w:tcW w:w="6520" w:type="dxa"/>
            <w:gridSpan w:val="2"/>
            <w:vAlign w:val="center"/>
          </w:tcPr>
          <w:p w14:paraId="05F84B1C" w14:textId="77777777" w:rsidR="000A4F63" w:rsidRPr="004902BC" w:rsidRDefault="000A4F63" w:rsidP="003C6ABF"/>
        </w:tc>
      </w:tr>
      <w:tr w:rsidR="000A4F63" w:rsidRPr="004902BC" w14:paraId="1A2E6AD1" w14:textId="77777777" w:rsidTr="003C6ABF">
        <w:trPr>
          <w:cantSplit/>
          <w:trHeight w:val="425"/>
        </w:trPr>
        <w:tc>
          <w:tcPr>
            <w:tcW w:w="709" w:type="dxa"/>
            <w:vMerge/>
            <w:textDirection w:val="tbRlV"/>
            <w:vAlign w:val="center"/>
          </w:tcPr>
          <w:p w14:paraId="690B69C8" w14:textId="77777777" w:rsidR="000A4F63" w:rsidRPr="004902BC" w:rsidRDefault="000A4F63" w:rsidP="003C6ABF">
            <w:pPr>
              <w:ind w:left="113" w:right="113"/>
              <w:jc w:val="center"/>
            </w:pPr>
          </w:p>
        </w:tc>
        <w:tc>
          <w:tcPr>
            <w:tcW w:w="1843" w:type="dxa"/>
            <w:vAlign w:val="center"/>
          </w:tcPr>
          <w:p w14:paraId="75E60D5F" w14:textId="77777777" w:rsidR="000A4F63" w:rsidRPr="004902BC" w:rsidRDefault="000A4F63"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520" w:type="dxa"/>
            <w:gridSpan w:val="2"/>
            <w:vAlign w:val="center"/>
          </w:tcPr>
          <w:p w14:paraId="159BEF0C" w14:textId="77777777" w:rsidR="000A4F63" w:rsidRPr="004902BC" w:rsidRDefault="000A4F63" w:rsidP="003C6ABF"/>
        </w:tc>
      </w:tr>
      <w:tr w:rsidR="000A4F63" w:rsidRPr="004902BC" w14:paraId="42475691" w14:textId="77777777" w:rsidTr="003C6ABF">
        <w:trPr>
          <w:cantSplit/>
          <w:trHeight w:val="425"/>
        </w:trPr>
        <w:tc>
          <w:tcPr>
            <w:tcW w:w="709" w:type="dxa"/>
            <w:vMerge/>
            <w:tcBorders>
              <w:bottom w:val="single" w:sz="4" w:space="0" w:color="auto"/>
            </w:tcBorders>
            <w:textDirection w:val="tbRlV"/>
            <w:vAlign w:val="center"/>
          </w:tcPr>
          <w:p w14:paraId="01C48409" w14:textId="77777777" w:rsidR="000A4F63" w:rsidRPr="004902BC" w:rsidRDefault="000A4F63" w:rsidP="003C6ABF">
            <w:pPr>
              <w:ind w:left="113" w:right="113"/>
              <w:jc w:val="center"/>
            </w:pPr>
          </w:p>
        </w:tc>
        <w:tc>
          <w:tcPr>
            <w:tcW w:w="1843" w:type="dxa"/>
            <w:tcBorders>
              <w:bottom w:val="single" w:sz="4" w:space="0" w:color="auto"/>
            </w:tcBorders>
            <w:vAlign w:val="center"/>
          </w:tcPr>
          <w:p w14:paraId="6B09F1E8" w14:textId="77777777" w:rsidR="000A4F63" w:rsidRPr="004902BC" w:rsidRDefault="000A4F63" w:rsidP="003C6ABF">
            <w:pPr>
              <w:jc w:val="center"/>
            </w:pPr>
            <w:r w:rsidRPr="004902BC">
              <w:rPr>
                <w:rFonts w:hint="eastAsia"/>
              </w:rPr>
              <w:t>CORINSへの登録</w:t>
            </w:r>
          </w:p>
        </w:tc>
        <w:tc>
          <w:tcPr>
            <w:tcW w:w="6520" w:type="dxa"/>
            <w:gridSpan w:val="2"/>
            <w:tcBorders>
              <w:bottom w:val="single" w:sz="4" w:space="0" w:color="auto"/>
            </w:tcBorders>
            <w:vAlign w:val="center"/>
          </w:tcPr>
          <w:p w14:paraId="77924AAA" w14:textId="77777777" w:rsidR="000A4F63" w:rsidRPr="004902BC" w:rsidRDefault="000A4F63" w:rsidP="003C6ABF">
            <w:pPr>
              <w:jc w:val="center"/>
            </w:pPr>
            <w:r w:rsidRPr="004902BC">
              <w:rPr>
                <w:rFonts w:hint="eastAsia"/>
              </w:rPr>
              <w:t>あり（CORINS登録番号：　　　　　　　　　　　　） ・ なし</w:t>
            </w:r>
          </w:p>
        </w:tc>
      </w:tr>
      <w:tr w:rsidR="000A4F63" w:rsidRPr="004902BC" w14:paraId="22661A3F" w14:textId="77777777" w:rsidTr="003C6ABF">
        <w:trPr>
          <w:cantSplit/>
          <w:trHeight w:val="425"/>
        </w:trPr>
        <w:tc>
          <w:tcPr>
            <w:tcW w:w="709" w:type="dxa"/>
            <w:vMerge w:val="restart"/>
            <w:textDirection w:val="tbRlV"/>
            <w:vAlign w:val="center"/>
          </w:tcPr>
          <w:p w14:paraId="45D0C76D" w14:textId="77777777" w:rsidR="000A4F63" w:rsidRPr="004902BC" w:rsidRDefault="000A4F63" w:rsidP="00A43E2D">
            <w:pPr>
              <w:ind w:left="113" w:right="113"/>
              <w:jc w:val="center"/>
            </w:pPr>
            <w:r w:rsidRPr="00852292">
              <w:rPr>
                <w:rFonts w:hint="eastAsia"/>
              </w:rPr>
              <w:t>他工事の従事状況</w:t>
            </w:r>
          </w:p>
        </w:tc>
        <w:tc>
          <w:tcPr>
            <w:tcW w:w="1843" w:type="dxa"/>
            <w:vAlign w:val="center"/>
          </w:tcPr>
          <w:p w14:paraId="757F76C3" w14:textId="77777777" w:rsidR="000A4F63" w:rsidRPr="004902BC" w:rsidRDefault="000A4F63" w:rsidP="003C6ABF">
            <w:pPr>
              <w:jc w:val="center"/>
              <w:rPr>
                <w:kern w:val="0"/>
              </w:rPr>
            </w:pPr>
            <w:r w:rsidRPr="004902BC">
              <w:rPr>
                <w:rFonts w:hint="eastAsia"/>
                <w:kern w:val="0"/>
              </w:rPr>
              <w:t>従事の有無</w:t>
            </w:r>
          </w:p>
        </w:tc>
        <w:tc>
          <w:tcPr>
            <w:tcW w:w="6520" w:type="dxa"/>
            <w:gridSpan w:val="2"/>
            <w:vAlign w:val="center"/>
          </w:tcPr>
          <w:p w14:paraId="35FC12B2" w14:textId="77777777" w:rsidR="000A4F63" w:rsidRPr="004902BC" w:rsidRDefault="000A4F63" w:rsidP="003C6ABF">
            <w:pPr>
              <w:jc w:val="center"/>
            </w:pPr>
            <w:r w:rsidRPr="004902BC">
              <w:rPr>
                <w:rFonts w:hint="eastAsia"/>
              </w:rPr>
              <w:t>あ　り　・　な　し</w:t>
            </w:r>
          </w:p>
        </w:tc>
      </w:tr>
      <w:tr w:rsidR="000A4F63" w:rsidRPr="004902BC" w14:paraId="0C990CFD" w14:textId="77777777" w:rsidTr="003C6ABF">
        <w:trPr>
          <w:cantSplit/>
          <w:trHeight w:val="425"/>
        </w:trPr>
        <w:tc>
          <w:tcPr>
            <w:tcW w:w="709" w:type="dxa"/>
            <w:vMerge/>
            <w:textDirection w:val="tbRlV"/>
            <w:vAlign w:val="center"/>
          </w:tcPr>
          <w:p w14:paraId="4209A5B9" w14:textId="77777777" w:rsidR="000A4F63" w:rsidRPr="004902BC" w:rsidRDefault="000A4F63" w:rsidP="003C6ABF">
            <w:pPr>
              <w:ind w:left="113" w:right="113"/>
              <w:jc w:val="center"/>
            </w:pPr>
          </w:p>
        </w:tc>
        <w:tc>
          <w:tcPr>
            <w:tcW w:w="1843" w:type="dxa"/>
            <w:vAlign w:val="center"/>
          </w:tcPr>
          <w:p w14:paraId="072784F3" w14:textId="77777777" w:rsidR="000A4F63" w:rsidRPr="004902BC" w:rsidRDefault="000A4F63"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520" w:type="dxa"/>
            <w:gridSpan w:val="2"/>
            <w:vAlign w:val="center"/>
          </w:tcPr>
          <w:p w14:paraId="1224107C" w14:textId="77777777" w:rsidR="000A4F63" w:rsidRPr="004902BC" w:rsidRDefault="000A4F63" w:rsidP="003C6ABF"/>
        </w:tc>
      </w:tr>
      <w:tr w:rsidR="000A4F63" w:rsidRPr="004902BC" w14:paraId="692DAF45" w14:textId="77777777" w:rsidTr="003C6ABF">
        <w:trPr>
          <w:cantSplit/>
          <w:trHeight w:val="425"/>
        </w:trPr>
        <w:tc>
          <w:tcPr>
            <w:tcW w:w="709" w:type="dxa"/>
            <w:vMerge/>
            <w:vAlign w:val="center"/>
          </w:tcPr>
          <w:p w14:paraId="6693F244" w14:textId="77777777" w:rsidR="000A4F63" w:rsidRPr="004902BC" w:rsidRDefault="000A4F63" w:rsidP="003C6ABF">
            <w:pPr>
              <w:jc w:val="center"/>
            </w:pPr>
          </w:p>
        </w:tc>
        <w:tc>
          <w:tcPr>
            <w:tcW w:w="1843" w:type="dxa"/>
            <w:vAlign w:val="center"/>
          </w:tcPr>
          <w:p w14:paraId="54C208EC" w14:textId="77777777" w:rsidR="000A4F63" w:rsidRPr="004902BC" w:rsidRDefault="000A4F63" w:rsidP="003C6ABF">
            <w:pPr>
              <w:jc w:val="center"/>
            </w:pPr>
            <w:r w:rsidRPr="004902BC">
              <w:rPr>
                <w:rFonts w:hint="eastAsia"/>
              </w:rPr>
              <w:t>発注機関名</w:t>
            </w:r>
          </w:p>
        </w:tc>
        <w:tc>
          <w:tcPr>
            <w:tcW w:w="6520" w:type="dxa"/>
            <w:gridSpan w:val="2"/>
            <w:vAlign w:val="center"/>
          </w:tcPr>
          <w:p w14:paraId="32DD26FE" w14:textId="77777777" w:rsidR="000A4F63" w:rsidRPr="004902BC" w:rsidRDefault="000A4F63" w:rsidP="003C6ABF"/>
        </w:tc>
      </w:tr>
      <w:tr w:rsidR="000A4F63" w:rsidRPr="004902BC" w14:paraId="1FB803D6" w14:textId="77777777" w:rsidTr="003C6ABF">
        <w:trPr>
          <w:cantSplit/>
          <w:trHeight w:val="425"/>
        </w:trPr>
        <w:tc>
          <w:tcPr>
            <w:tcW w:w="709" w:type="dxa"/>
            <w:vMerge/>
            <w:vAlign w:val="center"/>
          </w:tcPr>
          <w:p w14:paraId="18A9D178" w14:textId="77777777" w:rsidR="000A4F63" w:rsidRPr="004902BC" w:rsidRDefault="000A4F63" w:rsidP="003C6ABF">
            <w:pPr>
              <w:jc w:val="center"/>
            </w:pPr>
          </w:p>
        </w:tc>
        <w:tc>
          <w:tcPr>
            <w:tcW w:w="1843" w:type="dxa"/>
            <w:vAlign w:val="center"/>
          </w:tcPr>
          <w:p w14:paraId="45D5B58C" w14:textId="77777777" w:rsidR="000A4F63" w:rsidRPr="004902BC" w:rsidRDefault="000A4F63"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520" w:type="dxa"/>
            <w:gridSpan w:val="2"/>
            <w:vAlign w:val="center"/>
          </w:tcPr>
          <w:p w14:paraId="32A2843E" w14:textId="77777777" w:rsidR="000A4F63" w:rsidRPr="004902BC" w:rsidRDefault="000A4F63" w:rsidP="003C6ABF">
            <w:pPr>
              <w:jc w:val="center"/>
            </w:pPr>
            <w:r w:rsidRPr="004902BC">
              <w:rPr>
                <w:rFonts w:hint="eastAsia"/>
              </w:rPr>
              <w:t xml:space="preserve">　　　　年　　月　　日　～　　　　　年　　月　　日</w:t>
            </w:r>
          </w:p>
        </w:tc>
      </w:tr>
      <w:tr w:rsidR="000A4F63" w:rsidRPr="004902BC" w14:paraId="7169FA63" w14:textId="77777777" w:rsidTr="003C6ABF">
        <w:trPr>
          <w:cantSplit/>
          <w:trHeight w:val="425"/>
        </w:trPr>
        <w:tc>
          <w:tcPr>
            <w:tcW w:w="709" w:type="dxa"/>
            <w:vMerge/>
            <w:vAlign w:val="center"/>
          </w:tcPr>
          <w:p w14:paraId="7177DCE4" w14:textId="77777777" w:rsidR="000A4F63" w:rsidRPr="004902BC" w:rsidRDefault="000A4F63" w:rsidP="003C6ABF">
            <w:pPr>
              <w:jc w:val="center"/>
            </w:pPr>
          </w:p>
        </w:tc>
        <w:tc>
          <w:tcPr>
            <w:tcW w:w="1843" w:type="dxa"/>
            <w:vAlign w:val="center"/>
          </w:tcPr>
          <w:p w14:paraId="1E6200DB" w14:textId="77777777" w:rsidR="000A4F63" w:rsidRPr="004902BC" w:rsidRDefault="000A4F63" w:rsidP="003C6ABF">
            <w:pPr>
              <w:jc w:val="center"/>
            </w:pPr>
            <w:r w:rsidRPr="004902BC">
              <w:rPr>
                <w:rFonts w:hint="eastAsia"/>
                <w:spacing w:val="30"/>
                <w:kern w:val="0"/>
                <w:fitText w:val="1051" w:id="-1978991870"/>
              </w:rPr>
              <w:t>従事役</w:t>
            </w:r>
            <w:r w:rsidRPr="004902BC">
              <w:rPr>
                <w:rFonts w:hint="eastAsia"/>
                <w:spacing w:val="15"/>
                <w:kern w:val="0"/>
                <w:fitText w:val="1051" w:id="-1978991870"/>
              </w:rPr>
              <w:t>職</w:t>
            </w:r>
          </w:p>
        </w:tc>
        <w:tc>
          <w:tcPr>
            <w:tcW w:w="6520" w:type="dxa"/>
            <w:gridSpan w:val="2"/>
            <w:vAlign w:val="center"/>
          </w:tcPr>
          <w:p w14:paraId="30C785EF" w14:textId="77777777" w:rsidR="000A4F63" w:rsidRPr="004902BC" w:rsidRDefault="000A4F63" w:rsidP="003C6ABF"/>
        </w:tc>
      </w:tr>
      <w:tr w:rsidR="000A4F63" w:rsidRPr="004902BC" w14:paraId="1D58A82F" w14:textId="77777777" w:rsidTr="003C6ABF">
        <w:trPr>
          <w:cantSplit/>
          <w:trHeight w:val="454"/>
        </w:trPr>
        <w:tc>
          <w:tcPr>
            <w:tcW w:w="709" w:type="dxa"/>
            <w:vMerge/>
            <w:vAlign w:val="center"/>
          </w:tcPr>
          <w:p w14:paraId="09B79CA2" w14:textId="77777777" w:rsidR="000A4F63" w:rsidRPr="004902BC" w:rsidRDefault="000A4F63" w:rsidP="003C6ABF">
            <w:pPr>
              <w:jc w:val="center"/>
            </w:pPr>
          </w:p>
        </w:tc>
        <w:tc>
          <w:tcPr>
            <w:tcW w:w="1843" w:type="dxa"/>
            <w:vAlign w:val="center"/>
          </w:tcPr>
          <w:p w14:paraId="64009F48" w14:textId="77777777" w:rsidR="000A4F63" w:rsidRPr="004902BC" w:rsidRDefault="000A4F63" w:rsidP="003C6ABF">
            <w:pPr>
              <w:jc w:val="center"/>
              <w:rPr>
                <w:sz w:val="20"/>
              </w:rPr>
            </w:pPr>
            <w:r w:rsidRPr="004902BC">
              <w:rPr>
                <w:rFonts w:hint="eastAsia"/>
                <w:sz w:val="20"/>
              </w:rPr>
              <w:t>本工事と重複する</w:t>
            </w:r>
          </w:p>
          <w:p w14:paraId="06EB8259" w14:textId="77777777" w:rsidR="000A4F63" w:rsidRPr="004902BC" w:rsidRDefault="000A4F63" w:rsidP="003C6ABF">
            <w:pPr>
              <w:jc w:val="center"/>
              <w:rPr>
                <w:sz w:val="20"/>
              </w:rPr>
            </w:pPr>
            <w:r w:rsidRPr="004902BC">
              <w:rPr>
                <w:rFonts w:hint="eastAsia"/>
                <w:spacing w:val="16"/>
                <w:kern w:val="0"/>
                <w:sz w:val="20"/>
                <w:fitText w:val="1600" w:id="-1978991869"/>
              </w:rPr>
              <w:t>場合の対応措</w:t>
            </w:r>
            <w:r w:rsidRPr="004902BC">
              <w:rPr>
                <w:rFonts w:hint="eastAsia"/>
                <w:spacing w:val="4"/>
                <w:kern w:val="0"/>
                <w:sz w:val="20"/>
                <w:fitText w:val="1600" w:id="-1978991869"/>
              </w:rPr>
              <w:t>置</w:t>
            </w:r>
          </w:p>
        </w:tc>
        <w:tc>
          <w:tcPr>
            <w:tcW w:w="6520" w:type="dxa"/>
            <w:gridSpan w:val="2"/>
            <w:vAlign w:val="center"/>
          </w:tcPr>
          <w:p w14:paraId="13F4471C" w14:textId="77777777" w:rsidR="000A4F63" w:rsidRPr="004902BC" w:rsidRDefault="000A4F63" w:rsidP="003C6ABF"/>
        </w:tc>
      </w:tr>
      <w:tr w:rsidR="000A4F63" w:rsidRPr="004902BC" w14:paraId="4F903F86" w14:textId="77777777" w:rsidTr="003C6ABF">
        <w:trPr>
          <w:cantSplit/>
          <w:trHeight w:val="425"/>
        </w:trPr>
        <w:tc>
          <w:tcPr>
            <w:tcW w:w="709" w:type="dxa"/>
            <w:vMerge/>
            <w:vAlign w:val="center"/>
          </w:tcPr>
          <w:p w14:paraId="6D38D097" w14:textId="77777777" w:rsidR="000A4F63" w:rsidRPr="004902BC" w:rsidRDefault="000A4F63" w:rsidP="003C6ABF">
            <w:pPr>
              <w:jc w:val="center"/>
            </w:pPr>
          </w:p>
        </w:tc>
        <w:tc>
          <w:tcPr>
            <w:tcW w:w="1843" w:type="dxa"/>
            <w:vAlign w:val="center"/>
          </w:tcPr>
          <w:p w14:paraId="37A70F91" w14:textId="77777777" w:rsidR="000A4F63" w:rsidRPr="004902BC" w:rsidRDefault="000A4F63" w:rsidP="003C6ABF">
            <w:pPr>
              <w:jc w:val="center"/>
            </w:pPr>
            <w:r w:rsidRPr="004902BC">
              <w:rPr>
                <w:rFonts w:hint="eastAsia"/>
              </w:rPr>
              <w:t>CORINSへの登録</w:t>
            </w:r>
          </w:p>
        </w:tc>
        <w:tc>
          <w:tcPr>
            <w:tcW w:w="6520" w:type="dxa"/>
            <w:gridSpan w:val="2"/>
            <w:vAlign w:val="center"/>
          </w:tcPr>
          <w:p w14:paraId="1F0CF7EF" w14:textId="77777777" w:rsidR="000A4F63" w:rsidRPr="004902BC" w:rsidRDefault="000A4F63" w:rsidP="003C6ABF">
            <w:pPr>
              <w:ind w:firstLineChars="50" w:firstLine="105"/>
              <w:jc w:val="center"/>
              <w:rPr>
                <w:szCs w:val="21"/>
              </w:rPr>
            </w:pPr>
            <w:r w:rsidRPr="004902BC">
              <w:rPr>
                <w:rFonts w:hint="eastAsia"/>
                <w:szCs w:val="21"/>
              </w:rPr>
              <w:t>あり（CORINS登録番号：　　　　　　　　　　　　　） ・ なし</w:t>
            </w:r>
          </w:p>
        </w:tc>
      </w:tr>
      <w:tr w:rsidR="000A4F63" w:rsidRPr="004902BC" w14:paraId="67CE90B6" w14:textId="77777777" w:rsidTr="003C6ABF">
        <w:trPr>
          <w:cantSplit/>
          <w:trHeight w:val="510"/>
        </w:trPr>
        <w:tc>
          <w:tcPr>
            <w:tcW w:w="2552" w:type="dxa"/>
            <w:gridSpan w:val="2"/>
            <w:vAlign w:val="center"/>
          </w:tcPr>
          <w:p w14:paraId="6BE1DE41" w14:textId="77777777" w:rsidR="000A4F63" w:rsidRPr="004902BC" w:rsidRDefault="000A4F63" w:rsidP="003C6ABF">
            <w:pPr>
              <w:jc w:val="center"/>
            </w:pPr>
            <w:r w:rsidRPr="004902BC">
              <w:rPr>
                <w:rFonts w:hint="eastAsia"/>
              </w:rPr>
              <w:t>優秀技術者表彰の有無</w:t>
            </w:r>
          </w:p>
        </w:tc>
        <w:tc>
          <w:tcPr>
            <w:tcW w:w="6520" w:type="dxa"/>
            <w:gridSpan w:val="2"/>
            <w:vAlign w:val="center"/>
          </w:tcPr>
          <w:p w14:paraId="53185701" w14:textId="77777777" w:rsidR="000A4F63" w:rsidRPr="004902BC" w:rsidRDefault="000A4F63" w:rsidP="003C6ABF">
            <w:pPr>
              <w:ind w:firstLineChars="50" w:firstLine="105"/>
              <w:jc w:val="center"/>
              <w:rPr>
                <w:szCs w:val="21"/>
              </w:rPr>
            </w:pPr>
            <w:r w:rsidRPr="004902BC">
              <w:rPr>
                <w:rFonts w:hint="eastAsia"/>
                <w:szCs w:val="21"/>
              </w:rPr>
              <w:t>あり（表彰工事名：　　　　　　　　　　　　　　　） ・ なし</w:t>
            </w:r>
          </w:p>
        </w:tc>
      </w:tr>
    </w:tbl>
    <w:p w14:paraId="7A927DAA" w14:textId="77777777" w:rsidR="000A4F63" w:rsidRPr="00A8449E" w:rsidRDefault="000A4F63" w:rsidP="009F767C">
      <w:pPr>
        <w:tabs>
          <w:tab w:val="left" w:pos="4140"/>
        </w:tabs>
        <w:spacing w:line="240" w:lineRule="exact"/>
        <w:ind w:left="400" w:hangingChars="200" w:hanging="400"/>
        <w:rPr>
          <w:rFonts w:hAnsi="ＭＳ 明朝"/>
          <w:sz w:val="20"/>
        </w:rPr>
        <w:sectPr w:rsidR="000A4F63" w:rsidRPr="00A8449E" w:rsidSect="00C97652">
          <w:endnotePr>
            <w:numStart w:val="0"/>
          </w:endnotePr>
          <w:pgSz w:w="11906" w:h="16838" w:code="9"/>
          <w:pgMar w:top="964" w:right="1418" w:bottom="851" w:left="1418" w:header="0" w:footer="0" w:gutter="0"/>
          <w:cols w:space="720"/>
          <w:docGrid w:type="lines" w:linePitch="325"/>
        </w:sectPr>
      </w:pPr>
    </w:p>
    <w:p w14:paraId="60EBE402" w14:textId="77777777" w:rsidR="000A4F63" w:rsidRDefault="000A4F63" w:rsidP="009F767C">
      <w:pPr>
        <w:tabs>
          <w:tab w:val="left" w:pos="4140"/>
        </w:tabs>
        <w:spacing w:line="240" w:lineRule="exact"/>
        <w:ind w:left="400" w:hangingChars="200" w:hanging="400"/>
        <w:rPr>
          <w:rFonts w:hAnsi="ＭＳ 明朝"/>
          <w:color w:val="FF0000"/>
          <w:sz w:val="20"/>
        </w:rPr>
        <w:sectPr w:rsidR="000A4F63" w:rsidSect="002D0B6B">
          <w:endnotePr>
            <w:numStart w:val="0"/>
          </w:endnotePr>
          <w:type w:val="continuous"/>
          <w:pgSz w:w="11906" w:h="16838" w:code="9"/>
          <w:pgMar w:top="964" w:right="1418" w:bottom="851" w:left="1418" w:header="0" w:footer="0" w:gutter="0"/>
          <w:cols w:space="720"/>
          <w:docGrid w:type="lines" w:linePitch="325"/>
        </w:sectPr>
      </w:pPr>
    </w:p>
    <w:p w14:paraId="5497074D" w14:textId="77777777" w:rsidR="000A4F63" w:rsidRPr="00A8449E" w:rsidRDefault="000A4F63" w:rsidP="009F767C">
      <w:pPr>
        <w:tabs>
          <w:tab w:val="left" w:pos="4140"/>
        </w:tabs>
        <w:spacing w:line="240" w:lineRule="exact"/>
        <w:ind w:left="400" w:hangingChars="200" w:hanging="400"/>
        <w:rPr>
          <w:rFonts w:hAnsi="ＭＳ 明朝"/>
          <w:color w:val="FF0000"/>
          <w:sz w:val="20"/>
        </w:rPr>
      </w:pPr>
    </w:p>
    <w:sectPr w:rsidR="000A4F63" w:rsidRPr="00A8449E" w:rsidSect="000A4F63">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D94E9" w14:textId="77777777" w:rsidR="008334EE" w:rsidRDefault="008334EE" w:rsidP="00AE4ADC">
      <w:r>
        <w:separator/>
      </w:r>
    </w:p>
  </w:endnote>
  <w:endnote w:type="continuationSeparator" w:id="0">
    <w:p w14:paraId="1F5E948F" w14:textId="77777777" w:rsidR="008334EE" w:rsidRDefault="008334EE"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9027123"/>
      <w:docPartObj>
        <w:docPartGallery w:val="Page Numbers (Bottom of Page)"/>
        <w:docPartUnique/>
      </w:docPartObj>
    </w:sdtPr>
    <w:sdtEndPr/>
    <w:sdtContent>
      <w:p w14:paraId="0941C735" w14:textId="4F8A43CF" w:rsidR="0042271A" w:rsidRDefault="0042271A">
        <w:pPr>
          <w:pStyle w:val="ab"/>
          <w:jc w:val="center"/>
        </w:pPr>
        <w:r>
          <w:fldChar w:fldCharType="begin"/>
        </w:r>
        <w:r>
          <w:instrText>PAGE   \* MERGEFORMAT</w:instrText>
        </w:r>
        <w:r>
          <w:fldChar w:fldCharType="separate"/>
        </w:r>
        <w:r w:rsidR="00565040" w:rsidRPr="00565040">
          <w:rPr>
            <w:noProof/>
            <w:lang w:val="ja-JP"/>
          </w:rPr>
          <w:t>19</w:t>
        </w:r>
        <w:r>
          <w:fldChar w:fldCharType="end"/>
        </w:r>
      </w:p>
    </w:sdtContent>
  </w:sdt>
  <w:p w14:paraId="49754BD0" w14:textId="77777777" w:rsidR="0042271A" w:rsidRDefault="0042271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BB98A" w14:textId="77777777" w:rsidR="008334EE" w:rsidRDefault="008334EE" w:rsidP="00AE4ADC">
      <w:r>
        <w:separator/>
      </w:r>
    </w:p>
  </w:footnote>
  <w:footnote w:type="continuationSeparator" w:id="0">
    <w:p w14:paraId="4D7F5970" w14:textId="77777777" w:rsidR="008334EE" w:rsidRDefault="008334EE"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2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05A4"/>
    <w:rsid w:val="000512B4"/>
    <w:rsid w:val="0005242B"/>
    <w:rsid w:val="00052692"/>
    <w:rsid w:val="000533D2"/>
    <w:rsid w:val="0005456E"/>
    <w:rsid w:val="00054A29"/>
    <w:rsid w:val="00055D3E"/>
    <w:rsid w:val="00060759"/>
    <w:rsid w:val="000613D3"/>
    <w:rsid w:val="0006144B"/>
    <w:rsid w:val="00062E65"/>
    <w:rsid w:val="0006395F"/>
    <w:rsid w:val="0006556A"/>
    <w:rsid w:val="00066D3E"/>
    <w:rsid w:val="00067381"/>
    <w:rsid w:val="0007222B"/>
    <w:rsid w:val="000736A4"/>
    <w:rsid w:val="00074227"/>
    <w:rsid w:val="00080404"/>
    <w:rsid w:val="00082A99"/>
    <w:rsid w:val="00083AF3"/>
    <w:rsid w:val="00084547"/>
    <w:rsid w:val="000874BD"/>
    <w:rsid w:val="0008770A"/>
    <w:rsid w:val="0008789C"/>
    <w:rsid w:val="00090EF4"/>
    <w:rsid w:val="00091150"/>
    <w:rsid w:val="00091222"/>
    <w:rsid w:val="00094A21"/>
    <w:rsid w:val="000955AC"/>
    <w:rsid w:val="00095ADE"/>
    <w:rsid w:val="000A160A"/>
    <w:rsid w:val="000A2ED8"/>
    <w:rsid w:val="000A4F63"/>
    <w:rsid w:val="000B4113"/>
    <w:rsid w:val="000B445B"/>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6B46"/>
    <w:rsid w:val="00110318"/>
    <w:rsid w:val="00110957"/>
    <w:rsid w:val="00110A11"/>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4151"/>
    <w:rsid w:val="00145D1B"/>
    <w:rsid w:val="00146737"/>
    <w:rsid w:val="001467CF"/>
    <w:rsid w:val="001507DA"/>
    <w:rsid w:val="0015364E"/>
    <w:rsid w:val="001542FF"/>
    <w:rsid w:val="00154FED"/>
    <w:rsid w:val="0015516D"/>
    <w:rsid w:val="00155EF1"/>
    <w:rsid w:val="001567A2"/>
    <w:rsid w:val="00156ECD"/>
    <w:rsid w:val="00157EF3"/>
    <w:rsid w:val="00160596"/>
    <w:rsid w:val="001610BC"/>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75A"/>
    <w:rsid w:val="001A3A02"/>
    <w:rsid w:val="001A5D5D"/>
    <w:rsid w:val="001B014B"/>
    <w:rsid w:val="001B0B79"/>
    <w:rsid w:val="001B133E"/>
    <w:rsid w:val="001B21B1"/>
    <w:rsid w:val="001B28F6"/>
    <w:rsid w:val="001B2A97"/>
    <w:rsid w:val="001B3AE1"/>
    <w:rsid w:val="001B434F"/>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242D"/>
    <w:rsid w:val="001E2A75"/>
    <w:rsid w:val="001E3DBC"/>
    <w:rsid w:val="001E50E2"/>
    <w:rsid w:val="001E5A8E"/>
    <w:rsid w:val="001E6FD5"/>
    <w:rsid w:val="001E7693"/>
    <w:rsid w:val="001F0254"/>
    <w:rsid w:val="001F1566"/>
    <w:rsid w:val="001F25B4"/>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7054"/>
    <w:rsid w:val="00217C1D"/>
    <w:rsid w:val="00220799"/>
    <w:rsid w:val="00221145"/>
    <w:rsid w:val="002215E6"/>
    <w:rsid w:val="002232DA"/>
    <w:rsid w:val="00223EEB"/>
    <w:rsid w:val="0022575E"/>
    <w:rsid w:val="002279AB"/>
    <w:rsid w:val="00230F21"/>
    <w:rsid w:val="00232C17"/>
    <w:rsid w:val="0023369B"/>
    <w:rsid w:val="00235820"/>
    <w:rsid w:val="002364E7"/>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2199"/>
    <w:rsid w:val="002632B5"/>
    <w:rsid w:val="00263617"/>
    <w:rsid w:val="002638DF"/>
    <w:rsid w:val="002639D1"/>
    <w:rsid w:val="00264658"/>
    <w:rsid w:val="002653EC"/>
    <w:rsid w:val="002671E4"/>
    <w:rsid w:val="00267995"/>
    <w:rsid w:val="002713B6"/>
    <w:rsid w:val="002741AB"/>
    <w:rsid w:val="002744A5"/>
    <w:rsid w:val="00274DE2"/>
    <w:rsid w:val="0027511D"/>
    <w:rsid w:val="00277455"/>
    <w:rsid w:val="002810CB"/>
    <w:rsid w:val="002834CF"/>
    <w:rsid w:val="00283AC6"/>
    <w:rsid w:val="0028436D"/>
    <w:rsid w:val="0028586A"/>
    <w:rsid w:val="002859A6"/>
    <w:rsid w:val="00286365"/>
    <w:rsid w:val="0028727A"/>
    <w:rsid w:val="00287656"/>
    <w:rsid w:val="00290C8D"/>
    <w:rsid w:val="00291BDD"/>
    <w:rsid w:val="00291CEE"/>
    <w:rsid w:val="0029224F"/>
    <w:rsid w:val="0029451F"/>
    <w:rsid w:val="00294821"/>
    <w:rsid w:val="002954A5"/>
    <w:rsid w:val="00296D82"/>
    <w:rsid w:val="002A05F2"/>
    <w:rsid w:val="002A1006"/>
    <w:rsid w:val="002A1F3B"/>
    <w:rsid w:val="002A229E"/>
    <w:rsid w:val="002A5075"/>
    <w:rsid w:val="002A66AA"/>
    <w:rsid w:val="002A7D73"/>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64B"/>
    <w:rsid w:val="00332609"/>
    <w:rsid w:val="003330FC"/>
    <w:rsid w:val="0033464E"/>
    <w:rsid w:val="003408BB"/>
    <w:rsid w:val="00340A43"/>
    <w:rsid w:val="00341FC0"/>
    <w:rsid w:val="003444C0"/>
    <w:rsid w:val="00344620"/>
    <w:rsid w:val="00344D65"/>
    <w:rsid w:val="00345394"/>
    <w:rsid w:val="00345BD3"/>
    <w:rsid w:val="00346581"/>
    <w:rsid w:val="003509E4"/>
    <w:rsid w:val="00350E65"/>
    <w:rsid w:val="003513AA"/>
    <w:rsid w:val="00356976"/>
    <w:rsid w:val="0036243C"/>
    <w:rsid w:val="00362A4B"/>
    <w:rsid w:val="003631D7"/>
    <w:rsid w:val="003634FF"/>
    <w:rsid w:val="00364670"/>
    <w:rsid w:val="00365010"/>
    <w:rsid w:val="00365DEC"/>
    <w:rsid w:val="003668C5"/>
    <w:rsid w:val="00366ECE"/>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3C36"/>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3F7B32"/>
    <w:rsid w:val="00400DEE"/>
    <w:rsid w:val="00401843"/>
    <w:rsid w:val="004021DE"/>
    <w:rsid w:val="00402D2B"/>
    <w:rsid w:val="00403214"/>
    <w:rsid w:val="004045EE"/>
    <w:rsid w:val="00405F2E"/>
    <w:rsid w:val="00407162"/>
    <w:rsid w:val="00410CC6"/>
    <w:rsid w:val="004117E6"/>
    <w:rsid w:val="00412406"/>
    <w:rsid w:val="00412C4C"/>
    <w:rsid w:val="00414930"/>
    <w:rsid w:val="00417FF4"/>
    <w:rsid w:val="004222BA"/>
    <w:rsid w:val="0042271A"/>
    <w:rsid w:val="00422806"/>
    <w:rsid w:val="004230EB"/>
    <w:rsid w:val="0042441F"/>
    <w:rsid w:val="004279CE"/>
    <w:rsid w:val="00430FFB"/>
    <w:rsid w:val="00432B78"/>
    <w:rsid w:val="004363F5"/>
    <w:rsid w:val="00437DD4"/>
    <w:rsid w:val="00440279"/>
    <w:rsid w:val="00440DB3"/>
    <w:rsid w:val="00441640"/>
    <w:rsid w:val="00444B94"/>
    <w:rsid w:val="00444D13"/>
    <w:rsid w:val="00450751"/>
    <w:rsid w:val="00451F54"/>
    <w:rsid w:val="0045354C"/>
    <w:rsid w:val="004536B3"/>
    <w:rsid w:val="004540FB"/>
    <w:rsid w:val="00454673"/>
    <w:rsid w:val="004547C6"/>
    <w:rsid w:val="00454931"/>
    <w:rsid w:val="004574D9"/>
    <w:rsid w:val="00457776"/>
    <w:rsid w:val="00460864"/>
    <w:rsid w:val="004609BE"/>
    <w:rsid w:val="004632E8"/>
    <w:rsid w:val="004641FF"/>
    <w:rsid w:val="004653A7"/>
    <w:rsid w:val="004653FE"/>
    <w:rsid w:val="004655EA"/>
    <w:rsid w:val="00466F6F"/>
    <w:rsid w:val="00470CD1"/>
    <w:rsid w:val="00470F02"/>
    <w:rsid w:val="00473177"/>
    <w:rsid w:val="004740C7"/>
    <w:rsid w:val="00474342"/>
    <w:rsid w:val="0047652E"/>
    <w:rsid w:val="004772EC"/>
    <w:rsid w:val="00483941"/>
    <w:rsid w:val="00486177"/>
    <w:rsid w:val="004902BC"/>
    <w:rsid w:val="004903E6"/>
    <w:rsid w:val="004929C7"/>
    <w:rsid w:val="00494699"/>
    <w:rsid w:val="00495583"/>
    <w:rsid w:val="004957D2"/>
    <w:rsid w:val="00497724"/>
    <w:rsid w:val="004A0F62"/>
    <w:rsid w:val="004A17C4"/>
    <w:rsid w:val="004A1828"/>
    <w:rsid w:val="004A4B02"/>
    <w:rsid w:val="004A6E5E"/>
    <w:rsid w:val="004A72F9"/>
    <w:rsid w:val="004A7463"/>
    <w:rsid w:val="004A760D"/>
    <w:rsid w:val="004A7F4F"/>
    <w:rsid w:val="004B0200"/>
    <w:rsid w:val="004B1155"/>
    <w:rsid w:val="004B2071"/>
    <w:rsid w:val="004B2833"/>
    <w:rsid w:val="004B5BF3"/>
    <w:rsid w:val="004B69C0"/>
    <w:rsid w:val="004B7D66"/>
    <w:rsid w:val="004C17CE"/>
    <w:rsid w:val="004C1C1B"/>
    <w:rsid w:val="004C2612"/>
    <w:rsid w:val="004C2D40"/>
    <w:rsid w:val="004C340F"/>
    <w:rsid w:val="004C3F12"/>
    <w:rsid w:val="004C4256"/>
    <w:rsid w:val="004C50DA"/>
    <w:rsid w:val="004D0C1D"/>
    <w:rsid w:val="004D1BE0"/>
    <w:rsid w:val="004D2BBC"/>
    <w:rsid w:val="004D3140"/>
    <w:rsid w:val="004D3885"/>
    <w:rsid w:val="004D4C96"/>
    <w:rsid w:val="004D4EEB"/>
    <w:rsid w:val="004D50B5"/>
    <w:rsid w:val="004D56EB"/>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1042E"/>
    <w:rsid w:val="00510810"/>
    <w:rsid w:val="00510BA7"/>
    <w:rsid w:val="005113F5"/>
    <w:rsid w:val="00511AAD"/>
    <w:rsid w:val="00511CD1"/>
    <w:rsid w:val="005130DE"/>
    <w:rsid w:val="0051312A"/>
    <w:rsid w:val="00517392"/>
    <w:rsid w:val="00517A95"/>
    <w:rsid w:val="00517D9D"/>
    <w:rsid w:val="00520441"/>
    <w:rsid w:val="005212C5"/>
    <w:rsid w:val="00523ED8"/>
    <w:rsid w:val="005248F4"/>
    <w:rsid w:val="005268B2"/>
    <w:rsid w:val="005273DD"/>
    <w:rsid w:val="00530824"/>
    <w:rsid w:val="005351DB"/>
    <w:rsid w:val="00535EFD"/>
    <w:rsid w:val="00536910"/>
    <w:rsid w:val="005377FE"/>
    <w:rsid w:val="005444DF"/>
    <w:rsid w:val="005459CE"/>
    <w:rsid w:val="00547ADD"/>
    <w:rsid w:val="005511D4"/>
    <w:rsid w:val="005570D0"/>
    <w:rsid w:val="00557D05"/>
    <w:rsid w:val="005611AA"/>
    <w:rsid w:val="00565040"/>
    <w:rsid w:val="00566323"/>
    <w:rsid w:val="00567925"/>
    <w:rsid w:val="005701DB"/>
    <w:rsid w:val="00570347"/>
    <w:rsid w:val="00570B45"/>
    <w:rsid w:val="00572749"/>
    <w:rsid w:val="00573AB3"/>
    <w:rsid w:val="00574291"/>
    <w:rsid w:val="00575635"/>
    <w:rsid w:val="00576EA6"/>
    <w:rsid w:val="00580564"/>
    <w:rsid w:val="00583115"/>
    <w:rsid w:val="00585363"/>
    <w:rsid w:val="0058585B"/>
    <w:rsid w:val="00591179"/>
    <w:rsid w:val="005A02B6"/>
    <w:rsid w:val="005A13BA"/>
    <w:rsid w:val="005A1AA7"/>
    <w:rsid w:val="005A2256"/>
    <w:rsid w:val="005A2A00"/>
    <w:rsid w:val="005A3B2C"/>
    <w:rsid w:val="005A69B4"/>
    <w:rsid w:val="005B21FE"/>
    <w:rsid w:val="005B2AA7"/>
    <w:rsid w:val="005B4626"/>
    <w:rsid w:val="005C173C"/>
    <w:rsid w:val="005C1DED"/>
    <w:rsid w:val="005C5F88"/>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56ED"/>
    <w:rsid w:val="0061602E"/>
    <w:rsid w:val="00616EA1"/>
    <w:rsid w:val="00617348"/>
    <w:rsid w:val="0061784F"/>
    <w:rsid w:val="00617999"/>
    <w:rsid w:val="00621977"/>
    <w:rsid w:val="00623415"/>
    <w:rsid w:val="00623892"/>
    <w:rsid w:val="006242A9"/>
    <w:rsid w:val="00624520"/>
    <w:rsid w:val="006261D1"/>
    <w:rsid w:val="006266B4"/>
    <w:rsid w:val="00630C49"/>
    <w:rsid w:val="006315ED"/>
    <w:rsid w:val="00631D1B"/>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27F0"/>
    <w:rsid w:val="006747A9"/>
    <w:rsid w:val="00674B42"/>
    <w:rsid w:val="00676DAB"/>
    <w:rsid w:val="00677AD8"/>
    <w:rsid w:val="0068077D"/>
    <w:rsid w:val="0068183B"/>
    <w:rsid w:val="00682651"/>
    <w:rsid w:val="006827E6"/>
    <w:rsid w:val="006834A8"/>
    <w:rsid w:val="00683982"/>
    <w:rsid w:val="00683F88"/>
    <w:rsid w:val="0068510B"/>
    <w:rsid w:val="006905BD"/>
    <w:rsid w:val="00691878"/>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B7B68"/>
    <w:rsid w:val="006C1145"/>
    <w:rsid w:val="006C2ED2"/>
    <w:rsid w:val="006C4885"/>
    <w:rsid w:val="006C5B3D"/>
    <w:rsid w:val="006C6182"/>
    <w:rsid w:val="006C7BEC"/>
    <w:rsid w:val="006D0084"/>
    <w:rsid w:val="006D0AE7"/>
    <w:rsid w:val="006D0DAA"/>
    <w:rsid w:val="006D0E7B"/>
    <w:rsid w:val="006D2562"/>
    <w:rsid w:val="006D27E5"/>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284C"/>
    <w:rsid w:val="006F2873"/>
    <w:rsid w:val="006F2BD1"/>
    <w:rsid w:val="006F4F4E"/>
    <w:rsid w:val="006F684D"/>
    <w:rsid w:val="006F6F1A"/>
    <w:rsid w:val="006F7005"/>
    <w:rsid w:val="0070001F"/>
    <w:rsid w:val="00703826"/>
    <w:rsid w:val="00705AF3"/>
    <w:rsid w:val="00707970"/>
    <w:rsid w:val="00707C49"/>
    <w:rsid w:val="0071003C"/>
    <w:rsid w:val="007101F6"/>
    <w:rsid w:val="0071171B"/>
    <w:rsid w:val="007136DE"/>
    <w:rsid w:val="00715111"/>
    <w:rsid w:val="00717280"/>
    <w:rsid w:val="00720C9B"/>
    <w:rsid w:val="007216E6"/>
    <w:rsid w:val="007218D8"/>
    <w:rsid w:val="00722DFD"/>
    <w:rsid w:val="00727F0B"/>
    <w:rsid w:val="007307C1"/>
    <w:rsid w:val="00730F33"/>
    <w:rsid w:val="00731A08"/>
    <w:rsid w:val="007324A8"/>
    <w:rsid w:val="00732564"/>
    <w:rsid w:val="0073293B"/>
    <w:rsid w:val="00740533"/>
    <w:rsid w:val="00740DA8"/>
    <w:rsid w:val="00745046"/>
    <w:rsid w:val="00747281"/>
    <w:rsid w:val="007500F6"/>
    <w:rsid w:val="007501D5"/>
    <w:rsid w:val="00756EA6"/>
    <w:rsid w:val="00757235"/>
    <w:rsid w:val="007603E1"/>
    <w:rsid w:val="007612F7"/>
    <w:rsid w:val="00761AF5"/>
    <w:rsid w:val="00761BBF"/>
    <w:rsid w:val="00762F38"/>
    <w:rsid w:val="0076377E"/>
    <w:rsid w:val="0076483E"/>
    <w:rsid w:val="00765C1F"/>
    <w:rsid w:val="00766F90"/>
    <w:rsid w:val="00772912"/>
    <w:rsid w:val="00773510"/>
    <w:rsid w:val="00777899"/>
    <w:rsid w:val="0078084A"/>
    <w:rsid w:val="00780C0B"/>
    <w:rsid w:val="00781C33"/>
    <w:rsid w:val="00786E9E"/>
    <w:rsid w:val="00790CD5"/>
    <w:rsid w:val="007930E0"/>
    <w:rsid w:val="007935D9"/>
    <w:rsid w:val="00794B87"/>
    <w:rsid w:val="0079573B"/>
    <w:rsid w:val="00796205"/>
    <w:rsid w:val="007968E1"/>
    <w:rsid w:val="00796CD1"/>
    <w:rsid w:val="00797080"/>
    <w:rsid w:val="007A2B27"/>
    <w:rsid w:val="007A46AE"/>
    <w:rsid w:val="007A4DEE"/>
    <w:rsid w:val="007A5160"/>
    <w:rsid w:val="007A56EA"/>
    <w:rsid w:val="007A6BD5"/>
    <w:rsid w:val="007B1675"/>
    <w:rsid w:val="007B26F9"/>
    <w:rsid w:val="007B2BB1"/>
    <w:rsid w:val="007B3CB5"/>
    <w:rsid w:val="007B4297"/>
    <w:rsid w:val="007B647B"/>
    <w:rsid w:val="007B7E1D"/>
    <w:rsid w:val="007C29BF"/>
    <w:rsid w:val="007C5CEA"/>
    <w:rsid w:val="007C6ABA"/>
    <w:rsid w:val="007D1363"/>
    <w:rsid w:val="007D19C0"/>
    <w:rsid w:val="007D2340"/>
    <w:rsid w:val="007D2884"/>
    <w:rsid w:val="007D3AC6"/>
    <w:rsid w:val="007D4A21"/>
    <w:rsid w:val="007D6A81"/>
    <w:rsid w:val="007E6A11"/>
    <w:rsid w:val="007F0B14"/>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7DF9"/>
    <w:rsid w:val="00820CA7"/>
    <w:rsid w:val="00820F06"/>
    <w:rsid w:val="00823064"/>
    <w:rsid w:val="008252A7"/>
    <w:rsid w:val="00825C3B"/>
    <w:rsid w:val="00825E7A"/>
    <w:rsid w:val="00827278"/>
    <w:rsid w:val="00831573"/>
    <w:rsid w:val="00831EBE"/>
    <w:rsid w:val="008334E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2292"/>
    <w:rsid w:val="00853618"/>
    <w:rsid w:val="008575B1"/>
    <w:rsid w:val="008606AA"/>
    <w:rsid w:val="008613DC"/>
    <w:rsid w:val="00861416"/>
    <w:rsid w:val="0086186E"/>
    <w:rsid w:val="00861F39"/>
    <w:rsid w:val="0086206D"/>
    <w:rsid w:val="0086380D"/>
    <w:rsid w:val="008639F8"/>
    <w:rsid w:val="00864FB7"/>
    <w:rsid w:val="00865B3E"/>
    <w:rsid w:val="008663DD"/>
    <w:rsid w:val="00866613"/>
    <w:rsid w:val="00870C9F"/>
    <w:rsid w:val="00871478"/>
    <w:rsid w:val="008720A8"/>
    <w:rsid w:val="00873AF1"/>
    <w:rsid w:val="00876E6B"/>
    <w:rsid w:val="008774CF"/>
    <w:rsid w:val="00877E56"/>
    <w:rsid w:val="00882593"/>
    <w:rsid w:val="0088462F"/>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466F"/>
    <w:rsid w:val="00895AAC"/>
    <w:rsid w:val="00895C6E"/>
    <w:rsid w:val="008965C7"/>
    <w:rsid w:val="008976BB"/>
    <w:rsid w:val="008A178F"/>
    <w:rsid w:val="008A1B73"/>
    <w:rsid w:val="008A25FE"/>
    <w:rsid w:val="008A41AA"/>
    <w:rsid w:val="008A5B98"/>
    <w:rsid w:val="008A682C"/>
    <w:rsid w:val="008B1894"/>
    <w:rsid w:val="008B22DD"/>
    <w:rsid w:val="008B2D3F"/>
    <w:rsid w:val="008B35D4"/>
    <w:rsid w:val="008B410D"/>
    <w:rsid w:val="008B43BA"/>
    <w:rsid w:val="008B449B"/>
    <w:rsid w:val="008B5E61"/>
    <w:rsid w:val="008B710E"/>
    <w:rsid w:val="008B72CE"/>
    <w:rsid w:val="008C307E"/>
    <w:rsid w:val="008C5012"/>
    <w:rsid w:val="008C5AE2"/>
    <w:rsid w:val="008C5F0B"/>
    <w:rsid w:val="008C7F25"/>
    <w:rsid w:val="008D1A27"/>
    <w:rsid w:val="008D3A77"/>
    <w:rsid w:val="008D4501"/>
    <w:rsid w:val="008D7875"/>
    <w:rsid w:val="008E20F8"/>
    <w:rsid w:val="008E2C16"/>
    <w:rsid w:val="008E2D8A"/>
    <w:rsid w:val="008E5273"/>
    <w:rsid w:val="008E6F2C"/>
    <w:rsid w:val="008E709B"/>
    <w:rsid w:val="008F0D4E"/>
    <w:rsid w:val="008F0DCC"/>
    <w:rsid w:val="008F0E8B"/>
    <w:rsid w:val="008F39E6"/>
    <w:rsid w:val="008F3A84"/>
    <w:rsid w:val="008F4688"/>
    <w:rsid w:val="008F563E"/>
    <w:rsid w:val="008F5D2E"/>
    <w:rsid w:val="008F64B8"/>
    <w:rsid w:val="008F65F5"/>
    <w:rsid w:val="008F7F7D"/>
    <w:rsid w:val="008F7FBD"/>
    <w:rsid w:val="00900851"/>
    <w:rsid w:val="00900A75"/>
    <w:rsid w:val="00901027"/>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3E7"/>
    <w:rsid w:val="0092648F"/>
    <w:rsid w:val="0093238E"/>
    <w:rsid w:val="0093277A"/>
    <w:rsid w:val="00933441"/>
    <w:rsid w:val="00933500"/>
    <w:rsid w:val="0093357F"/>
    <w:rsid w:val="00935E34"/>
    <w:rsid w:val="009454E3"/>
    <w:rsid w:val="00946270"/>
    <w:rsid w:val="009472DB"/>
    <w:rsid w:val="00947EFF"/>
    <w:rsid w:val="009537C3"/>
    <w:rsid w:val="009572D0"/>
    <w:rsid w:val="0095790A"/>
    <w:rsid w:val="00960F5D"/>
    <w:rsid w:val="009611FF"/>
    <w:rsid w:val="0096332F"/>
    <w:rsid w:val="00963AF9"/>
    <w:rsid w:val="00965530"/>
    <w:rsid w:val="0096771A"/>
    <w:rsid w:val="00970D11"/>
    <w:rsid w:val="00974DB7"/>
    <w:rsid w:val="00974FD1"/>
    <w:rsid w:val="00975344"/>
    <w:rsid w:val="00977CB6"/>
    <w:rsid w:val="00981FED"/>
    <w:rsid w:val="0098333E"/>
    <w:rsid w:val="0098367F"/>
    <w:rsid w:val="0098396B"/>
    <w:rsid w:val="00984234"/>
    <w:rsid w:val="0098643F"/>
    <w:rsid w:val="00986C7B"/>
    <w:rsid w:val="00990C88"/>
    <w:rsid w:val="009910FF"/>
    <w:rsid w:val="00991D81"/>
    <w:rsid w:val="00993048"/>
    <w:rsid w:val="00994F88"/>
    <w:rsid w:val="00996883"/>
    <w:rsid w:val="009A199E"/>
    <w:rsid w:val="009A1B3C"/>
    <w:rsid w:val="009A1D1F"/>
    <w:rsid w:val="009A1E8B"/>
    <w:rsid w:val="009A35E0"/>
    <w:rsid w:val="009A39A5"/>
    <w:rsid w:val="009A3AA9"/>
    <w:rsid w:val="009A431F"/>
    <w:rsid w:val="009A7CEF"/>
    <w:rsid w:val="009B0A68"/>
    <w:rsid w:val="009B1464"/>
    <w:rsid w:val="009B1A7C"/>
    <w:rsid w:val="009B203B"/>
    <w:rsid w:val="009B4ECB"/>
    <w:rsid w:val="009B6537"/>
    <w:rsid w:val="009B6869"/>
    <w:rsid w:val="009B6F81"/>
    <w:rsid w:val="009B73BE"/>
    <w:rsid w:val="009C2D09"/>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E7C31"/>
    <w:rsid w:val="009F4469"/>
    <w:rsid w:val="009F767C"/>
    <w:rsid w:val="009F77FB"/>
    <w:rsid w:val="00A001D8"/>
    <w:rsid w:val="00A00E8A"/>
    <w:rsid w:val="00A05AD3"/>
    <w:rsid w:val="00A11028"/>
    <w:rsid w:val="00A11921"/>
    <w:rsid w:val="00A121DD"/>
    <w:rsid w:val="00A134DA"/>
    <w:rsid w:val="00A15E67"/>
    <w:rsid w:val="00A16D54"/>
    <w:rsid w:val="00A200BE"/>
    <w:rsid w:val="00A204BD"/>
    <w:rsid w:val="00A21F0A"/>
    <w:rsid w:val="00A22427"/>
    <w:rsid w:val="00A22C8F"/>
    <w:rsid w:val="00A24682"/>
    <w:rsid w:val="00A2638F"/>
    <w:rsid w:val="00A273B0"/>
    <w:rsid w:val="00A317BF"/>
    <w:rsid w:val="00A3214A"/>
    <w:rsid w:val="00A3395F"/>
    <w:rsid w:val="00A33DE7"/>
    <w:rsid w:val="00A3566C"/>
    <w:rsid w:val="00A35B87"/>
    <w:rsid w:val="00A37063"/>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8F4"/>
    <w:rsid w:val="00A90ED1"/>
    <w:rsid w:val="00A9230C"/>
    <w:rsid w:val="00A92E24"/>
    <w:rsid w:val="00A94036"/>
    <w:rsid w:val="00A96DC5"/>
    <w:rsid w:val="00AA2F5E"/>
    <w:rsid w:val="00AA6669"/>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5E62"/>
    <w:rsid w:val="00AC6C8A"/>
    <w:rsid w:val="00AC7E7B"/>
    <w:rsid w:val="00AD022E"/>
    <w:rsid w:val="00AD0FEC"/>
    <w:rsid w:val="00AD1571"/>
    <w:rsid w:val="00AD16B1"/>
    <w:rsid w:val="00AD174D"/>
    <w:rsid w:val="00AD195F"/>
    <w:rsid w:val="00AD4A3F"/>
    <w:rsid w:val="00AD5122"/>
    <w:rsid w:val="00AD52B4"/>
    <w:rsid w:val="00AD6F7E"/>
    <w:rsid w:val="00AE327A"/>
    <w:rsid w:val="00AE3D9D"/>
    <w:rsid w:val="00AE4ADC"/>
    <w:rsid w:val="00AE775C"/>
    <w:rsid w:val="00AF08FE"/>
    <w:rsid w:val="00AF3193"/>
    <w:rsid w:val="00AF4C79"/>
    <w:rsid w:val="00AF5057"/>
    <w:rsid w:val="00AF5E62"/>
    <w:rsid w:val="00AF73FF"/>
    <w:rsid w:val="00B01567"/>
    <w:rsid w:val="00B0435E"/>
    <w:rsid w:val="00B04D2E"/>
    <w:rsid w:val="00B06C06"/>
    <w:rsid w:val="00B0753D"/>
    <w:rsid w:val="00B12512"/>
    <w:rsid w:val="00B1275D"/>
    <w:rsid w:val="00B169AD"/>
    <w:rsid w:val="00B21B40"/>
    <w:rsid w:val="00B22043"/>
    <w:rsid w:val="00B2285A"/>
    <w:rsid w:val="00B22C95"/>
    <w:rsid w:val="00B241F9"/>
    <w:rsid w:val="00B346A1"/>
    <w:rsid w:val="00B358CB"/>
    <w:rsid w:val="00B36D6B"/>
    <w:rsid w:val="00B36F75"/>
    <w:rsid w:val="00B37C87"/>
    <w:rsid w:val="00B405A9"/>
    <w:rsid w:val="00B4228B"/>
    <w:rsid w:val="00B43868"/>
    <w:rsid w:val="00B4586C"/>
    <w:rsid w:val="00B479AA"/>
    <w:rsid w:val="00B50F5C"/>
    <w:rsid w:val="00B51988"/>
    <w:rsid w:val="00B528BE"/>
    <w:rsid w:val="00B52C1F"/>
    <w:rsid w:val="00B549FE"/>
    <w:rsid w:val="00B55CB4"/>
    <w:rsid w:val="00B56538"/>
    <w:rsid w:val="00B57112"/>
    <w:rsid w:val="00B576D5"/>
    <w:rsid w:val="00B60B90"/>
    <w:rsid w:val="00B65E13"/>
    <w:rsid w:val="00B72DD0"/>
    <w:rsid w:val="00B7315C"/>
    <w:rsid w:val="00B73B5E"/>
    <w:rsid w:val="00B740E6"/>
    <w:rsid w:val="00B7480B"/>
    <w:rsid w:val="00B74EF2"/>
    <w:rsid w:val="00B80074"/>
    <w:rsid w:val="00B8046B"/>
    <w:rsid w:val="00B81066"/>
    <w:rsid w:val="00B8159A"/>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D"/>
    <w:rsid w:val="00BA6819"/>
    <w:rsid w:val="00BA6EFD"/>
    <w:rsid w:val="00BA7067"/>
    <w:rsid w:val="00BB187C"/>
    <w:rsid w:val="00BB22C4"/>
    <w:rsid w:val="00BB2A07"/>
    <w:rsid w:val="00BB51BE"/>
    <w:rsid w:val="00BC02F4"/>
    <w:rsid w:val="00BC0C81"/>
    <w:rsid w:val="00BC13CE"/>
    <w:rsid w:val="00BC1B84"/>
    <w:rsid w:val="00BC2590"/>
    <w:rsid w:val="00BC4C66"/>
    <w:rsid w:val="00BC6541"/>
    <w:rsid w:val="00BC7527"/>
    <w:rsid w:val="00BC7ECD"/>
    <w:rsid w:val="00BD0427"/>
    <w:rsid w:val="00BD084C"/>
    <w:rsid w:val="00BD086F"/>
    <w:rsid w:val="00BD4095"/>
    <w:rsid w:val="00BD4139"/>
    <w:rsid w:val="00BD4DB8"/>
    <w:rsid w:val="00BD577B"/>
    <w:rsid w:val="00BD71AF"/>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3759"/>
    <w:rsid w:val="00C35C2B"/>
    <w:rsid w:val="00C41F5C"/>
    <w:rsid w:val="00C42523"/>
    <w:rsid w:val="00C42B1D"/>
    <w:rsid w:val="00C4384A"/>
    <w:rsid w:val="00C4397B"/>
    <w:rsid w:val="00C504D5"/>
    <w:rsid w:val="00C51416"/>
    <w:rsid w:val="00C52846"/>
    <w:rsid w:val="00C53997"/>
    <w:rsid w:val="00C56060"/>
    <w:rsid w:val="00C56750"/>
    <w:rsid w:val="00C605EB"/>
    <w:rsid w:val="00C61ED0"/>
    <w:rsid w:val="00C6309D"/>
    <w:rsid w:val="00C6354C"/>
    <w:rsid w:val="00C63B9F"/>
    <w:rsid w:val="00C648A9"/>
    <w:rsid w:val="00C64BDB"/>
    <w:rsid w:val="00C64EA2"/>
    <w:rsid w:val="00C651CE"/>
    <w:rsid w:val="00C6540E"/>
    <w:rsid w:val="00C6549D"/>
    <w:rsid w:val="00C65BBA"/>
    <w:rsid w:val="00C67001"/>
    <w:rsid w:val="00C675FD"/>
    <w:rsid w:val="00C7025B"/>
    <w:rsid w:val="00C70353"/>
    <w:rsid w:val="00C711A3"/>
    <w:rsid w:val="00C713DD"/>
    <w:rsid w:val="00C7193D"/>
    <w:rsid w:val="00C74485"/>
    <w:rsid w:val="00C748AF"/>
    <w:rsid w:val="00C75CC2"/>
    <w:rsid w:val="00C75F19"/>
    <w:rsid w:val="00C771AA"/>
    <w:rsid w:val="00C82A7A"/>
    <w:rsid w:val="00C83DDA"/>
    <w:rsid w:val="00C95227"/>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52C"/>
    <w:rsid w:val="00CC4B26"/>
    <w:rsid w:val="00CC694A"/>
    <w:rsid w:val="00CD19EC"/>
    <w:rsid w:val="00CD3AA0"/>
    <w:rsid w:val="00CD5B1E"/>
    <w:rsid w:val="00CE00B3"/>
    <w:rsid w:val="00CE0951"/>
    <w:rsid w:val="00CE3658"/>
    <w:rsid w:val="00CE4BCA"/>
    <w:rsid w:val="00CE4E26"/>
    <w:rsid w:val="00CE5C17"/>
    <w:rsid w:val="00CE653D"/>
    <w:rsid w:val="00CF08FA"/>
    <w:rsid w:val="00CF1778"/>
    <w:rsid w:val="00CF1F1A"/>
    <w:rsid w:val="00CF310B"/>
    <w:rsid w:val="00CF3435"/>
    <w:rsid w:val="00CF36A3"/>
    <w:rsid w:val="00CF4C21"/>
    <w:rsid w:val="00CF4CDB"/>
    <w:rsid w:val="00CF58B3"/>
    <w:rsid w:val="00CF6542"/>
    <w:rsid w:val="00CF6EEC"/>
    <w:rsid w:val="00D000E7"/>
    <w:rsid w:val="00D030A2"/>
    <w:rsid w:val="00D0315E"/>
    <w:rsid w:val="00D031B3"/>
    <w:rsid w:val="00D065D7"/>
    <w:rsid w:val="00D066E9"/>
    <w:rsid w:val="00D067C1"/>
    <w:rsid w:val="00D13181"/>
    <w:rsid w:val="00D13AAD"/>
    <w:rsid w:val="00D151B0"/>
    <w:rsid w:val="00D15BC1"/>
    <w:rsid w:val="00D20B1F"/>
    <w:rsid w:val="00D21418"/>
    <w:rsid w:val="00D23B80"/>
    <w:rsid w:val="00D2449E"/>
    <w:rsid w:val="00D2471D"/>
    <w:rsid w:val="00D24A42"/>
    <w:rsid w:val="00D25B07"/>
    <w:rsid w:val="00D26160"/>
    <w:rsid w:val="00D270C8"/>
    <w:rsid w:val="00D301CE"/>
    <w:rsid w:val="00D307EC"/>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90DC4"/>
    <w:rsid w:val="00D90E6A"/>
    <w:rsid w:val="00D93028"/>
    <w:rsid w:val="00D93655"/>
    <w:rsid w:val="00D940DA"/>
    <w:rsid w:val="00D94249"/>
    <w:rsid w:val="00D97DBE"/>
    <w:rsid w:val="00DA236B"/>
    <w:rsid w:val="00DA29EC"/>
    <w:rsid w:val="00DA3B53"/>
    <w:rsid w:val="00DA3E0B"/>
    <w:rsid w:val="00DA47DE"/>
    <w:rsid w:val="00DA4D1C"/>
    <w:rsid w:val="00DA65FB"/>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31C6"/>
    <w:rsid w:val="00DD5805"/>
    <w:rsid w:val="00DD6186"/>
    <w:rsid w:val="00DD6287"/>
    <w:rsid w:val="00DD7177"/>
    <w:rsid w:val="00DD748E"/>
    <w:rsid w:val="00DD79B1"/>
    <w:rsid w:val="00DE152D"/>
    <w:rsid w:val="00DE1FD2"/>
    <w:rsid w:val="00DE35AA"/>
    <w:rsid w:val="00DE3C78"/>
    <w:rsid w:val="00DE41BB"/>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1C71"/>
    <w:rsid w:val="00E41F3E"/>
    <w:rsid w:val="00E43071"/>
    <w:rsid w:val="00E45D48"/>
    <w:rsid w:val="00E45FB0"/>
    <w:rsid w:val="00E47ADF"/>
    <w:rsid w:val="00E51556"/>
    <w:rsid w:val="00E53AF6"/>
    <w:rsid w:val="00E53F4D"/>
    <w:rsid w:val="00E56C20"/>
    <w:rsid w:val="00E61292"/>
    <w:rsid w:val="00E612FB"/>
    <w:rsid w:val="00E619BB"/>
    <w:rsid w:val="00E6671C"/>
    <w:rsid w:val="00E67FF3"/>
    <w:rsid w:val="00E71CC4"/>
    <w:rsid w:val="00E71E9C"/>
    <w:rsid w:val="00E72489"/>
    <w:rsid w:val="00E731BE"/>
    <w:rsid w:val="00E738EE"/>
    <w:rsid w:val="00E739B7"/>
    <w:rsid w:val="00E74B4D"/>
    <w:rsid w:val="00E75A3C"/>
    <w:rsid w:val="00E80A09"/>
    <w:rsid w:val="00E80AFF"/>
    <w:rsid w:val="00E81F06"/>
    <w:rsid w:val="00E8210A"/>
    <w:rsid w:val="00E82DBB"/>
    <w:rsid w:val="00E83700"/>
    <w:rsid w:val="00E84F6D"/>
    <w:rsid w:val="00E912E5"/>
    <w:rsid w:val="00E917D4"/>
    <w:rsid w:val="00E91D58"/>
    <w:rsid w:val="00E9239D"/>
    <w:rsid w:val="00E946CB"/>
    <w:rsid w:val="00E9692C"/>
    <w:rsid w:val="00EA17D9"/>
    <w:rsid w:val="00EA18F9"/>
    <w:rsid w:val="00EA3305"/>
    <w:rsid w:val="00EA44C9"/>
    <w:rsid w:val="00EA6548"/>
    <w:rsid w:val="00EA739E"/>
    <w:rsid w:val="00EB0D50"/>
    <w:rsid w:val="00EB1251"/>
    <w:rsid w:val="00EB17A0"/>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46E6"/>
    <w:rsid w:val="00EE5D03"/>
    <w:rsid w:val="00EE6BED"/>
    <w:rsid w:val="00EE774C"/>
    <w:rsid w:val="00EE7A0B"/>
    <w:rsid w:val="00EF1813"/>
    <w:rsid w:val="00EF3E06"/>
    <w:rsid w:val="00EF50FA"/>
    <w:rsid w:val="00EF7324"/>
    <w:rsid w:val="00EF7366"/>
    <w:rsid w:val="00F00531"/>
    <w:rsid w:val="00F01F72"/>
    <w:rsid w:val="00F027F5"/>
    <w:rsid w:val="00F0293E"/>
    <w:rsid w:val="00F041BB"/>
    <w:rsid w:val="00F04A99"/>
    <w:rsid w:val="00F04D58"/>
    <w:rsid w:val="00F04D6E"/>
    <w:rsid w:val="00F06119"/>
    <w:rsid w:val="00F06850"/>
    <w:rsid w:val="00F06EC2"/>
    <w:rsid w:val="00F07B02"/>
    <w:rsid w:val="00F10680"/>
    <w:rsid w:val="00F10732"/>
    <w:rsid w:val="00F108A0"/>
    <w:rsid w:val="00F12F91"/>
    <w:rsid w:val="00F13CC6"/>
    <w:rsid w:val="00F14490"/>
    <w:rsid w:val="00F16B27"/>
    <w:rsid w:val="00F1735B"/>
    <w:rsid w:val="00F208EB"/>
    <w:rsid w:val="00F2287E"/>
    <w:rsid w:val="00F250E0"/>
    <w:rsid w:val="00F272C4"/>
    <w:rsid w:val="00F30C26"/>
    <w:rsid w:val="00F30E7C"/>
    <w:rsid w:val="00F35D1C"/>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774A2"/>
    <w:rsid w:val="00F8160E"/>
    <w:rsid w:val="00F81CCB"/>
    <w:rsid w:val="00F84AB4"/>
    <w:rsid w:val="00F8647E"/>
    <w:rsid w:val="00F87350"/>
    <w:rsid w:val="00F903B8"/>
    <w:rsid w:val="00F914ED"/>
    <w:rsid w:val="00F95381"/>
    <w:rsid w:val="00F96105"/>
    <w:rsid w:val="00FA0C75"/>
    <w:rsid w:val="00FA2308"/>
    <w:rsid w:val="00FA2CD0"/>
    <w:rsid w:val="00FA37C9"/>
    <w:rsid w:val="00FA75DA"/>
    <w:rsid w:val="00FB2523"/>
    <w:rsid w:val="00FB3AEC"/>
    <w:rsid w:val="00FB5D68"/>
    <w:rsid w:val="00FC10F0"/>
    <w:rsid w:val="00FC1924"/>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3A7"/>
    <w:rsid w:val="00FE19A8"/>
    <w:rsid w:val="00FE305E"/>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31FECF6"/>
  <w15:docId w15:val="{879975CA-6794-46E3-B6D8-82D1AA72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uiPriority w:val="99"/>
    <w:rsid w:val="00AE4ADC"/>
    <w:pPr>
      <w:tabs>
        <w:tab w:val="center" w:pos="4252"/>
        <w:tab w:val="right" w:pos="8504"/>
      </w:tabs>
      <w:snapToGrid w:val="0"/>
    </w:pPr>
  </w:style>
  <w:style w:type="character" w:customStyle="1" w:styleId="ac">
    <w:name w:val="フッター (文字)"/>
    <w:link w:val="ab"/>
    <w:uiPriority w:val="99"/>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 w:type="character" w:styleId="af">
    <w:name w:val="annotation reference"/>
    <w:basedOn w:val="a0"/>
    <w:rsid w:val="00D13AAD"/>
    <w:rPr>
      <w:sz w:val="18"/>
      <w:szCs w:val="18"/>
    </w:rPr>
  </w:style>
  <w:style w:type="paragraph" w:styleId="af0">
    <w:name w:val="annotation text"/>
    <w:basedOn w:val="a"/>
    <w:link w:val="af1"/>
    <w:rsid w:val="00D13AAD"/>
    <w:pPr>
      <w:jc w:val="left"/>
    </w:pPr>
  </w:style>
  <w:style w:type="character" w:customStyle="1" w:styleId="af1">
    <w:name w:val="コメント文字列 (文字)"/>
    <w:basedOn w:val="a0"/>
    <w:link w:val="af0"/>
    <w:rsid w:val="00D13AAD"/>
    <w:rPr>
      <w:rFonts w:ascii="ＭＳ 明朝"/>
      <w:kern w:val="2"/>
      <w:sz w:val="21"/>
    </w:rPr>
  </w:style>
  <w:style w:type="paragraph" w:styleId="af2">
    <w:name w:val="annotation subject"/>
    <w:basedOn w:val="af0"/>
    <w:next w:val="af0"/>
    <w:link w:val="af3"/>
    <w:rsid w:val="00D13AAD"/>
    <w:rPr>
      <w:b/>
      <w:bCs/>
    </w:rPr>
  </w:style>
  <w:style w:type="character" w:customStyle="1" w:styleId="af3">
    <w:name w:val="コメント内容 (文字)"/>
    <w:basedOn w:val="af1"/>
    <w:link w:val="af2"/>
    <w:rsid w:val="00D13AAD"/>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D2803-9E88-4241-9534-F92B373C9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19</Pages>
  <Words>2490</Words>
  <Characters>14195</Characters>
  <Application>Microsoft Office Word</Application>
  <DocSecurity>0</DocSecurity>
  <Lines>118</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creator>H0000</dc:creator>
  <cp:lastModifiedBy>Windows ユーザー</cp:lastModifiedBy>
  <cp:revision>8</cp:revision>
  <cp:lastPrinted>2024-11-12T23:28:00Z</cp:lastPrinted>
  <dcterms:created xsi:type="dcterms:W3CDTF">2026-09-29T06:13:00Z</dcterms:created>
  <dcterms:modified xsi:type="dcterms:W3CDTF">2026-10-09T04:06:00Z</dcterms:modified>
</cp:coreProperties>
</file>