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6CBB3B4A" w:rsidR="00DE768E" w:rsidRDefault="00940D22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令和　　</w:t>
      </w:r>
      <w:r w:rsidR="00DE768E"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5A9A5384" w:rsidR="00DE768E" w:rsidRDefault="00940D22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新温泉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940D22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940D22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:rsidRPr="00804623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35DBF10D" w14:textId="1F4FE152" w:rsidR="00940D22" w:rsidRDefault="00CB012E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>
              <w:rPr>
                <w:rFonts w:ascii="ＭＳ 明朝" w:eastAsia="ＭＳ 明朝" w:hAnsi="ＭＳ 明朝" w:hint="eastAsia"/>
                <w:sz w:val="24"/>
              </w:rPr>
              <w:t>急傾公共大</w:t>
            </w:r>
            <w:r w:rsidR="00665043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940D22">
              <w:rPr>
                <w:rFonts w:ascii="ＭＳ 明朝" w:eastAsia="ＭＳ 明朝" w:hAnsi="ＭＳ 明朝" w:hint="eastAsia"/>
                <w:sz w:val="24"/>
              </w:rPr>
              <w:t>第</w:t>
            </w:r>
            <w:r>
              <w:rPr>
                <w:rFonts w:ascii="ＭＳ 明朝" w:eastAsia="ＭＳ 明朝" w:hAnsi="ＭＳ 明朝" w:hint="eastAsia"/>
                <w:sz w:val="24"/>
              </w:rPr>
              <w:t>8</w:t>
            </w:r>
            <w:r w:rsidR="00804623">
              <w:rPr>
                <w:rFonts w:ascii="ＭＳ 明朝" w:eastAsia="ＭＳ 明朝" w:hAnsi="ＭＳ 明朝" w:hint="eastAsia"/>
                <w:sz w:val="24"/>
              </w:rPr>
              <w:t>00</w:t>
            </w:r>
            <w:r>
              <w:rPr>
                <w:rFonts w:ascii="ＭＳ 明朝" w:eastAsia="ＭＳ 明朝" w:hAnsi="ＭＳ 明朝" w:hint="eastAsia"/>
                <w:sz w:val="24"/>
              </w:rPr>
              <w:t>1</w:t>
            </w:r>
            <w:r w:rsidR="00804623">
              <w:rPr>
                <w:rFonts w:ascii="ＭＳ 明朝" w:eastAsia="ＭＳ 明朝" w:hAnsi="ＭＳ 明朝" w:hint="eastAsia"/>
                <w:sz w:val="24"/>
              </w:rPr>
              <w:t>-0-00</w:t>
            </w:r>
            <w:r w:rsidR="005B63F7">
              <w:rPr>
                <w:rFonts w:ascii="ＭＳ 明朝" w:eastAsia="ＭＳ 明朝" w:hAnsi="ＭＳ 明朝" w:hint="eastAsia"/>
                <w:sz w:val="24"/>
              </w:rPr>
              <w:t>2</w:t>
            </w:r>
            <w:r w:rsidR="00940D22">
              <w:rPr>
                <w:rFonts w:ascii="ＭＳ 明朝" w:eastAsia="ＭＳ 明朝" w:hAnsi="ＭＳ 明朝" w:hint="eastAsia"/>
                <w:sz w:val="24"/>
              </w:rPr>
              <w:t>号</w:t>
            </w:r>
          </w:p>
          <w:p w14:paraId="590BC1F1" w14:textId="14C23A4C" w:rsidR="00737E2B" w:rsidRDefault="003B7725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</w:t>
            </w:r>
            <w:r w:rsidR="00FE2911">
              <w:rPr>
                <w:rFonts w:ascii="ＭＳ 明朝" w:eastAsia="ＭＳ 明朝" w:hAnsi="ＭＳ 明朝" w:hint="eastAsia"/>
                <w:sz w:val="24"/>
              </w:rPr>
              <w:t>急</w:t>
            </w:r>
            <w:r>
              <w:rPr>
                <w:rFonts w:ascii="ＭＳ 明朝" w:eastAsia="ＭＳ 明朝" w:hAnsi="ＭＳ 明朝" w:hint="eastAsia"/>
                <w:sz w:val="24"/>
              </w:rPr>
              <w:t>）</w:t>
            </w:r>
            <w:r w:rsidR="00CB012E">
              <w:rPr>
                <w:rFonts w:ascii="ＭＳ 明朝" w:eastAsia="ＭＳ 明朝" w:hAnsi="ＭＳ 明朝" w:hint="eastAsia"/>
                <w:sz w:val="24"/>
              </w:rPr>
              <w:t>川会（２）地区</w:t>
            </w:r>
            <w:r w:rsidR="00D0483E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FE2911">
              <w:rPr>
                <w:rFonts w:ascii="ＭＳ 明朝" w:eastAsia="ＭＳ 明朝" w:hAnsi="ＭＳ 明朝" w:hint="eastAsia"/>
                <w:sz w:val="24"/>
              </w:rPr>
              <w:t>急傾斜地崩壊防止工事</w:t>
            </w:r>
            <w:r w:rsidR="00CB012E">
              <w:rPr>
                <w:rFonts w:ascii="ＭＳ 明朝" w:eastAsia="ＭＳ 明朝" w:hAnsi="ＭＳ 明朝" w:hint="eastAsia"/>
                <w:sz w:val="24"/>
              </w:rPr>
              <w:t>（その２）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15EF25C7" w14:textId="77777777" w:rsidR="00940D22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</w:p>
    <w:p w14:paraId="05933AB5" w14:textId="3EA8FE9C" w:rsidR="00D725BD" w:rsidRDefault="00CB012E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hyperlink r:id="rId11" w:history="1">
        <w:r w:rsidR="00940D22" w:rsidRPr="006B11CA">
          <w:rPr>
            <w:rStyle w:val="af0"/>
            <w:rFonts w:ascii="ＭＳ 明朝" w:eastAsia="ＭＳ 明朝" w:hAnsi="ＭＳ 明朝"/>
            <w:sz w:val="24"/>
          </w:rPr>
          <w:t>shinonsendoboku</w:t>
        </w:r>
        <w:r w:rsidR="00940D22" w:rsidRPr="006B11CA">
          <w:rPr>
            <w:rStyle w:val="af0"/>
            <w:rFonts w:ascii="ＭＳ 明朝" w:eastAsia="ＭＳ 明朝" w:hAnsi="ＭＳ 明朝" w:hint="eastAsia"/>
            <w:sz w:val="24"/>
          </w:rPr>
          <w:t>@</w:t>
        </w:r>
        <w:r w:rsidR="00940D22" w:rsidRPr="006B11C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940D22">
        <w:rPr>
          <w:rFonts w:ascii="ＭＳ 明朝" w:eastAsia="ＭＳ 明朝" w:hAnsi="ＭＳ 明朝" w:hint="eastAsia"/>
          <w:color w:val="000000" w:themeColor="text1"/>
          <w:sz w:val="24"/>
        </w:rPr>
        <w:t>新温泉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F8482BA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940D22">
        <w:rPr>
          <w:rFonts w:ascii="ＭＳ 明朝" w:eastAsia="ＭＳ 明朝" w:hAnsi="ＭＳ 明朝" w:hint="eastAsia"/>
          <w:color w:val="000000" w:themeColor="text1"/>
          <w:sz w:val="24"/>
        </w:rPr>
        <w:t>0796-82-5679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3F2B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34EB4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653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0D17"/>
    <w:rsid w:val="002E4199"/>
    <w:rsid w:val="002F0731"/>
    <w:rsid w:val="002F2186"/>
    <w:rsid w:val="00300BC4"/>
    <w:rsid w:val="00301456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B7725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51102"/>
    <w:rsid w:val="004521DF"/>
    <w:rsid w:val="004538D4"/>
    <w:rsid w:val="0046280E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0E59"/>
    <w:rsid w:val="004E1C0A"/>
    <w:rsid w:val="004F6AF5"/>
    <w:rsid w:val="00501801"/>
    <w:rsid w:val="00502742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2EBD"/>
    <w:rsid w:val="005B5699"/>
    <w:rsid w:val="005B63F7"/>
    <w:rsid w:val="005B6DE4"/>
    <w:rsid w:val="005C1E40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043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E0252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0714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54DF"/>
    <w:rsid w:val="007F79F0"/>
    <w:rsid w:val="007F7E20"/>
    <w:rsid w:val="008009FE"/>
    <w:rsid w:val="008035DD"/>
    <w:rsid w:val="00804623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212A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C3FE2"/>
    <w:rsid w:val="008D2CD8"/>
    <w:rsid w:val="008E42E1"/>
    <w:rsid w:val="008E4E75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40D22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B23CC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952A7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0C2D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BF1938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6408"/>
    <w:rsid w:val="00C9295E"/>
    <w:rsid w:val="00C93AB9"/>
    <w:rsid w:val="00CB012E"/>
    <w:rsid w:val="00CC3024"/>
    <w:rsid w:val="00CD247B"/>
    <w:rsid w:val="00CE0ABF"/>
    <w:rsid w:val="00CE218F"/>
    <w:rsid w:val="00CE319E"/>
    <w:rsid w:val="00CE6E0C"/>
    <w:rsid w:val="00CE7881"/>
    <w:rsid w:val="00CF0AA7"/>
    <w:rsid w:val="00D0483E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598B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37A73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E2911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hinonsen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野田　響聴</cp:lastModifiedBy>
  <cp:revision>15</cp:revision>
  <cp:lastPrinted>2026-09-01T00:14:00Z</cp:lastPrinted>
  <dcterms:created xsi:type="dcterms:W3CDTF">2025-06-05T02:44:00Z</dcterms:created>
  <dcterms:modified xsi:type="dcterms:W3CDTF">2026-09-01T00:14:00Z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