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D317" w14:textId="478A1489" w:rsidR="00903877" w:rsidRDefault="004A79D6" w:rsidP="00FE3750">
      <w:pPr>
        <w:jc w:val="right"/>
      </w:pPr>
      <w:r>
        <w:rPr>
          <w:rFonts w:hint="eastAsia"/>
        </w:rPr>
        <w:t>令和　　年　　月　　日</w:t>
      </w:r>
    </w:p>
    <w:p w14:paraId="1742B9C4" w14:textId="75DD608D" w:rsidR="004A79D6" w:rsidRDefault="004A79D6"/>
    <w:p w14:paraId="48CE04F2" w14:textId="321ACE4F" w:rsidR="004A79D6" w:rsidRPr="00FE3750" w:rsidRDefault="00FE3750" w:rsidP="00FE3750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競争</w:t>
      </w:r>
      <w:r w:rsidR="004A79D6" w:rsidRPr="00FE3750">
        <w:rPr>
          <w:rFonts w:hint="eastAsia"/>
          <w:sz w:val="40"/>
          <w:szCs w:val="40"/>
        </w:rPr>
        <w:t>入札参加資格確認申請書</w:t>
      </w:r>
    </w:p>
    <w:p w14:paraId="56A446E6" w14:textId="7740CDED" w:rsidR="004A79D6" w:rsidRDefault="004A79D6"/>
    <w:p w14:paraId="0C28FE47" w14:textId="280AFF49" w:rsidR="004A79D6" w:rsidRPr="005309A5" w:rsidRDefault="004A79D6">
      <w:pPr>
        <w:rPr>
          <w:sz w:val="28"/>
          <w:szCs w:val="28"/>
        </w:rPr>
      </w:pPr>
      <w:r w:rsidRPr="005309A5">
        <w:rPr>
          <w:rFonts w:hint="eastAsia"/>
          <w:sz w:val="28"/>
          <w:szCs w:val="28"/>
        </w:rPr>
        <w:t>奈良県</w:t>
      </w:r>
      <w:r w:rsidR="00A46ABB">
        <w:rPr>
          <w:rFonts w:hint="eastAsia"/>
          <w:sz w:val="28"/>
          <w:szCs w:val="28"/>
        </w:rPr>
        <w:t>知事</w:t>
      </w:r>
      <w:r w:rsidRPr="005309A5">
        <w:rPr>
          <w:rFonts w:hint="eastAsia"/>
          <w:sz w:val="28"/>
          <w:szCs w:val="28"/>
        </w:rPr>
        <w:t xml:space="preserve">　殿</w:t>
      </w:r>
    </w:p>
    <w:p w14:paraId="5F5F6309" w14:textId="6967454E" w:rsidR="004A79D6" w:rsidRDefault="004A79D6"/>
    <w:p w14:paraId="39DAB6E6" w14:textId="0F741C8D" w:rsidR="004A79D6" w:rsidRDefault="004A79D6" w:rsidP="00FE3750">
      <w:pPr>
        <w:wordWrap w:val="0"/>
        <w:jc w:val="right"/>
      </w:pPr>
      <w:r>
        <w:rPr>
          <w:rFonts w:hint="eastAsia"/>
        </w:rPr>
        <w:t>(申請者)商号又は名称</w:t>
      </w:r>
      <w:r w:rsidR="00FE3750">
        <w:rPr>
          <w:rFonts w:hint="eastAsia"/>
        </w:rPr>
        <w:t xml:space="preserve">　　　　　　　　　</w:t>
      </w:r>
    </w:p>
    <w:p w14:paraId="7D5EE17B" w14:textId="5E7F37C2" w:rsidR="004A79D6" w:rsidRDefault="004A79D6" w:rsidP="00FE3750">
      <w:pPr>
        <w:wordWrap w:val="0"/>
        <w:jc w:val="right"/>
      </w:pPr>
      <w:r>
        <w:rPr>
          <w:rFonts w:hint="eastAsia"/>
        </w:rPr>
        <w:t xml:space="preserve">　　　　代表者職氏名</w:t>
      </w:r>
      <w:r w:rsidR="00FE3750">
        <w:rPr>
          <w:rFonts w:hint="eastAsia"/>
        </w:rPr>
        <w:t xml:space="preserve">　　　　　　　　　</w:t>
      </w:r>
    </w:p>
    <w:p w14:paraId="26549C5B" w14:textId="40627424" w:rsidR="004A79D6" w:rsidRDefault="004A79D6"/>
    <w:p w14:paraId="54D99C59" w14:textId="5C30DA5B" w:rsidR="004A79D6" w:rsidRDefault="004A79D6"/>
    <w:p w14:paraId="030BC6A9" w14:textId="0D3769DA" w:rsidR="004A79D6" w:rsidRPr="005309A5" w:rsidRDefault="004A79D6" w:rsidP="005309A5">
      <w:pPr>
        <w:spacing w:line="420" w:lineRule="exact"/>
        <w:rPr>
          <w:sz w:val="24"/>
          <w:szCs w:val="24"/>
        </w:rPr>
      </w:pPr>
      <w:r>
        <w:rPr>
          <w:rFonts w:hint="eastAsia"/>
        </w:rPr>
        <w:t xml:space="preserve">　</w:t>
      </w:r>
      <w:r w:rsidRPr="005309A5">
        <w:rPr>
          <w:rFonts w:hint="eastAsia"/>
          <w:sz w:val="24"/>
          <w:szCs w:val="24"/>
        </w:rPr>
        <w:t>令和</w:t>
      </w:r>
      <w:r w:rsidR="004C7F70">
        <w:rPr>
          <w:rFonts w:hint="eastAsia"/>
          <w:sz w:val="24"/>
          <w:szCs w:val="24"/>
        </w:rPr>
        <w:t>８</w:t>
      </w:r>
      <w:r w:rsidRPr="005309A5">
        <w:rPr>
          <w:rFonts w:hint="eastAsia"/>
          <w:sz w:val="24"/>
          <w:szCs w:val="24"/>
        </w:rPr>
        <w:t>年</w:t>
      </w:r>
      <w:r w:rsidR="001268BF">
        <w:rPr>
          <w:rFonts w:hint="eastAsia"/>
          <w:sz w:val="24"/>
          <w:szCs w:val="24"/>
        </w:rPr>
        <w:t>９</w:t>
      </w:r>
      <w:r w:rsidRPr="005309A5">
        <w:rPr>
          <w:rFonts w:hint="eastAsia"/>
          <w:sz w:val="24"/>
          <w:szCs w:val="24"/>
        </w:rPr>
        <w:t>月</w:t>
      </w:r>
      <w:r w:rsidR="00B04A89">
        <w:rPr>
          <w:rFonts w:hint="eastAsia"/>
          <w:sz w:val="24"/>
          <w:szCs w:val="24"/>
        </w:rPr>
        <w:t xml:space="preserve">　　</w:t>
      </w:r>
      <w:r w:rsidRPr="005309A5">
        <w:rPr>
          <w:rFonts w:hint="eastAsia"/>
          <w:sz w:val="24"/>
          <w:szCs w:val="24"/>
        </w:rPr>
        <w:t>日付けで公告のありました、下記の一般競争入札への参加を希望しますので、</w:t>
      </w:r>
      <w:r w:rsidR="00D14AA0" w:rsidRPr="005309A5">
        <w:rPr>
          <w:rFonts w:hint="eastAsia"/>
          <w:sz w:val="24"/>
          <w:szCs w:val="24"/>
        </w:rPr>
        <w:t>競争</w:t>
      </w:r>
      <w:r w:rsidRPr="005309A5">
        <w:rPr>
          <w:rFonts w:hint="eastAsia"/>
          <w:sz w:val="24"/>
          <w:szCs w:val="24"/>
        </w:rPr>
        <w:t>入札参加資格の確認を申請します。</w:t>
      </w:r>
    </w:p>
    <w:p w14:paraId="186E4BA2" w14:textId="63F68C66" w:rsidR="004A79D6" w:rsidRDefault="004A79D6"/>
    <w:p w14:paraId="78CF0BDA" w14:textId="1911C5D0" w:rsidR="004A79D6" w:rsidRPr="005309A5" w:rsidRDefault="004A79D6" w:rsidP="004A79D6">
      <w:pPr>
        <w:pStyle w:val="a3"/>
        <w:rPr>
          <w:sz w:val="24"/>
          <w:szCs w:val="24"/>
        </w:rPr>
      </w:pPr>
      <w:r w:rsidRPr="005309A5">
        <w:rPr>
          <w:rFonts w:hint="eastAsia"/>
          <w:sz w:val="24"/>
          <w:szCs w:val="24"/>
        </w:rPr>
        <w:t>記</w:t>
      </w:r>
    </w:p>
    <w:p w14:paraId="3A06A7A0" w14:textId="0CC42836" w:rsidR="004A79D6" w:rsidRDefault="004A79D6" w:rsidP="004A79D6"/>
    <w:p w14:paraId="4A057BDF" w14:textId="27700FD2" w:rsidR="004A79D6" w:rsidRPr="005309A5" w:rsidRDefault="005309A5" w:rsidP="005309A5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="004A79D6" w:rsidRPr="005309A5">
        <w:rPr>
          <w:rFonts w:hint="eastAsia"/>
          <w:sz w:val="24"/>
          <w:szCs w:val="24"/>
        </w:rPr>
        <w:t>案件名</w:t>
      </w:r>
    </w:p>
    <w:p w14:paraId="698136D7" w14:textId="44296E97" w:rsidR="00643AD4" w:rsidRDefault="00643AD4" w:rsidP="005309A5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643AD4">
        <w:rPr>
          <w:rFonts w:hint="eastAsia"/>
          <w:sz w:val="24"/>
          <w:szCs w:val="24"/>
        </w:rPr>
        <w:t>令和８年度吉野山クビアカツヤカミキリ防除対策業務</w:t>
      </w:r>
      <w:r w:rsidRPr="00643AD4">
        <w:rPr>
          <w:sz w:val="24"/>
          <w:szCs w:val="24"/>
        </w:rPr>
        <w:t>(リバイブ)</w:t>
      </w:r>
    </w:p>
    <w:p w14:paraId="04846B61" w14:textId="77777777" w:rsidR="00643AD4" w:rsidRDefault="00643AD4" w:rsidP="005309A5">
      <w:pPr>
        <w:spacing w:line="360" w:lineRule="exact"/>
        <w:rPr>
          <w:sz w:val="24"/>
          <w:szCs w:val="24"/>
        </w:rPr>
      </w:pPr>
    </w:p>
    <w:p w14:paraId="396A8E26" w14:textId="5E3D1CA8" w:rsidR="004A79D6" w:rsidRPr="005309A5" w:rsidRDefault="005309A5" w:rsidP="005309A5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="004A79D6" w:rsidRPr="005309A5">
        <w:rPr>
          <w:rFonts w:hint="eastAsia"/>
          <w:sz w:val="24"/>
          <w:szCs w:val="24"/>
        </w:rPr>
        <w:t>添付書類（郵送又は持参による提出）</w:t>
      </w:r>
    </w:p>
    <w:p w14:paraId="2816A4A0" w14:textId="5B364EFE" w:rsidR="004A79D6" w:rsidRPr="005309A5" w:rsidRDefault="004A79D6" w:rsidP="005309A5">
      <w:pPr>
        <w:pStyle w:val="a7"/>
        <w:spacing w:line="360" w:lineRule="exact"/>
        <w:ind w:leftChars="0" w:left="431"/>
        <w:rPr>
          <w:sz w:val="24"/>
          <w:szCs w:val="24"/>
        </w:rPr>
      </w:pPr>
      <w:r w:rsidRPr="005309A5">
        <w:rPr>
          <w:rFonts w:hint="eastAsia"/>
          <w:sz w:val="24"/>
          <w:szCs w:val="24"/>
        </w:rPr>
        <w:t>入札申込書（様式１）</w:t>
      </w:r>
    </w:p>
    <w:p w14:paraId="085BDF5E" w14:textId="4A8D417B" w:rsidR="004A79D6" w:rsidRPr="005309A5" w:rsidRDefault="004A79D6" w:rsidP="005309A5">
      <w:pPr>
        <w:pStyle w:val="a7"/>
        <w:spacing w:line="360" w:lineRule="exact"/>
        <w:ind w:leftChars="0" w:left="431"/>
        <w:rPr>
          <w:sz w:val="24"/>
          <w:szCs w:val="24"/>
        </w:rPr>
      </w:pPr>
      <w:r w:rsidRPr="005309A5">
        <w:rPr>
          <w:rFonts w:hint="eastAsia"/>
          <w:sz w:val="24"/>
          <w:szCs w:val="24"/>
        </w:rPr>
        <w:t>事業者概要（様式２）</w:t>
      </w:r>
    </w:p>
    <w:p w14:paraId="67BC12AD" w14:textId="531CFE0C" w:rsidR="004A79D6" w:rsidRDefault="00FE3750" w:rsidP="005309A5">
      <w:pPr>
        <w:pStyle w:val="a7"/>
        <w:spacing w:line="360" w:lineRule="exact"/>
        <w:ind w:leftChars="0" w:left="431"/>
        <w:rPr>
          <w:sz w:val="24"/>
          <w:szCs w:val="24"/>
        </w:rPr>
      </w:pPr>
      <w:r w:rsidRPr="005309A5">
        <w:rPr>
          <w:noProof/>
          <w:sz w:val="24"/>
          <w:szCs w:val="24"/>
        </w:rPr>
        <mc:AlternateContent>
          <mc:Choice Requires="wps">
            <w:drawing>
              <wp:anchor distT="228600" distB="228600" distL="228600" distR="228600" simplePos="0" relativeHeight="251659264" behindDoc="1" locked="0" layoutInCell="1" allowOverlap="1" wp14:anchorId="290F8290" wp14:editId="0E9194B0">
                <wp:simplePos x="0" y="0"/>
                <wp:positionH relativeFrom="margin">
                  <wp:posOffset>2712085</wp:posOffset>
                </wp:positionH>
                <wp:positionV relativeFrom="margin">
                  <wp:posOffset>5859780</wp:posOffset>
                </wp:positionV>
                <wp:extent cx="3417570" cy="2727960"/>
                <wp:effectExtent l="0" t="0" r="11430" b="15240"/>
                <wp:wrapThrough wrapText="bothSides">
                  <wp:wrapPolygon edited="0">
                    <wp:start x="0" y="0"/>
                    <wp:lineTo x="0" y="21570"/>
                    <wp:lineTo x="21552" y="21570"/>
                    <wp:lineTo x="21552" y="0"/>
                    <wp:lineTo x="0" y="0"/>
                  </wp:wrapPolygon>
                </wp:wrapThrough>
                <wp:docPr id="134" name="テキスト ボックス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7570" cy="27279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F3981A" w14:textId="57CA240B" w:rsidR="00FC4B68" w:rsidRPr="00FC4B68" w:rsidRDefault="004A79D6" w:rsidP="00571013">
                            <w:pPr>
                              <w:pStyle w:val="a8"/>
                              <w:pBdr>
                                <w:top w:val="dotted" w:sz="4" w:space="18" w:color="FFFFFF" w:themeColor="background1"/>
                              </w:pBd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C4B6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※入札への参加を希望する者は、この申請書の「商号又は名称」及び「代表者職氏名」を記載の上、</w:t>
                            </w:r>
                            <w:r w:rsidRPr="00FC4B6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令和</w:t>
                            </w:r>
                            <w:r w:rsidR="004C7F7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８</w:t>
                            </w:r>
                            <w:r w:rsidRPr="00FC4B6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年</w:t>
                            </w:r>
                            <w:r w:rsidR="001268BF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１０</w:t>
                            </w:r>
                            <w:r w:rsidRPr="00FC4B6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月</w:t>
                            </w:r>
                            <w:r w:rsidR="0006210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２</w:t>
                            </w:r>
                            <w:r w:rsidRPr="00FC4B6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日</w:t>
                            </w:r>
                            <w:r w:rsidR="001268BF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（金</w:t>
                            </w:r>
                            <w:r w:rsidR="00FE3750" w:rsidRPr="00FC4B6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）１７時</w:t>
                            </w:r>
                            <w:r w:rsidR="00FE3750" w:rsidRPr="00FC4B6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までに、奈良県物品・役務電子入札等システムの証明書等提出画面への添付により、電子ファイルで提出すること。（押印不要）</w:t>
                            </w:r>
                          </w:p>
                          <w:p w14:paraId="17238F75" w14:textId="39E02E0F" w:rsidR="00FE3750" w:rsidRDefault="00FE3750" w:rsidP="00571013">
                            <w:pPr>
                              <w:pStyle w:val="a8"/>
                              <w:pBdr>
                                <w:top w:val="dotted" w:sz="4" w:space="18" w:color="FFFFFF" w:themeColor="background1"/>
                              </w:pBd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C4B6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※添付書類については、郵送または持参により提出すること（電子ファイルでの提出は不可）</w:t>
                            </w:r>
                          </w:p>
                          <w:p w14:paraId="3B5C732E" w14:textId="65431DFC" w:rsidR="004A79D6" w:rsidRPr="0006210E" w:rsidRDefault="00571013" w:rsidP="00571013">
                            <w:pPr>
                              <w:pStyle w:val="a8"/>
                              <w:pBdr>
                                <w:top w:val="dotted" w:sz="4" w:space="18" w:color="FFFFFF" w:themeColor="background1"/>
                              </w:pBd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06210E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>※この注意書きは消去して提出すること。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9144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F82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4" o:spid="_x0000_s1026" type="#_x0000_t202" style="position:absolute;left:0;text-align:left;margin-left:213.55pt;margin-top:461.4pt;width:269.1pt;height:214.8pt;z-index:-251657216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" fillcolor="#ffe599 [1303]" strokecolor="white [3201]" strokeweight="1.5pt">
                <v:textbox inset="14.4pt,7.2pt,14.4pt,7.2pt">
                  <w:txbxContent>
                    <w:p w14:paraId="32F3981A" w14:textId="57CA240B" w:rsidR="00FC4B68" w:rsidRPr="00FC4B68" w:rsidRDefault="004A79D6" w:rsidP="00571013">
                      <w:pPr>
                        <w:pStyle w:val="a8"/>
                        <w:pBdr>
                          <w:top w:val="dotted" w:sz="4" w:space="18" w:color="FFFFFF" w:themeColor="background1"/>
                        </w:pBdr>
                        <w:rPr>
                          <w:rFonts w:ascii="ＭＳ ゴシック" w:eastAsia="ＭＳ ゴシック" w:hAnsi="ＭＳ ゴシック"/>
                          <w:color w:val="000000" w:themeColor="text1"/>
                          <w:sz w:val="21"/>
                          <w:szCs w:val="21"/>
                        </w:rPr>
                      </w:pPr>
                      <w:r w:rsidRPr="00FC4B6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1"/>
                          <w:szCs w:val="21"/>
                        </w:rPr>
                        <w:t>※入札への参加を希望する者は、この申請書の「商号又は名称」及び「代表者職氏名」を記載の上、</w:t>
                      </w:r>
                      <w:r w:rsidRPr="00FC4B68">
                        <w:rPr>
                          <w:rFonts w:ascii="ＭＳ ゴシック" w:eastAsia="ＭＳ ゴシック" w:hAnsi="ＭＳ ゴシック" w:hint="eastAsia"/>
                          <w:color w:val="FF0000"/>
                          <w:sz w:val="21"/>
                          <w:szCs w:val="21"/>
                          <w:u w:val="single"/>
                        </w:rPr>
                        <w:t>令和</w:t>
                      </w:r>
                      <w:r w:rsidR="004C7F70">
                        <w:rPr>
                          <w:rFonts w:ascii="ＭＳ ゴシック" w:eastAsia="ＭＳ ゴシック" w:hAnsi="ＭＳ ゴシック" w:hint="eastAsia"/>
                          <w:color w:val="FF0000"/>
                          <w:sz w:val="21"/>
                          <w:szCs w:val="21"/>
                          <w:u w:val="single"/>
                        </w:rPr>
                        <w:t>８</w:t>
                      </w:r>
                      <w:r w:rsidRPr="00FC4B68">
                        <w:rPr>
                          <w:rFonts w:ascii="ＭＳ ゴシック" w:eastAsia="ＭＳ ゴシック" w:hAnsi="ＭＳ ゴシック" w:hint="eastAsia"/>
                          <w:color w:val="FF0000"/>
                          <w:sz w:val="21"/>
                          <w:szCs w:val="21"/>
                          <w:u w:val="single"/>
                        </w:rPr>
                        <w:t>年</w:t>
                      </w:r>
                      <w:r w:rsidR="001268BF">
                        <w:rPr>
                          <w:rFonts w:ascii="ＭＳ ゴシック" w:eastAsia="ＭＳ ゴシック" w:hAnsi="ＭＳ ゴシック" w:hint="eastAsia"/>
                          <w:color w:val="FF0000"/>
                          <w:sz w:val="21"/>
                          <w:szCs w:val="21"/>
                          <w:u w:val="single"/>
                        </w:rPr>
                        <w:t>１０</w:t>
                      </w:r>
                      <w:r w:rsidRPr="00FC4B68">
                        <w:rPr>
                          <w:rFonts w:ascii="ＭＳ ゴシック" w:eastAsia="ＭＳ ゴシック" w:hAnsi="ＭＳ ゴシック" w:hint="eastAsia"/>
                          <w:color w:val="FF0000"/>
                          <w:sz w:val="21"/>
                          <w:szCs w:val="21"/>
                          <w:u w:val="single"/>
                        </w:rPr>
                        <w:t>月</w:t>
                      </w:r>
                      <w:r w:rsidR="0006210E">
                        <w:rPr>
                          <w:rFonts w:ascii="ＭＳ ゴシック" w:eastAsia="ＭＳ ゴシック" w:hAnsi="ＭＳ ゴシック" w:hint="eastAsia"/>
                          <w:color w:val="FF0000"/>
                          <w:sz w:val="21"/>
                          <w:szCs w:val="21"/>
                          <w:u w:val="single"/>
                        </w:rPr>
                        <w:t>２</w:t>
                      </w:r>
                      <w:r w:rsidRPr="00FC4B68">
                        <w:rPr>
                          <w:rFonts w:ascii="ＭＳ ゴシック" w:eastAsia="ＭＳ ゴシック" w:hAnsi="ＭＳ ゴシック" w:hint="eastAsia"/>
                          <w:color w:val="FF0000"/>
                          <w:sz w:val="21"/>
                          <w:szCs w:val="21"/>
                          <w:u w:val="single"/>
                        </w:rPr>
                        <w:t>日</w:t>
                      </w:r>
                      <w:r w:rsidR="001268BF">
                        <w:rPr>
                          <w:rFonts w:ascii="ＭＳ ゴシック" w:eastAsia="ＭＳ ゴシック" w:hAnsi="ＭＳ ゴシック" w:hint="eastAsia"/>
                          <w:color w:val="FF0000"/>
                          <w:sz w:val="21"/>
                          <w:szCs w:val="21"/>
                          <w:u w:val="single"/>
                        </w:rPr>
                        <w:t>（金</w:t>
                      </w:r>
                      <w:r w:rsidR="00FE3750" w:rsidRPr="00FC4B68">
                        <w:rPr>
                          <w:rFonts w:ascii="ＭＳ ゴシック" w:eastAsia="ＭＳ ゴシック" w:hAnsi="ＭＳ ゴシック" w:hint="eastAsia"/>
                          <w:color w:val="FF0000"/>
                          <w:sz w:val="21"/>
                          <w:szCs w:val="21"/>
                          <w:u w:val="single"/>
                        </w:rPr>
                        <w:t>）１７時</w:t>
                      </w:r>
                      <w:r w:rsidR="00FE3750" w:rsidRPr="00FC4B6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1"/>
                          <w:szCs w:val="21"/>
                        </w:rPr>
                        <w:t>までに、奈良県物品・役務電子入札等システムの証明書等提出画面への添付により、電子ファイルで提出すること。（押印不要）</w:t>
                      </w:r>
                    </w:p>
                    <w:p w14:paraId="17238F75" w14:textId="39E02E0F" w:rsidR="00FE3750" w:rsidRDefault="00FE3750" w:rsidP="00571013">
                      <w:pPr>
                        <w:pStyle w:val="a8"/>
                        <w:pBdr>
                          <w:top w:val="dotted" w:sz="4" w:space="18" w:color="FFFFFF" w:themeColor="background1"/>
                        </w:pBdr>
                        <w:rPr>
                          <w:rFonts w:ascii="ＭＳ ゴシック" w:eastAsia="ＭＳ ゴシック" w:hAnsi="ＭＳ ゴシック"/>
                          <w:color w:val="000000" w:themeColor="text1"/>
                          <w:sz w:val="21"/>
                          <w:szCs w:val="21"/>
                        </w:rPr>
                      </w:pPr>
                      <w:r w:rsidRPr="00FC4B6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1"/>
                          <w:szCs w:val="21"/>
                        </w:rPr>
                        <w:t>※添付書類については、郵送または持参により提出すること（電子ファイルでの提出は不可）</w:t>
                      </w:r>
                    </w:p>
                    <w:p w14:paraId="3B5C732E" w14:textId="65431DFC" w:rsidR="004A79D6" w:rsidRPr="0006210E" w:rsidRDefault="00571013" w:rsidP="00571013">
                      <w:pPr>
                        <w:pStyle w:val="a8"/>
                        <w:pBdr>
                          <w:top w:val="dotted" w:sz="4" w:space="18" w:color="FFFFFF" w:themeColor="background1"/>
                        </w:pBdr>
                        <w:rPr>
                          <w:rFonts w:ascii="ＭＳ ゴシック" w:eastAsia="ＭＳ ゴシック" w:hAnsi="ＭＳ ゴシック"/>
                          <w:color w:val="000000" w:themeColor="text1"/>
                          <w:sz w:val="21"/>
                          <w:szCs w:val="21"/>
                          <w:u w:val="single"/>
                        </w:rPr>
                      </w:pPr>
                      <w:r w:rsidRPr="0006210E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1"/>
                          <w:szCs w:val="21"/>
                          <w:u w:val="single"/>
                        </w:rPr>
                        <w:t>※この注意書きは消去して提出すること。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4A79D6" w:rsidRPr="005309A5">
        <w:rPr>
          <w:rFonts w:hint="eastAsia"/>
          <w:sz w:val="24"/>
          <w:szCs w:val="24"/>
        </w:rPr>
        <w:t>事業実績（様式３）</w:t>
      </w:r>
    </w:p>
    <w:p w14:paraId="1F0972DF" w14:textId="1068E937" w:rsidR="004C7F70" w:rsidRPr="005309A5" w:rsidRDefault="004C7F70" w:rsidP="005309A5">
      <w:pPr>
        <w:pStyle w:val="a7"/>
        <w:spacing w:line="360" w:lineRule="exact"/>
        <w:ind w:leftChars="0" w:left="431"/>
        <w:rPr>
          <w:sz w:val="24"/>
          <w:szCs w:val="24"/>
        </w:rPr>
      </w:pPr>
    </w:p>
    <w:sectPr w:rsidR="004C7F70" w:rsidRPr="005309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23BE1" w14:textId="77777777" w:rsidR="0006210E" w:rsidRDefault="0006210E" w:rsidP="0006210E">
      <w:r>
        <w:separator/>
      </w:r>
    </w:p>
  </w:endnote>
  <w:endnote w:type="continuationSeparator" w:id="0">
    <w:p w14:paraId="37DD68F1" w14:textId="77777777" w:rsidR="0006210E" w:rsidRDefault="0006210E" w:rsidP="00062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EB71E" w14:textId="77777777" w:rsidR="0006210E" w:rsidRDefault="0006210E" w:rsidP="0006210E">
      <w:r>
        <w:separator/>
      </w:r>
    </w:p>
  </w:footnote>
  <w:footnote w:type="continuationSeparator" w:id="0">
    <w:p w14:paraId="4D4FEDC0" w14:textId="77777777" w:rsidR="0006210E" w:rsidRDefault="0006210E" w:rsidP="00062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C1498"/>
    <w:multiLevelType w:val="hybridMultilevel"/>
    <w:tmpl w:val="A950DD2C"/>
    <w:lvl w:ilvl="0" w:tplc="8C702820">
      <w:start w:val="1"/>
      <w:numFmt w:val="decimalFullWidth"/>
      <w:lvlText w:val="%1．"/>
      <w:lvlJc w:val="left"/>
      <w:pPr>
        <w:ind w:left="429" w:hanging="42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D6"/>
    <w:rsid w:val="0006210E"/>
    <w:rsid w:val="001268BF"/>
    <w:rsid w:val="002603E3"/>
    <w:rsid w:val="004A79D6"/>
    <w:rsid w:val="004C7F70"/>
    <w:rsid w:val="005309A5"/>
    <w:rsid w:val="00571013"/>
    <w:rsid w:val="00643AD4"/>
    <w:rsid w:val="006A4048"/>
    <w:rsid w:val="00903877"/>
    <w:rsid w:val="00A46ABB"/>
    <w:rsid w:val="00B04A89"/>
    <w:rsid w:val="00B67DBF"/>
    <w:rsid w:val="00BC6C51"/>
    <w:rsid w:val="00D14AA0"/>
    <w:rsid w:val="00F15CE5"/>
    <w:rsid w:val="00FC4B68"/>
    <w:rsid w:val="00FE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BADC478"/>
  <w15:chartTrackingRefBased/>
  <w15:docId w15:val="{58090BAD-4645-435F-A6D3-A1C949A9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A79D6"/>
    <w:pPr>
      <w:jc w:val="center"/>
    </w:pPr>
  </w:style>
  <w:style w:type="character" w:customStyle="1" w:styleId="a4">
    <w:name w:val="記 (文字)"/>
    <w:basedOn w:val="a0"/>
    <w:link w:val="a3"/>
    <w:uiPriority w:val="99"/>
    <w:rsid w:val="004A79D6"/>
  </w:style>
  <w:style w:type="paragraph" w:styleId="a5">
    <w:name w:val="Closing"/>
    <w:basedOn w:val="a"/>
    <w:link w:val="a6"/>
    <w:uiPriority w:val="99"/>
    <w:unhideWhenUsed/>
    <w:rsid w:val="004A79D6"/>
    <w:pPr>
      <w:jc w:val="right"/>
    </w:pPr>
  </w:style>
  <w:style w:type="character" w:customStyle="1" w:styleId="a6">
    <w:name w:val="結語 (文字)"/>
    <w:basedOn w:val="a0"/>
    <w:link w:val="a5"/>
    <w:uiPriority w:val="99"/>
    <w:rsid w:val="004A79D6"/>
  </w:style>
  <w:style w:type="paragraph" w:styleId="a7">
    <w:name w:val="List Paragraph"/>
    <w:basedOn w:val="a"/>
    <w:uiPriority w:val="34"/>
    <w:qFormat/>
    <w:rsid w:val="004A79D6"/>
    <w:pPr>
      <w:ind w:leftChars="400" w:left="840"/>
    </w:pPr>
  </w:style>
  <w:style w:type="paragraph" w:styleId="a8">
    <w:name w:val="No Spacing"/>
    <w:link w:val="a9"/>
    <w:uiPriority w:val="1"/>
    <w:qFormat/>
    <w:rsid w:val="004A79D6"/>
    <w:rPr>
      <w:kern w:val="0"/>
      <w:sz w:val="22"/>
    </w:rPr>
  </w:style>
  <w:style w:type="character" w:customStyle="1" w:styleId="a9">
    <w:name w:val="行間詰め (文字)"/>
    <w:basedOn w:val="a0"/>
    <w:link w:val="a8"/>
    <w:uiPriority w:val="1"/>
    <w:rsid w:val="004A79D6"/>
    <w:rPr>
      <w:kern w:val="0"/>
      <w:sz w:val="22"/>
    </w:rPr>
  </w:style>
  <w:style w:type="paragraph" w:styleId="aa">
    <w:name w:val="Date"/>
    <w:basedOn w:val="a"/>
    <w:next w:val="a"/>
    <w:link w:val="ab"/>
    <w:uiPriority w:val="99"/>
    <w:semiHidden/>
    <w:unhideWhenUsed/>
    <w:rsid w:val="00B04A89"/>
  </w:style>
  <w:style w:type="character" w:customStyle="1" w:styleId="ab">
    <w:name w:val="日付 (文字)"/>
    <w:basedOn w:val="a0"/>
    <w:link w:val="aa"/>
    <w:uiPriority w:val="99"/>
    <w:semiHidden/>
    <w:rsid w:val="00B04A89"/>
  </w:style>
  <w:style w:type="paragraph" w:styleId="ac">
    <w:name w:val="header"/>
    <w:basedOn w:val="a"/>
    <w:link w:val="ad"/>
    <w:uiPriority w:val="99"/>
    <w:unhideWhenUsed/>
    <w:rsid w:val="0006210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6210E"/>
  </w:style>
  <w:style w:type="paragraph" w:styleId="ae">
    <w:name w:val="footer"/>
    <w:basedOn w:val="a"/>
    <w:link w:val="af"/>
    <w:uiPriority w:val="99"/>
    <w:unhideWhenUsed/>
    <w:rsid w:val="0006210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62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山原 美奈</dc:creator>
  <cp:keywords/>
  <dc:description/>
  <cp:lastModifiedBy>福島 雅之</cp:lastModifiedBy>
  <cp:revision>15</cp:revision>
  <dcterms:created xsi:type="dcterms:W3CDTF">2022-05-20T03:06:00Z</dcterms:created>
  <dcterms:modified xsi:type="dcterms:W3CDTF">2026-09-07T07:53:00Z</dcterms:modified>
</cp:coreProperties>
</file>