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6CAD" w14:textId="77777777" w:rsid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様式第２号（物品用）</w:t>
      </w:r>
      <w:r w:rsidRPr="00C148E2">
        <w:rPr>
          <w:rFonts w:ascii="ＭＳ 明朝" w:eastAsia="ＭＳ 明朝" w:hAnsi="ＭＳ 明朝" w:cs="ＭＳ 明朝"/>
        </w:rPr>
        <w:t xml:space="preserve"> </w:t>
      </w:r>
    </w:p>
    <w:p w14:paraId="64EDBE99" w14:textId="77777777" w:rsidR="00C148E2" w:rsidRPr="00C148E2" w:rsidRDefault="00C148E2" w:rsidP="00C148E2">
      <w:pPr>
        <w:rPr>
          <w:rFonts w:ascii="ＭＳ 明朝" w:eastAsia="ＭＳ 明朝" w:hAnsi="ＭＳ 明朝" w:cs="ＭＳ 明朝"/>
        </w:rPr>
      </w:pPr>
    </w:p>
    <w:p w14:paraId="28CEDF53" w14:textId="77777777" w:rsidR="00C148E2" w:rsidRPr="00C148E2" w:rsidRDefault="00C148E2" w:rsidP="00C148E2">
      <w:pPr>
        <w:jc w:val="center"/>
        <w:rPr>
          <w:rFonts w:ascii="ＭＳ 明朝" w:eastAsia="ＭＳ 明朝" w:hAnsi="ＭＳ 明朝" w:cs="ＭＳ 明朝"/>
          <w:sz w:val="28"/>
          <w:szCs w:val="28"/>
        </w:rPr>
      </w:pPr>
      <w:r w:rsidRPr="00C148E2">
        <w:rPr>
          <w:rFonts w:ascii="ＭＳ 明朝" w:eastAsia="ＭＳ 明朝" w:hAnsi="ＭＳ 明朝" w:cs="ＭＳ 明朝" w:hint="eastAsia"/>
          <w:sz w:val="28"/>
          <w:szCs w:val="28"/>
        </w:rPr>
        <w:t>一般競争入札参加資格確認資料</w:t>
      </w:r>
    </w:p>
    <w:p w14:paraId="235A28A7" w14:textId="77777777" w:rsidR="00C148E2" w:rsidRPr="00C148E2" w:rsidRDefault="00C148E2" w:rsidP="00C148E2">
      <w:pPr>
        <w:rPr>
          <w:rFonts w:ascii="ＭＳ 明朝" w:eastAsia="ＭＳ 明朝" w:hAnsi="ＭＳ 明朝" w:cs="ＭＳ 明朝"/>
        </w:rPr>
      </w:pPr>
    </w:p>
    <w:p w14:paraId="4FA18253" w14:textId="02117742" w:rsidR="00C148E2" w:rsidRPr="00C148E2" w:rsidRDefault="00C148E2" w:rsidP="00C148E2">
      <w:pPr>
        <w:rPr>
          <w:rFonts w:ascii="ＭＳ 明朝" w:eastAsia="ＭＳ 明朝" w:hAnsi="ＭＳ 明朝" w:cs="ＭＳ 明朝" w:hint="eastAsia"/>
        </w:rPr>
      </w:pP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年</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月</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日</w:t>
      </w:r>
    </w:p>
    <w:p w14:paraId="3EADE955"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（あて先）</w:t>
      </w:r>
    </w:p>
    <w:p w14:paraId="30DD3A38"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埼玉県知事　</w:t>
      </w:r>
    </w:p>
    <w:p w14:paraId="320F561A" w14:textId="77777777" w:rsidR="00C148E2" w:rsidRPr="00C148E2" w:rsidRDefault="00C148E2" w:rsidP="00C148E2">
      <w:pPr>
        <w:rPr>
          <w:rFonts w:ascii="ＭＳ 明朝" w:eastAsia="ＭＳ 明朝" w:hAnsi="ＭＳ 明朝" w:cs="ＭＳ 明朝"/>
        </w:rPr>
      </w:pPr>
    </w:p>
    <w:p w14:paraId="11670288" w14:textId="1386D2B7" w:rsid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申　請　者</w:t>
      </w:r>
    </w:p>
    <w:p w14:paraId="4CACB9D0" w14:textId="77777777" w:rsidR="00C148E2" w:rsidRPr="00C148E2" w:rsidRDefault="00C148E2" w:rsidP="00C148E2">
      <w:pPr>
        <w:rPr>
          <w:rFonts w:ascii="ＭＳ 明朝" w:eastAsia="ＭＳ 明朝" w:hAnsi="ＭＳ 明朝" w:cs="ＭＳ 明朝" w:hint="eastAsia"/>
        </w:rPr>
      </w:pPr>
    </w:p>
    <w:p w14:paraId="37D8E224" w14:textId="3DAFB4D3"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住</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所</w:t>
      </w:r>
    </w:p>
    <w:p w14:paraId="1668448A" w14:textId="4E327331" w:rsidR="00C148E2" w:rsidRPr="00C148E2" w:rsidRDefault="00C148E2" w:rsidP="00C148E2">
      <w:pPr>
        <w:rPr>
          <w:rFonts w:ascii="ＭＳ 明朝" w:eastAsia="ＭＳ 明朝" w:hAnsi="ＭＳ 明朝" w:cs="ＭＳ 明朝"/>
        </w:rPr>
      </w:pPr>
    </w:p>
    <w:p w14:paraId="391A2438" w14:textId="7E7ED389"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hint="eastAsia"/>
        </w:rPr>
        <w:t xml:space="preserve">　商号又は名称</w:t>
      </w:r>
    </w:p>
    <w:p w14:paraId="3AEC5A20" w14:textId="77777777" w:rsidR="00C148E2" w:rsidRPr="00C148E2" w:rsidRDefault="00C148E2" w:rsidP="00C148E2">
      <w:pPr>
        <w:rPr>
          <w:rFonts w:ascii="ＭＳ 明朝" w:eastAsia="ＭＳ 明朝" w:hAnsi="ＭＳ 明朝" w:cs="ＭＳ 明朝"/>
        </w:rPr>
      </w:pPr>
    </w:p>
    <w:p w14:paraId="184A590A" w14:textId="65A7AEDF"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職</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氏</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名</w:t>
      </w:r>
    </w:p>
    <w:p w14:paraId="77469F2F" w14:textId="77777777" w:rsidR="00C148E2" w:rsidRPr="00C148E2" w:rsidRDefault="00C148E2" w:rsidP="00C148E2">
      <w:pPr>
        <w:rPr>
          <w:rFonts w:ascii="ＭＳ 明朝" w:eastAsia="ＭＳ 明朝" w:hAnsi="ＭＳ 明朝" w:cs="ＭＳ 明朝"/>
        </w:rPr>
      </w:pPr>
    </w:p>
    <w:p w14:paraId="6B55C402" w14:textId="1AED992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担当者氏名</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w:t>
      </w:r>
    </w:p>
    <w:p w14:paraId="544D7D55" w14:textId="3134FBDC"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電話番号</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w:t>
      </w:r>
    </w:p>
    <w:p w14:paraId="3BCE026A" w14:textId="58609609" w:rsid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Pr>
          <w:rFonts w:ascii="ＭＳ 明朝" w:eastAsia="ＭＳ 明朝" w:hAnsi="ＭＳ 明朝" w:cs="ＭＳ 明朝" w:hint="eastAsia"/>
        </w:rPr>
        <w:t xml:space="preserve">　　　</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ＦＡＸ番号</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 xml:space="preserve">　　　　　　　　　　　　　　）</w:t>
      </w:r>
    </w:p>
    <w:p w14:paraId="285F2556" w14:textId="77777777" w:rsidR="00C148E2" w:rsidRPr="00C148E2" w:rsidRDefault="00C148E2" w:rsidP="00C148E2">
      <w:pPr>
        <w:rPr>
          <w:rFonts w:ascii="ＭＳ 明朝" w:eastAsia="ＭＳ 明朝" w:hAnsi="ＭＳ 明朝" w:cs="ＭＳ 明朝" w:hint="eastAsia"/>
        </w:rPr>
      </w:pPr>
    </w:p>
    <w:p w14:paraId="693F82DC" w14:textId="77777777" w:rsidR="00C148E2" w:rsidRPr="007007B2" w:rsidRDefault="00C148E2" w:rsidP="00C148E2">
      <w:pPr>
        <w:autoSpaceDE w:val="0"/>
        <w:autoSpaceDN w:val="0"/>
        <w:rPr>
          <w:rFonts w:ascii="ＭＳ 明朝" w:hAnsi="ＭＳ 明朝"/>
          <w:spacing w:val="12"/>
          <w:sz w:val="22"/>
        </w:rPr>
      </w:pPr>
    </w:p>
    <w:p w14:paraId="448C1068" w14:textId="02ABA35E" w:rsidR="00C148E2" w:rsidRPr="00C148E2" w:rsidRDefault="00C148E2" w:rsidP="00C148E2">
      <w:pPr>
        <w:rPr>
          <w:rFonts w:ascii="ＭＳ 明朝" w:eastAsia="ＭＳ 明朝" w:hAnsi="ＭＳ 明朝" w:cs="ＭＳ 明朝"/>
        </w:rPr>
      </w:pPr>
      <w:r w:rsidRPr="007007B2">
        <w:rPr>
          <w:rFonts w:ascii="ＭＳ 明朝" w:hAnsi="ＭＳ 明朝" w:cs="ＭＳ 明朝" w:hint="eastAsia"/>
          <w:sz w:val="22"/>
        </w:rPr>
        <w:t xml:space="preserve">　</w:t>
      </w:r>
      <w:r w:rsidRPr="00C148E2">
        <w:rPr>
          <w:rFonts w:ascii="ＭＳ 明朝" w:eastAsia="ＭＳ 明朝" w:hAnsi="ＭＳ 明朝" w:cs="ＭＳ 明朝" w:hint="eastAsia"/>
        </w:rPr>
        <w:t>「</w:t>
      </w:r>
      <w:r w:rsidRPr="0052399A">
        <w:rPr>
          <w:rFonts w:ascii="ＭＳ 明朝" w:eastAsia="ＭＳ 明朝" w:hAnsi="ＭＳ 明朝" w:cs="HGSｺﾞｼｯｸE" w:hint="eastAsia"/>
        </w:rPr>
        <w:t>【南部地区H】塩化カルシウム共同購入（単価契約）</w:t>
      </w:r>
      <w:r w:rsidRPr="00C148E2">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4C5E417E" w14:textId="77777777" w:rsidR="00C148E2" w:rsidRPr="00C148E2" w:rsidRDefault="00C148E2" w:rsidP="00C148E2">
      <w:pPr>
        <w:rPr>
          <w:rFonts w:ascii="ＭＳ 明朝" w:eastAsia="ＭＳ 明朝" w:hAnsi="ＭＳ 明朝" w:cs="ＭＳ 明朝"/>
        </w:rPr>
      </w:pPr>
    </w:p>
    <w:p w14:paraId="57036533"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記</w:t>
      </w:r>
    </w:p>
    <w:p w14:paraId="384E3AFB" w14:textId="77777777" w:rsidR="00C148E2" w:rsidRPr="00C148E2" w:rsidRDefault="00C148E2" w:rsidP="00C148E2">
      <w:pPr>
        <w:rPr>
          <w:rFonts w:ascii="ＭＳ 明朝" w:eastAsia="ＭＳ 明朝" w:hAnsi="ＭＳ 明朝" w:cs="ＭＳ 明朝"/>
        </w:rPr>
      </w:pPr>
    </w:p>
    <w:p w14:paraId="2C3986C7"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１　業種区分等（該当する区分に○を付すこと。）</w:t>
      </w:r>
    </w:p>
    <w:p w14:paraId="35F440BB"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（１）業　　　種　：　販売　　・　印刷</w:t>
      </w:r>
    </w:p>
    <w:p w14:paraId="766427DD"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（２）所在地区分　：　管轄内　・　準管轄内　・　管轄外</w:t>
      </w:r>
    </w:p>
    <w:p w14:paraId="7B5A32A2"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（３）企</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業</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規</w:t>
      </w:r>
      <w:r w:rsidRPr="00C148E2">
        <w:rPr>
          <w:rFonts w:ascii="ＭＳ 明朝" w:eastAsia="ＭＳ 明朝" w:hAnsi="ＭＳ 明朝" w:cs="ＭＳ 明朝"/>
        </w:rPr>
        <w:t xml:space="preserve"> </w:t>
      </w:r>
      <w:r w:rsidRPr="00C148E2">
        <w:rPr>
          <w:rFonts w:ascii="ＭＳ 明朝" w:eastAsia="ＭＳ 明朝" w:hAnsi="ＭＳ 明朝" w:cs="ＭＳ 明朝" w:hint="eastAsia"/>
        </w:rPr>
        <w:t>模　：　大企業　・　中小企業</w:t>
      </w:r>
    </w:p>
    <w:p w14:paraId="4E5559AD"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（４）格　付　け　：　Ａ等級　・　Ｂ等級　・　Ｃ等級</w:t>
      </w:r>
    </w:p>
    <w:p w14:paraId="3B5E202F" w14:textId="77777777" w:rsidR="00C148E2" w:rsidRPr="00C148E2" w:rsidRDefault="00C148E2" w:rsidP="00C148E2">
      <w:pPr>
        <w:rPr>
          <w:rFonts w:ascii="ＭＳ 明朝" w:eastAsia="ＭＳ 明朝" w:hAnsi="ＭＳ 明朝" w:cs="ＭＳ 明朝"/>
        </w:rPr>
      </w:pPr>
    </w:p>
    <w:p w14:paraId="250578DA"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（注：　所在地区分が管轄内とは、県内に本店を有する者をいい、準管轄内とは県外に本店を有し、県内に契約の主体となる支店営業所等を有する者をいう。）</w:t>
      </w:r>
    </w:p>
    <w:p w14:paraId="5DFA0B80" w14:textId="77777777" w:rsidR="00C148E2" w:rsidRPr="00C148E2" w:rsidRDefault="00C148E2" w:rsidP="00C148E2">
      <w:pPr>
        <w:rPr>
          <w:rFonts w:ascii="ＭＳ 明朝" w:eastAsia="ＭＳ 明朝" w:hAnsi="ＭＳ 明朝" w:cs="ＭＳ 明朝"/>
        </w:rPr>
      </w:pPr>
    </w:p>
    <w:p w14:paraId="5C981234"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２　その他</w:t>
      </w:r>
    </w:p>
    <w:p w14:paraId="50FF3386" w14:textId="77777777" w:rsidR="00C148E2" w:rsidRP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（１）埼玉県物品調達等一般競争入札執行要綱第２条に規定する参加資格を有していること。</w:t>
      </w:r>
    </w:p>
    <w:p w14:paraId="02B64DDF" w14:textId="77777777" w:rsidR="00C148E2" w:rsidRDefault="00C148E2" w:rsidP="00C148E2">
      <w:pPr>
        <w:rPr>
          <w:rFonts w:ascii="ＭＳ 明朝" w:eastAsia="ＭＳ 明朝" w:hAnsi="ＭＳ 明朝" w:cs="ＭＳ 明朝"/>
        </w:rPr>
      </w:pPr>
      <w:r w:rsidRPr="00C148E2">
        <w:rPr>
          <w:rFonts w:ascii="ＭＳ 明朝" w:eastAsia="ＭＳ 明朝" w:hAnsi="ＭＳ 明朝" w:cs="ＭＳ 明朝" w:hint="eastAsia"/>
        </w:rPr>
        <w:t>（２）著しい経営状況の悪化又は資産若しくは信用度の低下の事実がなく、かつ、契約の不履行又は契約を締結しないこととなる恐れがなく、アフターサービスが可能であるなど、物品調達等一般競争入札参加資格基準の２に定める「留意すべき入札参加資格要件」を満たす者であること。</w:t>
      </w:r>
    </w:p>
    <w:p w14:paraId="7DBA6ECE" w14:textId="77777777" w:rsidR="00C148E2" w:rsidRDefault="00C148E2" w:rsidP="00C148E2">
      <w:pPr>
        <w:rPr>
          <w:rFonts w:ascii="ＭＳ 明朝" w:eastAsia="ＭＳ 明朝" w:hAnsi="ＭＳ 明朝" w:cs="ＭＳ 明朝"/>
        </w:rPr>
      </w:pPr>
    </w:p>
    <w:p w14:paraId="6AAE86CB" w14:textId="77777777" w:rsidR="00C148E2" w:rsidRDefault="00C148E2" w:rsidP="00C148E2">
      <w:pPr>
        <w:rPr>
          <w:rFonts w:ascii="ＭＳ 明朝" w:eastAsia="ＭＳ 明朝" w:hAnsi="ＭＳ 明朝" w:cs="ＭＳ 明朝"/>
        </w:rPr>
      </w:pPr>
    </w:p>
    <w:p w14:paraId="7E86F6B5" w14:textId="77777777" w:rsidR="00C148E2" w:rsidRDefault="00C148E2" w:rsidP="00C148E2">
      <w:pPr>
        <w:rPr>
          <w:rFonts w:ascii="ＭＳ 明朝" w:eastAsia="ＭＳ 明朝" w:hAnsi="ＭＳ 明朝" w:cs="ＭＳ 明朝"/>
        </w:rPr>
      </w:pPr>
    </w:p>
    <w:p w14:paraId="74FF1A36" w14:textId="77777777" w:rsidR="00C148E2" w:rsidRDefault="00C148E2" w:rsidP="00C148E2">
      <w:pPr>
        <w:rPr>
          <w:rFonts w:ascii="ＭＳ 明朝" w:eastAsia="ＭＳ 明朝" w:hAnsi="ＭＳ 明朝" w:cs="ＭＳ 明朝"/>
        </w:rPr>
      </w:pPr>
    </w:p>
    <w:p w14:paraId="19979594"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hint="eastAsia"/>
          <w:spacing w:val="2"/>
        </w:rPr>
      </w:pPr>
    </w:p>
    <w:sectPr w:rsidR="00F313CD" w:rsidSect="00156DD5">
      <w:pgSz w:w="11906" w:h="16838" w:code="9"/>
      <w:pgMar w:top="1418" w:right="1418" w:bottom="1418" w:left="1418" w:header="720" w:footer="720" w:gutter="0"/>
      <w:pgNumType w:start="1"/>
      <w:cols w:space="720"/>
      <w:noEndnote/>
      <w:docGrid w:type="linesAndChars" w:linePitch="292"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751A1" w14:textId="77777777" w:rsidR="00F711C2" w:rsidRDefault="00F711C2">
      <w:r>
        <w:separator/>
      </w:r>
    </w:p>
  </w:endnote>
  <w:endnote w:type="continuationSeparator" w:id="0">
    <w:p w14:paraId="568F3AF0" w14:textId="77777777" w:rsidR="00F711C2" w:rsidRDefault="00F71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5F1A9" w14:textId="77777777" w:rsidR="00F711C2" w:rsidRDefault="00F711C2">
      <w:r>
        <w:rPr>
          <w:rFonts w:ascii="HGSｺﾞｼｯｸE"/>
          <w:color w:val="auto"/>
          <w:sz w:val="2"/>
          <w:szCs w:val="2"/>
        </w:rPr>
        <w:continuationSeparator/>
      </w:r>
    </w:p>
  </w:footnote>
  <w:footnote w:type="continuationSeparator" w:id="0">
    <w:p w14:paraId="0092E0CA" w14:textId="77777777" w:rsidR="00F711C2" w:rsidRDefault="00F71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3624214">
    <w:abstractNumId w:val="1"/>
  </w:num>
  <w:num w:numId="2" w16cid:durableId="928193845">
    <w:abstractNumId w:val="3"/>
  </w:num>
  <w:num w:numId="3" w16cid:durableId="483276193">
    <w:abstractNumId w:val="4"/>
  </w:num>
  <w:num w:numId="4" w16cid:durableId="241834871">
    <w:abstractNumId w:val="0"/>
  </w:num>
  <w:num w:numId="5" w16cid:durableId="1554274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3"/>
  <w:drawingGridVerticalSpacing w:val="23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163F"/>
    <w:rsid w:val="000B305F"/>
    <w:rsid w:val="000B6EA1"/>
    <w:rsid w:val="000C1F40"/>
    <w:rsid w:val="000C2187"/>
    <w:rsid w:val="000D268E"/>
    <w:rsid w:val="000D6DF8"/>
    <w:rsid w:val="000E0FA8"/>
    <w:rsid w:val="000F1407"/>
    <w:rsid w:val="000F46C6"/>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5BCA"/>
    <w:rsid w:val="00147B79"/>
    <w:rsid w:val="00154C61"/>
    <w:rsid w:val="00155D16"/>
    <w:rsid w:val="00156DD5"/>
    <w:rsid w:val="00160300"/>
    <w:rsid w:val="001619C8"/>
    <w:rsid w:val="0016590D"/>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111D5"/>
    <w:rsid w:val="0021573B"/>
    <w:rsid w:val="0021694B"/>
    <w:rsid w:val="0022058A"/>
    <w:rsid w:val="00224A16"/>
    <w:rsid w:val="00224E2E"/>
    <w:rsid w:val="00226F7D"/>
    <w:rsid w:val="00227EB8"/>
    <w:rsid w:val="00230A2F"/>
    <w:rsid w:val="00241D18"/>
    <w:rsid w:val="00242351"/>
    <w:rsid w:val="0026085F"/>
    <w:rsid w:val="00261EE8"/>
    <w:rsid w:val="00264CB0"/>
    <w:rsid w:val="00266404"/>
    <w:rsid w:val="00272BB9"/>
    <w:rsid w:val="00274DA4"/>
    <w:rsid w:val="00291CBB"/>
    <w:rsid w:val="0029290F"/>
    <w:rsid w:val="0029454D"/>
    <w:rsid w:val="00294DBC"/>
    <w:rsid w:val="00296F37"/>
    <w:rsid w:val="002A7259"/>
    <w:rsid w:val="002B7208"/>
    <w:rsid w:val="002C0602"/>
    <w:rsid w:val="002C15C1"/>
    <w:rsid w:val="002D54A1"/>
    <w:rsid w:val="002E242A"/>
    <w:rsid w:val="002E339F"/>
    <w:rsid w:val="002E4566"/>
    <w:rsid w:val="002E4B79"/>
    <w:rsid w:val="00306C9D"/>
    <w:rsid w:val="00307762"/>
    <w:rsid w:val="00310107"/>
    <w:rsid w:val="00312F01"/>
    <w:rsid w:val="00313427"/>
    <w:rsid w:val="00315C8E"/>
    <w:rsid w:val="00317791"/>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6A9D"/>
    <w:rsid w:val="0039040B"/>
    <w:rsid w:val="003934F3"/>
    <w:rsid w:val="00397D76"/>
    <w:rsid w:val="003A220C"/>
    <w:rsid w:val="003B145B"/>
    <w:rsid w:val="003B1612"/>
    <w:rsid w:val="003B3A39"/>
    <w:rsid w:val="003B5E42"/>
    <w:rsid w:val="003B63BA"/>
    <w:rsid w:val="003B68C8"/>
    <w:rsid w:val="003C7E4D"/>
    <w:rsid w:val="003D0B3D"/>
    <w:rsid w:val="003E7118"/>
    <w:rsid w:val="003F2303"/>
    <w:rsid w:val="003F254F"/>
    <w:rsid w:val="003F362F"/>
    <w:rsid w:val="0040105C"/>
    <w:rsid w:val="00401956"/>
    <w:rsid w:val="004023AF"/>
    <w:rsid w:val="00402E0B"/>
    <w:rsid w:val="00404EF5"/>
    <w:rsid w:val="00405485"/>
    <w:rsid w:val="00405863"/>
    <w:rsid w:val="00406A50"/>
    <w:rsid w:val="004178E0"/>
    <w:rsid w:val="004247F1"/>
    <w:rsid w:val="00425BA0"/>
    <w:rsid w:val="004314BE"/>
    <w:rsid w:val="00434965"/>
    <w:rsid w:val="00437008"/>
    <w:rsid w:val="00456C47"/>
    <w:rsid w:val="0046585B"/>
    <w:rsid w:val="0046753F"/>
    <w:rsid w:val="00471015"/>
    <w:rsid w:val="0047152E"/>
    <w:rsid w:val="00484586"/>
    <w:rsid w:val="0048711F"/>
    <w:rsid w:val="004873ED"/>
    <w:rsid w:val="0049324D"/>
    <w:rsid w:val="004A5BA5"/>
    <w:rsid w:val="004A781D"/>
    <w:rsid w:val="004B0AC2"/>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523"/>
    <w:rsid w:val="004F3C26"/>
    <w:rsid w:val="004F46AA"/>
    <w:rsid w:val="004F7A8B"/>
    <w:rsid w:val="005034FA"/>
    <w:rsid w:val="00504DFE"/>
    <w:rsid w:val="00506489"/>
    <w:rsid w:val="00506B6D"/>
    <w:rsid w:val="00506C4B"/>
    <w:rsid w:val="005138FD"/>
    <w:rsid w:val="00517CEC"/>
    <w:rsid w:val="0052399A"/>
    <w:rsid w:val="00532426"/>
    <w:rsid w:val="00532D37"/>
    <w:rsid w:val="005368D6"/>
    <w:rsid w:val="00543538"/>
    <w:rsid w:val="00545716"/>
    <w:rsid w:val="00547706"/>
    <w:rsid w:val="00550532"/>
    <w:rsid w:val="00550F8A"/>
    <w:rsid w:val="005512C2"/>
    <w:rsid w:val="00563601"/>
    <w:rsid w:val="0057399C"/>
    <w:rsid w:val="005824D6"/>
    <w:rsid w:val="00586F3F"/>
    <w:rsid w:val="00592A1D"/>
    <w:rsid w:val="005A29A4"/>
    <w:rsid w:val="005A3A52"/>
    <w:rsid w:val="005A3A6A"/>
    <w:rsid w:val="005A6995"/>
    <w:rsid w:val="005A71D2"/>
    <w:rsid w:val="005B0F41"/>
    <w:rsid w:val="005B4EEA"/>
    <w:rsid w:val="005C3813"/>
    <w:rsid w:val="005D4DEB"/>
    <w:rsid w:val="005D6621"/>
    <w:rsid w:val="005F5698"/>
    <w:rsid w:val="005F56ED"/>
    <w:rsid w:val="005F6D74"/>
    <w:rsid w:val="00601D8A"/>
    <w:rsid w:val="00606657"/>
    <w:rsid w:val="00610A7C"/>
    <w:rsid w:val="006143E6"/>
    <w:rsid w:val="0061786B"/>
    <w:rsid w:val="00620A28"/>
    <w:rsid w:val="0062458F"/>
    <w:rsid w:val="0063011D"/>
    <w:rsid w:val="00633855"/>
    <w:rsid w:val="006345A0"/>
    <w:rsid w:val="00635ED5"/>
    <w:rsid w:val="00635EEC"/>
    <w:rsid w:val="006404A9"/>
    <w:rsid w:val="00644D45"/>
    <w:rsid w:val="00645149"/>
    <w:rsid w:val="006730AD"/>
    <w:rsid w:val="00675DFB"/>
    <w:rsid w:val="00676864"/>
    <w:rsid w:val="00677F5A"/>
    <w:rsid w:val="006854E1"/>
    <w:rsid w:val="00686025"/>
    <w:rsid w:val="006913E3"/>
    <w:rsid w:val="00694049"/>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E5A49"/>
    <w:rsid w:val="007F1856"/>
    <w:rsid w:val="007F1A4C"/>
    <w:rsid w:val="007F1F13"/>
    <w:rsid w:val="007F7B61"/>
    <w:rsid w:val="0080018A"/>
    <w:rsid w:val="00803FA3"/>
    <w:rsid w:val="00805E37"/>
    <w:rsid w:val="008103CF"/>
    <w:rsid w:val="00812883"/>
    <w:rsid w:val="0083260C"/>
    <w:rsid w:val="00832BC5"/>
    <w:rsid w:val="00834970"/>
    <w:rsid w:val="0084007E"/>
    <w:rsid w:val="00843610"/>
    <w:rsid w:val="008500BC"/>
    <w:rsid w:val="00852342"/>
    <w:rsid w:val="00860C37"/>
    <w:rsid w:val="00866A9E"/>
    <w:rsid w:val="00874F03"/>
    <w:rsid w:val="00875680"/>
    <w:rsid w:val="00881EF8"/>
    <w:rsid w:val="00885B05"/>
    <w:rsid w:val="00885DD8"/>
    <w:rsid w:val="00886584"/>
    <w:rsid w:val="0088661D"/>
    <w:rsid w:val="00887FBC"/>
    <w:rsid w:val="00890E6E"/>
    <w:rsid w:val="00897C81"/>
    <w:rsid w:val="008A0433"/>
    <w:rsid w:val="008A1BE0"/>
    <w:rsid w:val="008A26EC"/>
    <w:rsid w:val="008B2A78"/>
    <w:rsid w:val="008C30D7"/>
    <w:rsid w:val="008C3F6A"/>
    <w:rsid w:val="008C43D8"/>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571BE"/>
    <w:rsid w:val="0096045E"/>
    <w:rsid w:val="009608C8"/>
    <w:rsid w:val="009748AE"/>
    <w:rsid w:val="00976609"/>
    <w:rsid w:val="00977266"/>
    <w:rsid w:val="0097754B"/>
    <w:rsid w:val="009806CC"/>
    <w:rsid w:val="009834B2"/>
    <w:rsid w:val="00985974"/>
    <w:rsid w:val="00985CEB"/>
    <w:rsid w:val="00990A6B"/>
    <w:rsid w:val="009931A5"/>
    <w:rsid w:val="00993695"/>
    <w:rsid w:val="00995A5B"/>
    <w:rsid w:val="009A1BA6"/>
    <w:rsid w:val="009A4AB8"/>
    <w:rsid w:val="009B07FB"/>
    <w:rsid w:val="009B7459"/>
    <w:rsid w:val="009C42B2"/>
    <w:rsid w:val="009D0479"/>
    <w:rsid w:val="009D351B"/>
    <w:rsid w:val="009E3C59"/>
    <w:rsid w:val="009E5D3B"/>
    <w:rsid w:val="009F6F73"/>
    <w:rsid w:val="00A04895"/>
    <w:rsid w:val="00A07DCB"/>
    <w:rsid w:val="00A07E42"/>
    <w:rsid w:val="00A258BF"/>
    <w:rsid w:val="00A276DF"/>
    <w:rsid w:val="00A27F00"/>
    <w:rsid w:val="00A32FE8"/>
    <w:rsid w:val="00A344DA"/>
    <w:rsid w:val="00A35455"/>
    <w:rsid w:val="00A36888"/>
    <w:rsid w:val="00A40D31"/>
    <w:rsid w:val="00A40F69"/>
    <w:rsid w:val="00A444C7"/>
    <w:rsid w:val="00A44961"/>
    <w:rsid w:val="00A451D2"/>
    <w:rsid w:val="00A452B0"/>
    <w:rsid w:val="00A4763E"/>
    <w:rsid w:val="00A52DD7"/>
    <w:rsid w:val="00A5686F"/>
    <w:rsid w:val="00A576E1"/>
    <w:rsid w:val="00A64953"/>
    <w:rsid w:val="00A6529F"/>
    <w:rsid w:val="00A657E1"/>
    <w:rsid w:val="00A65C22"/>
    <w:rsid w:val="00A66B98"/>
    <w:rsid w:val="00A674C7"/>
    <w:rsid w:val="00A7036E"/>
    <w:rsid w:val="00A73176"/>
    <w:rsid w:val="00A7480A"/>
    <w:rsid w:val="00A818AB"/>
    <w:rsid w:val="00A861CE"/>
    <w:rsid w:val="00A93118"/>
    <w:rsid w:val="00A97989"/>
    <w:rsid w:val="00AA40A8"/>
    <w:rsid w:val="00AA50AA"/>
    <w:rsid w:val="00AA6966"/>
    <w:rsid w:val="00AB087E"/>
    <w:rsid w:val="00AB30FD"/>
    <w:rsid w:val="00AC2562"/>
    <w:rsid w:val="00AC4753"/>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39CE"/>
    <w:rsid w:val="00B359ED"/>
    <w:rsid w:val="00B3629E"/>
    <w:rsid w:val="00B400A1"/>
    <w:rsid w:val="00B44731"/>
    <w:rsid w:val="00B50655"/>
    <w:rsid w:val="00B5697D"/>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3C82"/>
    <w:rsid w:val="00C148E2"/>
    <w:rsid w:val="00C16070"/>
    <w:rsid w:val="00C25982"/>
    <w:rsid w:val="00C36A74"/>
    <w:rsid w:val="00C3797F"/>
    <w:rsid w:val="00C413CC"/>
    <w:rsid w:val="00C42713"/>
    <w:rsid w:val="00C42FDA"/>
    <w:rsid w:val="00C44F7A"/>
    <w:rsid w:val="00C468CB"/>
    <w:rsid w:val="00C51C01"/>
    <w:rsid w:val="00C52377"/>
    <w:rsid w:val="00C526F7"/>
    <w:rsid w:val="00C55B39"/>
    <w:rsid w:val="00C70E01"/>
    <w:rsid w:val="00C73E02"/>
    <w:rsid w:val="00C81381"/>
    <w:rsid w:val="00C85F48"/>
    <w:rsid w:val="00C862EF"/>
    <w:rsid w:val="00C9288E"/>
    <w:rsid w:val="00C929D9"/>
    <w:rsid w:val="00C93D17"/>
    <w:rsid w:val="00C94CDA"/>
    <w:rsid w:val="00C95EC2"/>
    <w:rsid w:val="00C9600B"/>
    <w:rsid w:val="00CA02C1"/>
    <w:rsid w:val="00CA0481"/>
    <w:rsid w:val="00CA2394"/>
    <w:rsid w:val="00CA4510"/>
    <w:rsid w:val="00CA6CBD"/>
    <w:rsid w:val="00CA6E6C"/>
    <w:rsid w:val="00CA79BF"/>
    <w:rsid w:val="00CB2F8F"/>
    <w:rsid w:val="00CB3982"/>
    <w:rsid w:val="00CC260D"/>
    <w:rsid w:val="00CC302A"/>
    <w:rsid w:val="00CC7282"/>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6EDB"/>
    <w:rsid w:val="00D55A1B"/>
    <w:rsid w:val="00D61B97"/>
    <w:rsid w:val="00D626DB"/>
    <w:rsid w:val="00D62FBF"/>
    <w:rsid w:val="00D75DB1"/>
    <w:rsid w:val="00D8137F"/>
    <w:rsid w:val="00D83D13"/>
    <w:rsid w:val="00D87DD3"/>
    <w:rsid w:val="00D87F31"/>
    <w:rsid w:val="00D95984"/>
    <w:rsid w:val="00DA2ED3"/>
    <w:rsid w:val="00DA3EC0"/>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6BCD"/>
    <w:rsid w:val="00E07DAE"/>
    <w:rsid w:val="00E1404A"/>
    <w:rsid w:val="00E15509"/>
    <w:rsid w:val="00E20530"/>
    <w:rsid w:val="00E23167"/>
    <w:rsid w:val="00E23B13"/>
    <w:rsid w:val="00E24B0A"/>
    <w:rsid w:val="00E2530A"/>
    <w:rsid w:val="00E26F3A"/>
    <w:rsid w:val="00E27748"/>
    <w:rsid w:val="00E32013"/>
    <w:rsid w:val="00E32762"/>
    <w:rsid w:val="00E32827"/>
    <w:rsid w:val="00E40378"/>
    <w:rsid w:val="00E41EEE"/>
    <w:rsid w:val="00E45149"/>
    <w:rsid w:val="00E469BE"/>
    <w:rsid w:val="00E502AA"/>
    <w:rsid w:val="00E542F3"/>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4A55"/>
    <w:rsid w:val="00EC5C64"/>
    <w:rsid w:val="00EC7A06"/>
    <w:rsid w:val="00EC7E09"/>
    <w:rsid w:val="00ED1AE0"/>
    <w:rsid w:val="00ED28CF"/>
    <w:rsid w:val="00ED367A"/>
    <w:rsid w:val="00EE5BA6"/>
    <w:rsid w:val="00EF0278"/>
    <w:rsid w:val="00EF3A97"/>
    <w:rsid w:val="00F00388"/>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612B0"/>
    <w:rsid w:val="00F6335B"/>
    <w:rsid w:val="00F64FFB"/>
    <w:rsid w:val="00F65793"/>
    <w:rsid w:val="00F711C2"/>
    <w:rsid w:val="00F71598"/>
    <w:rsid w:val="00F715E7"/>
    <w:rsid w:val="00F722B2"/>
    <w:rsid w:val="00F74EDC"/>
    <w:rsid w:val="00F8003A"/>
    <w:rsid w:val="00F8600E"/>
    <w:rsid w:val="00F9286B"/>
    <w:rsid w:val="00F9318F"/>
    <w:rsid w:val="00FA1BE4"/>
    <w:rsid w:val="00FA4540"/>
    <w:rsid w:val="00FB0B67"/>
    <w:rsid w:val="00FB65D0"/>
    <w:rsid w:val="00FB7036"/>
    <w:rsid w:val="00FC0880"/>
    <w:rsid w:val="00FC0C43"/>
    <w:rsid w:val="00FC190D"/>
    <w:rsid w:val="00FC615D"/>
    <w:rsid w:val="00FD3310"/>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5D48132"/>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152</Words>
  <Characters>867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篠塚 和也（桶川高等学校）</cp:lastModifiedBy>
  <cp:revision>3</cp:revision>
  <cp:lastPrinted>2020-01-10T06:41:00Z</cp:lastPrinted>
  <dcterms:created xsi:type="dcterms:W3CDTF">2024-09-25T01:05:00Z</dcterms:created>
  <dcterms:modified xsi:type="dcterms:W3CDTF">2026-09-24T04:50:00Z</dcterms:modified>
</cp:coreProperties>
</file>